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EE28D3">
        <w:rPr>
          <w:b/>
          <w:sz w:val="36"/>
          <w:szCs w:val="36"/>
        </w:rPr>
        <w:t>ABRIL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E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lastRenderedPageBreak/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EE28D3">
        <w:rPr>
          <w:rFonts w:ascii="Times New Roman" w:hAnsi="Times New Roman" w:cs="Times New Roman"/>
          <w:sz w:val="26"/>
          <w:szCs w:val="26"/>
        </w:rPr>
        <w:t>0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EE28D3">
        <w:rPr>
          <w:rFonts w:ascii="Times New Roman" w:hAnsi="Times New Roman" w:cs="Times New Roman"/>
          <w:sz w:val="26"/>
          <w:szCs w:val="26"/>
        </w:rPr>
        <w:t>abril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4C8" w:rsidRDefault="007E24C8">
      <w:pPr>
        <w:spacing w:after="0" w:line="240" w:lineRule="auto"/>
      </w:pPr>
      <w:r>
        <w:separator/>
      </w:r>
    </w:p>
  </w:endnote>
  <w:endnote w:type="continuationSeparator" w:id="0">
    <w:p w:rsidR="007E24C8" w:rsidRDefault="007E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7E24C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7E24C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4C8" w:rsidRDefault="007E24C8">
      <w:pPr>
        <w:spacing w:after="0" w:line="240" w:lineRule="auto"/>
      </w:pPr>
      <w:r>
        <w:separator/>
      </w:r>
    </w:p>
  </w:footnote>
  <w:footnote w:type="continuationSeparator" w:id="0">
    <w:p w:rsidR="007E24C8" w:rsidRDefault="007E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7E24C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7E24C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7E24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F4E97"/>
    <w:rsid w:val="001112A6"/>
    <w:rsid w:val="00155C82"/>
    <w:rsid w:val="001E4168"/>
    <w:rsid w:val="002343FD"/>
    <w:rsid w:val="002561E8"/>
    <w:rsid w:val="00283DD9"/>
    <w:rsid w:val="002850A7"/>
    <w:rsid w:val="00346D21"/>
    <w:rsid w:val="003C579A"/>
    <w:rsid w:val="003E40BA"/>
    <w:rsid w:val="004102E2"/>
    <w:rsid w:val="00435508"/>
    <w:rsid w:val="00544AA6"/>
    <w:rsid w:val="00554EA7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4273C"/>
    <w:rsid w:val="009E038E"/>
    <w:rsid w:val="00A3507D"/>
    <w:rsid w:val="00A81071"/>
    <w:rsid w:val="00AD356E"/>
    <w:rsid w:val="00BA36A1"/>
    <w:rsid w:val="00C336FE"/>
    <w:rsid w:val="00C8758F"/>
    <w:rsid w:val="00E94C48"/>
    <w:rsid w:val="00ED0B36"/>
    <w:rsid w:val="00EE28D3"/>
    <w:rsid w:val="00F20668"/>
    <w:rsid w:val="00F3323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6</cp:revision>
  <cp:lastPrinted>2021-04-20T11:25:00Z</cp:lastPrinted>
  <dcterms:created xsi:type="dcterms:W3CDTF">2021-03-22T20:39:00Z</dcterms:created>
  <dcterms:modified xsi:type="dcterms:W3CDTF">2021-04-20T11:27:00Z</dcterms:modified>
</cp:coreProperties>
</file>