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2B71AF" w:rsidP="003B571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703C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3703C4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2B71AF" w:rsidRPr="002B71AF" w:rsidRDefault="002B71AF" w:rsidP="002B71AF">
            <w:pPr>
              <w:numPr>
                <w:ilvl w:val="0"/>
                <w:numId w:val="1"/>
              </w:numPr>
              <w:spacing w:after="0" w:line="360" w:lineRule="auto"/>
              <w:ind w:left="1490" w:right="3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71AF">
              <w:rPr>
                <w:rFonts w:ascii="Arial" w:hAnsi="Arial" w:cs="Arial"/>
                <w:sz w:val="24"/>
                <w:szCs w:val="24"/>
              </w:rPr>
              <w:t xml:space="preserve">Para que seja efetuada a isenção da cobrança de tarifa de água das famílias enquadradas </w:t>
            </w:r>
            <w:proofErr w:type="gramStart"/>
            <w:r w:rsidRPr="002B71AF">
              <w:rPr>
                <w:rFonts w:ascii="Arial" w:hAnsi="Arial" w:cs="Arial"/>
                <w:sz w:val="24"/>
                <w:szCs w:val="24"/>
              </w:rPr>
              <w:t>no Bolsa</w:t>
            </w:r>
            <w:proofErr w:type="gramEnd"/>
            <w:r w:rsidRPr="002B71AF">
              <w:rPr>
                <w:rFonts w:ascii="Arial" w:hAnsi="Arial" w:cs="Arial"/>
                <w:sz w:val="24"/>
                <w:szCs w:val="24"/>
              </w:rPr>
              <w:t xml:space="preserve"> Família ou que estejam em situação de vulnerabilidade social até o final do ano ou enquanto durar a Pandemia. </w:t>
            </w:r>
          </w:p>
          <w:p w:rsidR="002B71AF" w:rsidRPr="002B71AF" w:rsidRDefault="002B71AF" w:rsidP="002B71AF">
            <w:pPr>
              <w:spacing w:after="0" w:line="360" w:lineRule="auto"/>
              <w:ind w:left="1490" w:right="3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71AF">
              <w:rPr>
                <w:rFonts w:ascii="Arial" w:hAnsi="Arial" w:cs="Arial"/>
                <w:sz w:val="24"/>
                <w:szCs w:val="24"/>
              </w:rPr>
              <w:t xml:space="preserve">Solicitamos ao Executivo que verifique a legalidade do pedido. </w:t>
            </w:r>
          </w:p>
          <w:p w:rsidR="003B5712" w:rsidRDefault="003B5712" w:rsidP="003B5712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2B71AF">
              <w:rPr>
                <w:sz w:val="24"/>
                <w:szCs w:val="24"/>
              </w:rPr>
              <w:t>28</w:t>
            </w:r>
            <w:bookmarkStart w:id="0" w:name="_GoBack"/>
            <w:bookmarkEnd w:id="0"/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3B5712">
              <w:rPr>
                <w:sz w:val="24"/>
                <w:szCs w:val="24"/>
              </w:rPr>
              <w:t xml:space="preserve">agosto 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AED" w:rsidRDefault="00591AED" w:rsidP="008E586B">
      <w:pPr>
        <w:spacing w:after="0" w:line="240" w:lineRule="auto"/>
      </w:pPr>
      <w:r>
        <w:separator/>
      </w:r>
    </w:p>
  </w:endnote>
  <w:endnote w:type="continuationSeparator" w:id="0">
    <w:p w:rsidR="00591AED" w:rsidRDefault="00591AE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AED" w:rsidRDefault="00591AED" w:rsidP="008E586B">
      <w:pPr>
        <w:spacing w:after="0" w:line="240" w:lineRule="auto"/>
      </w:pPr>
      <w:r>
        <w:separator/>
      </w:r>
    </w:p>
  </w:footnote>
  <w:footnote w:type="continuationSeparator" w:id="0">
    <w:p w:rsidR="00591AED" w:rsidRDefault="00591AE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120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03BC4"/>
    <w:rsid w:val="00013CB5"/>
    <w:rsid w:val="00021901"/>
    <w:rsid w:val="000246B7"/>
    <w:rsid w:val="000318BA"/>
    <w:rsid w:val="00035E58"/>
    <w:rsid w:val="00041CEA"/>
    <w:rsid w:val="00076903"/>
    <w:rsid w:val="00081AAD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239B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4D12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B71AF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3C4"/>
    <w:rsid w:val="00377D18"/>
    <w:rsid w:val="00392B79"/>
    <w:rsid w:val="003B5712"/>
    <w:rsid w:val="003B6737"/>
    <w:rsid w:val="003C21BC"/>
    <w:rsid w:val="003D51DA"/>
    <w:rsid w:val="003E686F"/>
    <w:rsid w:val="003F44C2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54E60"/>
    <w:rsid w:val="00561778"/>
    <w:rsid w:val="00561787"/>
    <w:rsid w:val="00567D62"/>
    <w:rsid w:val="00571784"/>
    <w:rsid w:val="00575834"/>
    <w:rsid w:val="00576F8C"/>
    <w:rsid w:val="00585BB1"/>
    <w:rsid w:val="00591AED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D7A0F"/>
    <w:rsid w:val="006E49CD"/>
    <w:rsid w:val="006E75B9"/>
    <w:rsid w:val="006F7D3E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3FDB"/>
    <w:rsid w:val="007A5232"/>
    <w:rsid w:val="007B68BB"/>
    <w:rsid w:val="007C38D4"/>
    <w:rsid w:val="007C6E9D"/>
    <w:rsid w:val="007D78B9"/>
    <w:rsid w:val="007E085B"/>
    <w:rsid w:val="007E2554"/>
    <w:rsid w:val="007E4464"/>
    <w:rsid w:val="007F2561"/>
    <w:rsid w:val="00800F2F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CFD"/>
    <w:rsid w:val="00B32E31"/>
    <w:rsid w:val="00B4187E"/>
    <w:rsid w:val="00B43C4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57B08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D33F0"/>
    <w:rsid w:val="00EE4818"/>
    <w:rsid w:val="00EE73B5"/>
    <w:rsid w:val="00EF62D0"/>
    <w:rsid w:val="00F02CBB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2020-08-31T21:45:00Z</cp:lastPrinted>
  <dcterms:created xsi:type="dcterms:W3CDTF">2020-08-31T21:46:00Z</dcterms:created>
  <dcterms:modified xsi:type="dcterms:W3CDTF">2020-08-31T21:46:00Z</dcterms:modified>
</cp:coreProperties>
</file>