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 de Informação:</w:t>
            </w:r>
          </w:p>
        </w:tc>
        <w:tc>
          <w:tcPr>
            <w:tcW w:w="1299" w:type="dxa"/>
          </w:tcPr>
          <w:p w:rsidR="00E00E30" w:rsidRPr="000B391B" w:rsidRDefault="0045735F" w:rsidP="00244AC5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16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/2020</w:t>
            </w:r>
          </w:p>
        </w:tc>
      </w:tr>
      <w:tr w:rsidR="00E00E30" w:rsidRPr="000B391B" w:rsidTr="00170CB9">
        <w:trPr>
          <w:cantSplit/>
          <w:trHeight w:val="1604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BC7C5B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5735F">
              <w:rPr>
                <w:rFonts w:ascii="Arial" w:hAnsi="Arial" w:cs="Arial"/>
                <w:sz w:val="24"/>
                <w:szCs w:val="24"/>
              </w:rPr>
              <w:t>a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BC7C5B">
              <w:rPr>
                <w:rFonts w:ascii="Arial" w:hAnsi="Arial" w:cs="Arial"/>
                <w:sz w:val="24"/>
                <w:szCs w:val="24"/>
              </w:rPr>
              <w:t>INÊS RIBEIRO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45735F" w:rsidRDefault="00E00E30" w:rsidP="0045735F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BC7C5B" w:rsidP="0045735F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>
              <w:rPr>
                <w:sz w:val="24"/>
                <w:szCs w:val="24"/>
              </w:rPr>
              <w:t>a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e</w:t>
            </w:r>
            <w:r w:rsidR="000A16AC">
              <w:rPr>
                <w:sz w:val="24"/>
                <w:szCs w:val="24"/>
              </w:rPr>
              <w:t>ste</w:t>
            </w:r>
            <w:r w:rsidR="00C45568">
              <w:rPr>
                <w:sz w:val="24"/>
                <w:szCs w:val="24"/>
              </w:rPr>
              <w:t xml:space="preserve"> se</w:t>
            </w:r>
            <w:r w:rsidR="000A16AC">
              <w:rPr>
                <w:sz w:val="24"/>
                <w:szCs w:val="24"/>
              </w:rPr>
              <w:t xml:space="preserve"> subscreve</w:t>
            </w:r>
            <w:r w:rsidR="00C45568">
              <w:rPr>
                <w:sz w:val="24"/>
                <w:szCs w:val="24"/>
              </w:rPr>
              <w:t>m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proofErr w:type="spellStart"/>
            <w:r w:rsidR="004F488E">
              <w:rPr>
                <w:bCs/>
                <w:sz w:val="24"/>
                <w:szCs w:val="24"/>
              </w:rPr>
              <w:t>Arts</w:t>
            </w:r>
            <w:proofErr w:type="spellEnd"/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do Regimento Interno da Câmara Municipal de Vereadores, solicitar ao Poder Executivo para que seja </w:t>
            </w:r>
            <w:proofErr w:type="gramStart"/>
            <w:r w:rsidR="004F488E">
              <w:rPr>
                <w:sz w:val="24"/>
                <w:szCs w:val="24"/>
              </w:rPr>
              <w:t xml:space="preserve">informado </w:t>
            </w:r>
            <w:r w:rsidR="00700ED2">
              <w:rPr>
                <w:sz w:val="24"/>
                <w:szCs w:val="24"/>
              </w:rPr>
              <w:t>:</w:t>
            </w:r>
            <w:proofErr w:type="gramEnd"/>
          </w:p>
          <w:p w:rsidR="00BC7C5B" w:rsidRDefault="00BC7C5B" w:rsidP="006E4F19">
            <w:pPr>
              <w:pStyle w:val="Textoembloco"/>
              <w:numPr>
                <w:ilvl w:val="0"/>
                <w:numId w:val="2"/>
              </w:numPr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="0045735F">
              <w:rPr>
                <w:sz w:val="24"/>
                <w:szCs w:val="24"/>
              </w:rPr>
              <w:t xml:space="preserve"> Por que está para a obra da quadra coberta na Comunidade Indígena.</w:t>
            </w:r>
          </w:p>
          <w:p w:rsidR="00BC7C5B" w:rsidRDefault="00BC7C5B" w:rsidP="006E4F19">
            <w:pPr>
              <w:pStyle w:val="Textoembloco"/>
              <w:numPr>
                <w:ilvl w:val="0"/>
                <w:numId w:val="2"/>
              </w:numPr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–</w:t>
            </w:r>
            <w:r w:rsidR="0045735F">
              <w:rPr>
                <w:sz w:val="24"/>
                <w:szCs w:val="24"/>
              </w:rPr>
              <w:t xml:space="preserve"> Onde foi investido o restante do R$ 1.200,00</w:t>
            </w:r>
            <w:r>
              <w:rPr>
                <w:sz w:val="24"/>
                <w:szCs w:val="24"/>
              </w:rPr>
              <w:t>.</w:t>
            </w:r>
          </w:p>
          <w:p w:rsidR="0045735F" w:rsidRDefault="00BC7C5B" w:rsidP="006E4F19">
            <w:pPr>
              <w:pStyle w:val="Textoembloco"/>
              <w:numPr>
                <w:ilvl w:val="0"/>
                <w:numId w:val="2"/>
              </w:numPr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– </w:t>
            </w:r>
            <w:r w:rsidR="0045735F">
              <w:rPr>
                <w:sz w:val="24"/>
                <w:szCs w:val="24"/>
              </w:rPr>
              <w:t xml:space="preserve">em que etapa está o concerto da iluminação pública no distrito de Coroados, </w:t>
            </w:r>
            <w:proofErr w:type="spellStart"/>
            <w:r w:rsidR="0045735F">
              <w:rPr>
                <w:sz w:val="24"/>
                <w:szCs w:val="24"/>
              </w:rPr>
              <w:t>Àrea</w:t>
            </w:r>
            <w:proofErr w:type="spellEnd"/>
            <w:r w:rsidR="0045735F">
              <w:rPr>
                <w:sz w:val="24"/>
                <w:szCs w:val="24"/>
              </w:rPr>
              <w:t xml:space="preserve"> Indígena e Sede.</w:t>
            </w:r>
          </w:p>
          <w:p w:rsidR="0045735F" w:rsidRDefault="0045735F" w:rsidP="006E4F19">
            <w:pPr>
              <w:pStyle w:val="Textoembloco"/>
              <w:numPr>
                <w:ilvl w:val="0"/>
                <w:numId w:val="2"/>
              </w:numPr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Qual o valor gasto no Campo do Juventus de Coroados e porque não foi concluída a parte elétrica</w:t>
            </w:r>
          </w:p>
          <w:p w:rsidR="0045735F" w:rsidRDefault="0045735F" w:rsidP="006E4F19">
            <w:pPr>
              <w:pStyle w:val="Textoembloco"/>
              <w:numPr>
                <w:ilvl w:val="0"/>
                <w:numId w:val="2"/>
              </w:numPr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 qual motivo não foi terminada as paradas de ônibus. Faltando inclusive reboco</w:t>
            </w:r>
          </w:p>
          <w:p w:rsidR="0045735F" w:rsidRDefault="004B3F1E" w:rsidP="006E4F19">
            <w:pPr>
              <w:pStyle w:val="Textoembloco"/>
              <w:numPr>
                <w:ilvl w:val="0"/>
                <w:numId w:val="2"/>
              </w:numPr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Por qual motivo ainda há reclamação de exames atrasados, alguns a mais de </w:t>
            </w:r>
            <w:proofErr w:type="gramStart"/>
            <w:r>
              <w:rPr>
                <w:sz w:val="24"/>
                <w:szCs w:val="24"/>
              </w:rPr>
              <w:t>6</w:t>
            </w:r>
            <w:proofErr w:type="gramEnd"/>
            <w:r>
              <w:rPr>
                <w:sz w:val="24"/>
                <w:szCs w:val="24"/>
              </w:rPr>
              <w:t xml:space="preserve"> meses.</w:t>
            </w:r>
          </w:p>
          <w:p w:rsidR="00BC7C5B" w:rsidRPr="004B3F1E" w:rsidRDefault="004B3F1E" w:rsidP="004B3F1E">
            <w:pPr>
              <w:pStyle w:val="Textoembloco"/>
              <w:numPr>
                <w:ilvl w:val="0"/>
                <w:numId w:val="2"/>
              </w:numPr>
              <w:spacing w:after="0" w:line="360" w:lineRule="auto"/>
              <w:ind w:left="11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Por que não teve sequencia as manutenções nas travessas de Coroados</w:t>
            </w:r>
          </w:p>
          <w:p w:rsidR="00E00E30" w:rsidRPr="002F70F3" w:rsidRDefault="004D74FB" w:rsidP="004D74FB">
            <w:pPr>
              <w:pStyle w:val="Textoembloco"/>
              <w:spacing w:after="0" w:line="360" w:lineRule="auto"/>
              <w:ind w:left="239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São Valério do Sul/RS </w:t>
            </w:r>
            <w:r w:rsidR="004B3F1E">
              <w:rPr>
                <w:sz w:val="24"/>
                <w:szCs w:val="24"/>
              </w:rPr>
              <w:t>23 de outubro</w:t>
            </w:r>
            <w:proofErr w:type="gramStart"/>
            <w:r w:rsidR="00D64CA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proofErr w:type="gramEnd"/>
            <w:r>
              <w:rPr>
                <w:sz w:val="24"/>
                <w:szCs w:val="24"/>
              </w:rPr>
              <w:t>de 20</w:t>
            </w:r>
            <w:r w:rsidR="004F488E">
              <w:rPr>
                <w:sz w:val="24"/>
                <w:szCs w:val="24"/>
              </w:rPr>
              <w:t>20</w:t>
            </w:r>
            <w:r w:rsidR="00E00E30" w:rsidRPr="002F70F3">
              <w:rPr>
                <w:sz w:val="24"/>
                <w:szCs w:val="24"/>
              </w:rPr>
              <w:t>.</w:t>
            </w:r>
          </w:p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bookmarkStart w:id="0" w:name="_GoBack"/>
            <w:bookmarkEnd w:id="0"/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4B3F1E">
        <w:trPr>
          <w:trHeight w:val="70"/>
        </w:trPr>
        <w:tc>
          <w:tcPr>
            <w:tcW w:w="8879" w:type="dxa"/>
            <w:gridSpan w:val="3"/>
          </w:tcPr>
          <w:p w:rsidR="00E00E30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E00E30" w:rsidRPr="000B391B" w:rsidRDefault="00E00E30" w:rsidP="00170CB9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E00E30" w:rsidRDefault="00E00E30" w:rsidP="006E4F19"/>
    <w:sectPr w:rsidR="00E00E30">
      <w:headerReference w:type="default" r:id="rId9"/>
      <w:foot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5228" w:rsidRDefault="00345228" w:rsidP="00E00E30">
      <w:pPr>
        <w:spacing w:after="0" w:line="240" w:lineRule="auto"/>
      </w:pPr>
      <w:r>
        <w:separator/>
      </w:r>
    </w:p>
  </w:endnote>
  <w:endnote w:type="continuationSeparator" w:id="0">
    <w:p w:rsidR="00345228" w:rsidRDefault="00345228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Fucilini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5228" w:rsidRDefault="00345228" w:rsidP="00E00E30">
      <w:pPr>
        <w:spacing w:after="0" w:line="240" w:lineRule="auto"/>
      </w:pPr>
      <w:r>
        <w:separator/>
      </w:r>
    </w:p>
  </w:footnote>
  <w:footnote w:type="continuationSeparator" w:id="0">
    <w:p w:rsidR="00345228" w:rsidRDefault="00345228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1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E30"/>
    <w:rsid w:val="00065A2E"/>
    <w:rsid w:val="000A16AC"/>
    <w:rsid w:val="00125EC6"/>
    <w:rsid w:val="00244AC5"/>
    <w:rsid w:val="002C5551"/>
    <w:rsid w:val="002C55D1"/>
    <w:rsid w:val="00345228"/>
    <w:rsid w:val="00357313"/>
    <w:rsid w:val="004438C6"/>
    <w:rsid w:val="0045735F"/>
    <w:rsid w:val="004860E4"/>
    <w:rsid w:val="004B03C1"/>
    <w:rsid w:val="004B3F1E"/>
    <w:rsid w:val="004D74FB"/>
    <w:rsid w:val="004F488E"/>
    <w:rsid w:val="006E4F19"/>
    <w:rsid w:val="00700ED2"/>
    <w:rsid w:val="00757029"/>
    <w:rsid w:val="007F46CC"/>
    <w:rsid w:val="009B6AB1"/>
    <w:rsid w:val="009F719F"/>
    <w:rsid w:val="00B661AA"/>
    <w:rsid w:val="00BA7E20"/>
    <w:rsid w:val="00BC7C5B"/>
    <w:rsid w:val="00C45568"/>
    <w:rsid w:val="00D64CA8"/>
    <w:rsid w:val="00DA0D30"/>
    <w:rsid w:val="00DD3CB6"/>
    <w:rsid w:val="00DF55B6"/>
    <w:rsid w:val="00E00E30"/>
    <w:rsid w:val="00E03494"/>
    <w:rsid w:val="00E139D7"/>
    <w:rsid w:val="00EF19E0"/>
    <w:rsid w:val="00F053DD"/>
    <w:rsid w:val="00F536BB"/>
    <w:rsid w:val="00FE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2650E-8858-41F0-BECB-727C8F4108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147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CAMARA  SVS</cp:lastModifiedBy>
  <cp:revision>2</cp:revision>
  <cp:lastPrinted>2020-10-26T21:25:00Z</cp:lastPrinted>
  <dcterms:created xsi:type="dcterms:W3CDTF">2020-10-26T21:56:00Z</dcterms:created>
  <dcterms:modified xsi:type="dcterms:W3CDTF">2020-10-26T21:56:00Z</dcterms:modified>
</cp:coreProperties>
</file>