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52C37" w14:textId="77777777" w:rsidR="00765073" w:rsidRDefault="00DB428A" w:rsidP="00760E8D">
      <w:pPr>
        <w:pStyle w:val="Ttulo1"/>
        <w:ind w:firstLine="0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 xml:space="preserve">            </w:t>
      </w:r>
      <w:r w:rsidR="00760E8D" w:rsidRPr="002A1D6F">
        <w:rPr>
          <w:rFonts w:ascii="Times New Roman" w:hAnsi="Times New Roman"/>
          <w:szCs w:val="24"/>
        </w:rPr>
        <w:tab/>
      </w:r>
      <w:r w:rsidR="00760E8D" w:rsidRPr="002A1D6F">
        <w:rPr>
          <w:rFonts w:ascii="Times New Roman" w:hAnsi="Times New Roman"/>
          <w:szCs w:val="24"/>
        </w:rPr>
        <w:tab/>
      </w:r>
    </w:p>
    <w:p w14:paraId="1C3B18FE" w14:textId="77777777" w:rsidR="00C2444B" w:rsidRDefault="00C2444B" w:rsidP="00C2444B"/>
    <w:p w14:paraId="3CA99862" w14:textId="77777777" w:rsidR="00C2444B" w:rsidRPr="00C2444B" w:rsidRDefault="00C2444B" w:rsidP="00C2444B"/>
    <w:p w14:paraId="504286F2" w14:textId="77777777" w:rsidR="00765073" w:rsidRPr="002A1D6F" w:rsidRDefault="00765073" w:rsidP="00760E8D">
      <w:pPr>
        <w:pStyle w:val="Ttulo1"/>
        <w:ind w:firstLine="0"/>
        <w:rPr>
          <w:rFonts w:ascii="Times New Roman" w:hAnsi="Times New Roman"/>
          <w:szCs w:val="24"/>
        </w:rPr>
      </w:pPr>
    </w:p>
    <w:p w14:paraId="77FEA039" w14:textId="46915C27" w:rsidR="006B0E26" w:rsidRPr="002A1D6F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>EDITAL Nº 0</w:t>
      </w:r>
      <w:r w:rsidR="00421CE1">
        <w:rPr>
          <w:rFonts w:ascii="Times New Roman" w:hAnsi="Times New Roman"/>
          <w:szCs w:val="24"/>
        </w:rPr>
        <w:t>1</w:t>
      </w:r>
      <w:r w:rsidR="00F56708">
        <w:rPr>
          <w:rFonts w:ascii="Times New Roman" w:hAnsi="Times New Roman"/>
          <w:szCs w:val="24"/>
        </w:rPr>
        <w:t>2</w:t>
      </w:r>
      <w:r w:rsidRPr="002A1D6F">
        <w:rPr>
          <w:rFonts w:ascii="Times New Roman" w:hAnsi="Times New Roman"/>
          <w:szCs w:val="24"/>
        </w:rPr>
        <w:t>/202</w:t>
      </w:r>
      <w:r w:rsidR="002A1D6F" w:rsidRPr="002A1D6F">
        <w:rPr>
          <w:rFonts w:ascii="Times New Roman" w:hAnsi="Times New Roman"/>
          <w:szCs w:val="24"/>
        </w:rPr>
        <w:t>5</w:t>
      </w:r>
      <w:r w:rsidRPr="002A1D6F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2A1D6F" w:rsidRDefault="006B0E26" w:rsidP="006B0E26">
      <w:pPr>
        <w:rPr>
          <w:szCs w:val="24"/>
        </w:rPr>
      </w:pPr>
    </w:p>
    <w:p w14:paraId="369EC8FF" w14:textId="77777777" w:rsidR="006B0E26" w:rsidRPr="002A1D6F" w:rsidRDefault="006B0E26" w:rsidP="006B0E26">
      <w:pPr>
        <w:pStyle w:val="Ttulo1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 xml:space="preserve">REFERENTE AO CONCURSO PÚBLICO Nº 001/2023 </w:t>
      </w:r>
    </w:p>
    <w:p w14:paraId="37B653C2" w14:textId="77777777" w:rsidR="006B0E26" w:rsidRPr="002A1D6F" w:rsidRDefault="006B0E26" w:rsidP="006B0E26">
      <w:pPr>
        <w:jc w:val="both"/>
        <w:rPr>
          <w:szCs w:val="24"/>
        </w:rPr>
      </w:pPr>
    </w:p>
    <w:p w14:paraId="62E86C3B" w14:textId="77777777" w:rsidR="00765073" w:rsidRPr="002A1D6F" w:rsidRDefault="006B0E26" w:rsidP="00536A6C">
      <w:pPr>
        <w:jc w:val="both"/>
        <w:rPr>
          <w:b/>
          <w:szCs w:val="24"/>
        </w:rPr>
      </w:pPr>
      <w:r w:rsidRPr="002A1D6F">
        <w:rPr>
          <w:b/>
          <w:szCs w:val="24"/>
        </w:rPr>
        <w:tab/>
      </w:r>
    </w:p>
    <w:p w14:paraId="771ED0B8" w14:textId="60AC72E0" w:rsidR="00536A6C" w:rsidRPr="002A1D6F" w:rsidRDefault="00536A6C" w:rsidP="00765073">
      <w:pPr>
        <w:ind w:firstLine="708"/>
        <w:jc w:val="both"/>
        <w:rPr>
          <w:szCs w:val="24"/>
        </w:rPr>
      </w:pPr>
      <w:r w:rsidRPr="002A1D6F">
        <w:rPr>
          <w:b/>
          <w:szCs w:val="24"/>
        </w:rPr>
        <w:t>O PREFEITO MUNICIPAL DE ESPERANÇA DO SUL/RS</w:t>
      </w:r>
      <w:r w:rsidRPr="002A1D6F">
        <w:rPr>
          <w:szCs w:val="24"/>
        </w:rPr>
        <w:t xml:space="preserve"> torna público, para conhecimento de quantos possam se interessar, que fo</w:t>
      </w:r>
      <w:r w:rsidR="00E73EF2">
        <w:rPr>
          <w:szCs w:val="24"/>
        </w:rPr>
        <w:t>i</w:t>
      </w:r>
      <w:r w:rsidRPr="002A1D6F">
        <w:rPr>
          <w:szCs w:val="24"/>
        </w:rPr>
        <w:t xml:space="preserve"> nomead</w:t>
      </w:r>
      <w:r w:rsidR="00F56708">
        <w:rPr>
          <w:szCs w:val="24"/>
        </w:rPr>
        <w:t>o</w:t>
      </w:r>
      <w:r w:rsidRPr="002A1D6F">
        <w:rPr>
          <w:szCs w:val="24"/>
        </w:rPr>
        <w:t xml:space="preserve"> nesta data </w:t>
      </w:r>
      <w:r w:rsidR="00F56708">
        <w:rPr>
          <w:szCs w:val="24"/>
        </w:rPr>
        <w:t>o</w:t>
      </w:r>
      <w:r w:rsidRPr="002A1D6F">
        <w:rPr>
          <w:szCs w:val="24"/>
        </w:rPr>
        <w:t xml:space="preserve"> candidat</w:t>
      </w:r>
      <w:r w:rsidR="00F56708">
        <w:rPr>
          <w:szCs w:val="24"/>
        </w:rPr>
        <w:t xml:space="preserve">o </w:t>
      </w:r>
      <w:r w:rsidRPr="002A1D6F">
        <w:rPr>
          <w:szCs w:val="24"/>
        </w:rPr>
        <w:t>aprovad</w:t>
      </w:r>
      <w:r w:rsidR="00F56708">
        <w:rPr>
          <w:szCs w:val="24"/>
        </w:rPr>
        <w:t>o</w:t>
      </w:r>
      <w:r w:rsidRPr="002A1D6F">
        <w:rPr>
          <w:szCs w:val="24"/>
        </w:rPr>
        <w:t xml:space="preserve"> em concurso público, para provimento do cargo a seguir relacionado, conforme edital de homologação final 09/2023.</w:t>
      </w:r>
    </w:p>
    <w:p w14:paraId="743A2644" w14:textId="77777777" w:rsidR="00536A6C" w:rsidRPr="002A1D6F" w:rsidRDefault="00536A6C" w:rsidP="00536A6C">
      <w:pPr>
        <w:jc w:val="both"/>
        <w:rPr>
          <w:szCs w:val="24"/>
        </w:rPr>
      </w:pPr>
    </w:p>
    <w:p w14:paraId="75DAEF9E" w14:textId="20C87D4A" w:rsidR="00536A6C" w:rsidRPr="002A1D6F" w:rsidRDefault="00536A6C" w:rsidP="00536A6C">
      <w:pPr>
        <w:jc w:val="both"/>
        <w:rPr>
          <w:szCs w:val="24"/>
        </w:rPr>
      </w:pPr>
      <w:r w:rsidRPr="002A1D6F">
        <w:rPr>
          <w:szCs w:val="24"/>
        </w:rPr>
        <w:tab/>
        <w:t xml:space="preserve">Deverá, no prazo de 10 (dez) dias sucessivos, </w:t>
      </w:r>
      <w:r w:rsidR="00F56708">
        <w:rPr>
          <w:szCs w:val="24"/>
        </w:rPr>
        <w:t>o</w:t>
      </w:r>
      <w:r w:rsidRPr="002A1D6F">
        <w:rPr>
          <w:szCs w:val="24"/>
        </w:rPr>
        <w:t xml:space="preserve"> convocad</w:t>
      </w:r>
      <w:r w:rsidR="00F56708">
        <w:rPr>
          <w:szCs w:val="24"/>
        </w:rPr>
        <w:t>o</w:t>
      </w:r>
      <w:r w:rsidRPr="002A1D6F">
        <w:rPr>
          <w:szCs w:val="24"/>
        </w:rPr>
        <w:t xml:space="preserve">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Pr="002A1D6F" w:rsidRDefault="006B0E26" w:rsidP="00536A6C">
      <w:pPr>
        <w:jc w:val="both"/>
        <w:rPr>
          <w:szCs w:val="24"/>
        </w:rPr>
      </w:pPr>
    </w:p>
    <w:p w14:paraId="522C3994" w14:textId="77777777" w:rsidR="002A1D6F" w:rsidRPr="002A1D6F" w:rsidRDefault="002A1D6F" w:rsidP="002A1D6F">
      <w:pPr>
        <w:ind w:left="720"/>
        <w:jc w:val="both"/>
        <w:rPr>
          <w:b/>
          <w:szCs w:val="24"/>
        </w:rPr>
      </w:pPr>
    </w:p>
    <w:p w14:paraId="66EB6BB4" w14:textId="54AFA6FF" w:rsidR="00561A47" w:rsidRPr="002A1D6F" w:rsidRDefault="00421CE1" w:rsidP="00E14734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TESOUREIR</w:t>
      </w:r>
      <w:r w:rsidR="00F56708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61A47" w:rsidRPr="002A1D6F">
        <w:rPr>
          <w:rFonts w:ascii="Times New Roman" w:hAnsi="Times New Roman"/>
          <w:b/>
          <w:sz w:val="24"/>
          <w:szCs w:val="24"/>
        </w:rPr>
        <w:t xml:space="preserve">– </w:t>
      </w:r>
      <w:r>
        <w:rPr>
          <w:rFonts w:ascii="Times New Roman" w:hAnsi="Times New Roman"/>
          <w:b/>
          <w:sz w:val="24"/>
          <w:szCs w:val="24"/>
        </w:rPr>
        <w:t>4</w:t>
      </w:r>
      <w:r w:rsidR="00561A47" w:rsidRPr="002A1D6F">
        <w:rPr>
          <w:rFonts w:ascii="Times New Roman" w:hAnsi="Times New Roman"/>
          <w:b/>
          <w:sz w:val="24"/>
          <w:szCs w:val="24"/>
        </w:rPr>
        <w:t>0 HORAS</w:t>
      </w:r>
      <w:r>
        <w:rPr>
          <w:rFonts w:ascii="Times New Roman" w:hAnsi="Times New Roman"/>
          <w:b/>
          <w:sz w:val="24"/>
          <w:szCs w:val="24"/>
        </w:rPr>
        <w:t xml:space="preserve"> SEMANAIS</w:t>
      </w:r>
    </w:p>
    <w:p w14:paraId="726E036A" w14:textId="77C6447D" w:rsidR="002A1D6F" w:rsidRDefault="00F56708" w:rsidP="00561A47">
      <w:pPr>
        <w:ind w:left="720"/>
        <w:jc w:val="both"/>
        <w:rPr>
          <w:bCs/>
          <w:szCs w:val="24"/>
        </w:rPr>
      </w:pPr>
      <w:r>
        <w:rPr>
          <w:bCs/>
          <w:szCs w:val="24"/>
        </w:rPr>
        <w:t>4</w:t>
      </w:r>
      <w:r w:rsidR="002A1D6F" w:rsidRPr="002A1D6F">
        <w:rPr>
          <w:bCs/>
          <w:szCs w:val="24"/>
        </w:rPr>
        <w:t xml:space="preserve">ª </w:t>
      </w:r>
      <w:r>
        <w:rPr>
          <w:bCs/>
          <w:szCs w:val="24"/>
        </w:rPr>
        <w:t>GUILHERME SILVEIRA</w:t>
      </w:r>
      <w:r w:rsidR="00421CE1">
        <w:rPr>
          <w:bCs/>
          <w:szCs w:val="24"/>
        </w:rPr>
        <w:t xml:space="preserve"> </w:t>
      </w:r>
      <w:r w:rsidR="00A307B3">
        <w:rPr>
          <w:bCs/>
          <w:szCs w:val="24"/>
        </w:rPr>
        <w:t xml:space="preserve"> </w:t>
      </w:r>
      <w:r w:rsidR="00E73EF2">
        <w:rPr>
          <w:bCs/>
          <w:szCs w:val="24"/>
        </w:rPr>
        <w:t xml:space="preserve"> </w:t>
      </w:r>
    </w:p>
    <w:p w14:paraId="5AC25825" w14:textId="77777777" w:rsidR="00E73EF2" w:rsidRDefault="00E73EF2" w:rsidP="00561A47">
      <w:pPr>
        <w:ind w:left="720"/>
        <w:jc w:val="both"/>
        <w:rPr>
          <w:bCs/>
          <w:szCs w:val="24"/>
        </w:rPr>
      </w:pPr>
    </w:p>
    <w:p w14:paraId="3C30559A" w14:textId="77777777" w:rsidR="009F22DA" w:rsidRPr="002A1D6F" w:rsidRDefault="009F22DA" w:rsidP="000C0454">
      <w:pPr>
        <w:ind w:left="720"/>
        <w:jc w:val="both"/>
        <w:rPr>
          <w:bCs/>
          <w:szCs w:val="24"/>
        </w:rPr>
      </w:pPr>
    </w:p>
    <w:p w14:paraId="3C38DB2C" w14:textId="11EEBB38" w:rsidR="006B0E26" w:rsidRPr="002A1D6F" w:rsidRDefault="006B0E26" w:rsidP="006B0E26">
      <w:pPr>
        <w:jc w:val="both"/>
        <w:rPr>
          <w:szCs w:val="24"/>
        </w:rPr>
      </w:pPr>
      <w:r w:rsidRPr="002A1D6F">
        <w:rPr>
          <w:szCs w:val="24"/>
        </w:rPr>
        <w:tab/>
        <w:t xml:space="preserve">Esperança do Sul, </w:t>
      </w:r>
      <w:r w:rsidR="00F56708">
        <w:rPr>
          <w:szCs w:val="24"/>
        </w:rPr>
        <w:t>11</w:t>
      </w:r>
      <w:r w:rsidR="002A1D6F" w:rsidRPr="002A1D6F">
        <w:rPr>
          <w:szCs w:val="24"/>
        </w:rPr>
        <w:t xml:space="preserve"> de </w:t>
      </w:r>
      <w:r w:rsidR="00421CE1">
        <w:rPr>
          <w:szCs w:val="24"/>
        </w:rPr>
        <w:t xml:space="preserve">junho </w:t>
      </w:r>
      <w:r w:rsidR="002A1D6F" w:rsidRPr="002A1D6F">
        <w:rPr>
          <w:szCs w:val="24"/>
        </w:rPr>
        <w:t>de 2025</w:t>
      </w:r>
      <w:r w:rsidRPr="002A1D6F">
        <w:rPr>
          <w:szCs w:val="24"/>
        </w:rPr>
        <w:t>.</w:t>
      </w:r>
    </w:p>
    <w:p w14:paraId="6C3CFFD9" w14:textId="77777777" w:rsidR="006B0E26" w:rsidRPr="002A1D6F" w:rsidRDefault="006B0E26" w:rsidP="006B0E26">
      <w:pPr>
        <w:jc w:val="both"/>
        <w:rPr>
          <w:szCs w:val="24"/>
        </w:rPr>
      </w:pPr>
    </w:p>
    <w:p w14:paraId="4EA9B013" w14:textId="77777777" w:rsidR="00760E8D" w:rsidRPr="002A1D6F" w:rsidRDefault="00760E8D" w:rsidP="006B0E26">
      <w:pPr>
        <w:jc w:val="both"/>
        <w:rPr>
          <w:szCs w:val="24"/>
        </w:rPr>
      </w:pPr>
    </w:p>
    <w:p w14:paraId="7FD61852" w14:textId="77777777" w:rsidR="00765073" w:rsidRPr="002A1D6F" w:rsidRDefault="00765073" w:rsidP="006B0E26">
      <w:pPr>
        <w:jc w:val="both"/>
        <w:rPr>
          <w:szCs w:val="24"/>
        </w:rPr>
      </w:pPr>
    </w:p>
    <w:p w14:paraId="7F8C73E4" w14:textId="77777777" w:rsidR="00765073" w:rsidRPr="002A1D6F" w:rsidRDefault="00765073" w:rsidP="006B0E26">
      <w:pPr>
        <w:jc w:val="both"/>
        <w:rPr>
          <w:szCs w:val="24"/>
        </w:rPr>
      </w:pPr>
    </w:p>
    <w:p w14:paraId="1CA279A6" w14:textId="77777777" w:rsidR="00760E8D" w:rsidRPr="002A1D6F" w:rsidRDefault="00760E8D" w:rsidP="006B0E26">
      <w:pPr>
        <w:jc w:val="both"/>
        <w:rPr>
          <w:szCs w:val="24"/>
        </w:rPr>
      </w:pPr>
    </w:p>
    <w:p w14:paraId="6D7539FF" w14:textId="41DB755E" w:rsidR="006B0E26" w:rsidRPr="002A1D6F" w:rsidRDefault="006B0E26" w:rsidP="006B0E26">
      <w:pPr>
        <w:jc w:val="both"/>
        <w:rPr>
          <w:b/>
          <w:szCs w:val="24"/>
        </w:rPr>
      </w:pP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="002A1D6F" w:rsidRPr="002A1D6F">
        <w:rPr>
          <w:b/>
          <w:szCs w:val="24"/>
        </w:rPr>
        <w:t>ADEMIR VILLERS DA CRUZ</w:t>
      </w:r>
    </w:p>
    <w:p w14:paraId="0BD1FFB5" w14:textId="0C96DD07" w:rsidR="001E0FAA" w:rsidRPr="002A1D6F" w:rsidRDefault="006B0E26" w:rsidP="00760E8D">
      <w:pPr>
        <w:rPr>
          <w:b/>
          <w:szCs w:val="24"/>
        </w:rPr>
      </w:pPr>
      <w:r w:rsidRPr="002A1D6F">
        <w:rPr>
          <w:b/>
          <w:szCs w:val="24"/>
        </w:rPr>
        <w:tab/>
      </w:r>
      <w:r w:rsidRPr="002A1D6F">
        <w:rPr>
          <w:b/>
          <w:szCs w:val="24"/>
        </w:rPr>
        <w:tab/>
      </w:r>
      <w:r w:rsidRPr="002A1D6F">
        <w:rPr>
          <w:b/>
          <w:szCs w:val="24"/>
        </w:rPr>
        <w:tab/>
        <w:t xml:space="preserve">      </w:t>
      </w:r>
      <w:r w:rsidRPr="002A1D6F">
        <w:rPr>
          <w:b/>
          <w:szCs w:val="24"/>
        </w:rPr>
        <w:tab/>
        <w:t xml:space="preserve">                        </w:t>
      </w:r>
      <w:r w:rsidRPr="002A1D6F">
        <w:rPr>
          <w:szCs w:val="24"/>
        </w:rPr>
        <w:t>Prefeito Municipal</w:t>
      </w:r>
    </w:p>
    <w:sectPr w:rsidR="001E0FAA" w:rsidRPr="002A1D6F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5B2408" w14:textId="77777777" w:rsidR="002B7092" w:rsidRDefault="002B7092" w:rsidP="008B0EDF">
      <w:r>
        <w:separator/>
      </w:r>
    </w:p>
  </w:endnote>
  <w:endnote w:type="continuationSeparator" w:id="0">
    <w:p w14:paraId="0ED87DEC" w14:textId="77777777" w:rsidR="002B7092" w:rsidRDefault="002B7092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F66293" w14:textId="77777777" w:rsidR="002B7092" w:rsidRDefault="002B7092" w:rsidP="008B0EDF">
      <w:r>
        <w:separator/>
      </w:r>
    </w:p>
  </w:footnote>
  <w:footnote w:type="continuationSeparator" w:id="0">
    <w:p w14:paraId="27DAC0DA" w14:textId="77777777" w:rsidR="002B7092" w:rsidRDefault="002B7092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104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5856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5864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6044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6064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6124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7657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9191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10724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C0454"/>
    <w:rsid w:val="000D0569"/>
    <w:rsid w:val="000D55DD"/>
    <w:rsid w:val="000F2C2C"/>
    <w:rsid w:val="00112189"/>
    <w:rsid w:val="00122C6B"/>
    <w:rsid w:val="00126652"/>
    <w:rsid w:val="00130ECF"/>
    <w:rsid w:val="00151691"/>
    <w:rsid w:val="00154AEE"/>
    <w:rsid w:val="00157F34"/>
    <w:rsid w:val="00166A33"/>
    <w:rsid w:val="00175F0C"/>
    <w:rsid w:val="001878A8"/>
    <w:rsid w:val="001909CD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1435"/>
    <w:rsid w:val="002431F5"/>
    <w:rsid w:val="00244C65"/>
    <w:rsid w:val="0025431E"/>
    <w:rsid w:val="00257779"/>
    <w:rsid w:val="002823B7"/>
    <w:rsid w:val="002939E2"/>
    <w:rsid w:val="002A1D6F"/>
    <w:rsid w:val="002A6760"/>
    <w:rsid w:val="002A6CCA"/>
    <w:rsid w:val="002A7B90"/>
    <w:rsid w:val="002B1066"/>
    <w:rsid w:val="002B13ED"/>
    <w:rsid w:val="002B4BFF"/>
    <w:rsid w:val="002B7092"/>
    <w:rsid w:val="002D1873"/>
    <w:rsid w:val="002E7358"/>
    <w:rsid w:val="002F1CFA"/>
    <w:rsid w:val="002F5952"/>
    <w:rsid w:val="00307649"/>
    <w:rsid w:val="003458A6"/>
    <w:rsid w:val="00361548"/>
    <w:rsid w:val="00361E32"/>
    <w:rsid w:val="003732B0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1CE1"/>
    <w:rsid w:val="00424402"/>
    <w:rsid w:val="00432012"/>
    <w:rsid w:val="004366F7"/>
    <w:rsid w:val="00444582"/>
    <w:rsid w:val="00461B54"/>
    <w:rsid w:val="0047307D"/>
    <w:rsid w:val="004828BD"/>
    <w:rsid w:val="0048362B"/>
    <w:rsid w:val="00484CD0"/>
    <w:rsid w:val="00485B09"/>
    <w:rsid w:val="00486E44"/>
    <w:rsid w:val="004873D9"/>
    <w:rsid w:val="004A1DF6"/>
    <w:rsid w:val="004D162E"/>
    <w:rsid w:val="004F2382"/>
    <w:rsid w:val="004F4D71"/>
    <w:rsid w:val="0050495A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67359"/>
    <w:rsid w:val="00673DD8"/>
    <w:rsid w:val="00680983"/>
    <w:rsid w:val="00681EF0"/>
    <w:rsid w:val="006B0E26"/>
    <w:rsid w:val="006C4E0C"/>
    <w:rsid w:val="006C5F27"/>
    <w:rsid w:val="006E428E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81053"/>
    <w:rsid w:val="007932D4"/>
    <w:rsid w:val="007D65E8"/>
    <w:rsid w:val="007E640D"/>
    <w:rsid w:val="00803DC1"/>
    <w:rsid w:val="008377CB"/>
    <w:rsid w:val="00842B0C"/>
    <w:rsid w:val="00847B29"/>
    <w:rsid w:val="0086614F"/>
    <w:rsid w:val="008761B9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A1D"/>
    <w:rsid w:val="00944CD7"/>
    <w:rsid w:val="009525CB"/>
    <w:rsid w:val="00974D8D"/>
    <w:rsid w:val="00976D80"/>
    <w:rsid w:val="009804A9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17C24"/>
    <w:rsid w:val="00A22F0B"/>
    <w:rsid w:val="00A307B3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0BCB"/>
    <w:rsid w:val="00B024DE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444B"/>
    <w:rsid w:val="00C260F4"/>
    <w:rsid w:val="00C27418"/>
    <w:rsid w:val="00C47154"/>
    <w:rsid w:val="00C52D0F"/>
    <w:rsid w:val="00C562E1"/>
    <w:rsid w:val="00C57B6E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CF5C3F"/>
    <w:rsid w:val="00D048B7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73EF2"/>
    <w:rsid w:val="00E835D9"/>
    <w:rsid w:val="00E8629B"/>
    <w:rsid w:val="00E94DC9"/>
    <w:rsid w:val="00EB63C1"/>
    <w:rsid w:val="00ED33C9"/>
    <w:rsid w:val="00EE34FA"/>
    <w:rsid w:val="00EF1B91"/>
    <w:rsid w:val="00EF7756"/>
    <w:rsid w:val="00F06F7C"/>
    <w:rsid w:val="00F37543"/>
    <w:rsid w:val="00F41D2F"/>
    <w:rsid w:val="00F42484"/>
    <w:rsid w:val="00F4695F"/>
    <w:rsid w:val="00F51D9B"/>
    <w:rsid w:val="00F56708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RECURSOS HUMANOS</cp:lastModifiedBy>
  <cp:revision>2</cp:revision>
  <cp:lastPrinted>2025-05-16T11:32:00Z</cp:lastPrinted>
  <dcterms:created xsi:type="dcterms:W3CDTF">2025-06-11T11:58:00Z</dcterms:created>
  <dcterms:modified xsi:type="dcterms:W3CDTF">2025-06-11T11:58:00Z</dcterms:modified>
</cp:coreProperties>
</file>