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2000F">
      <w:pPr>
        <w:pStyle w:val="9"/>
        <w:jc w:val="center"/>
        <w:rPr>
          <w:rFonts w:ascii="Calibri" w:hAnsi="Calibri" w:cs="Calibri"/>
          <w:b/>
          <w: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Pauta da 27ª sessão ordinária do 4º ano da 16ª Legislatura</w:t>
      </w:r>
    </w:p>
    <w:p w14:paraId="3E2A24EB">
      <w:pPr>
        <w:pStyle w:val="9"/>
        <w:jc w:val="center"/>
        <w:rPr>
          <w:rFonts w:ascii="Calibri" w:hAnsi="Calibri" w:cs="Calibri"/>
          <w:b/>
          <w: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Calibri" w:hAnsi="Calibri" w:cs="Calibri"/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D</w:t>
      </w:r>
      <w:r>
        <w:rPr>
          <w:rFonts w:ascii="Calibri" w:hAnsi="Calibri" w:cs="Calibri"/>
          <w:b/>
          <w: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a Câmara de Vereadores de santo cristo/rs</w:t>
      </w:r>
    </w:p>
    <w:p w14:paraId="08EDA011">
      <w:pPr>
        <w:pStyle w:val="9"/>
        <w:jc w:val="center"/>
        <w:rPr>
          <w:rFonts w:ascii="Calibri" w:hAnsi="Calibri" w:cs="Calibri"/>
          <w:b/>
          <w: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25/11/2024</w:t>
      </w:r>
    </w:p>
    <w:p w14:paraId="01B7915D">
      <w:pPr>
        <w:pStyle w:val="9"/>
        <w:jc w:val="center"/>
        <w:rPr>
          <w:rFonts w:ascii="Calibri" w:hAnsi="Calibri" w:cs="Calibri"/>
          <w:b/>
          <w: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29CE5E62">
      <w:pPr>
        <w:pStyle w:val="9"/>
        <w:rPr>
          <w:b/>
          <w:i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01. </w:t>
      </w:r>
      <w:r>
        <w:rPr>
          <w:b/>
          <w:i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ABERTURA</w:t>
      </w:r>
    </w:p>
    <w:p w14:paraId="22BCCD5C">
      <w:pPr>
        <w:pStyle w:val="9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5267960</wp:posOffset>
                </wp:positionH>
                <wp:positionV relativeFrom="paragraph">
                  <wp:posOffset>34925</wp:posOffset>
                </wp:positionV>
                <wp:extent cx="2778125" cy="62738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80000">
                          <a:off x="0" y="0"/>
                          <a:ext cx="2778125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446C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4.8pt;margin-top:2.75pt;height:49.4pt;width:218.75pt;rotation:-458752f;z-index:251659264;mso-width-relative:page;mso-height-relative:page;" filled="f" stroked="f" coordsize="21600,21600" o:gfxdata="UEsDBAoAAAAAAIdO4kAAAAAAAAAAAAAAAAAEAAAAZHJzL1BLAwQUAAAACACHTuJAoFMpltoAAAAK&#10;AQAADwAAAGRycy9kb3ducmV2LnhtbE2PzU7DMBCE70h9B2srcaN2kjYtIU5VFXHgQtXCgaMbL3FE&#10;vI5i9yc8Pe4JbrOa0cy35fpqO3bGwbeOJCQzAQypdrqlRsLH+8vDCpgPirTqHKGEET2sq8ldqQrt&#10;LrTH8yE0LJaQL5QEE0JfcO5rg1b5meuRovflBqtCPIeG60FdYrnteCpEzq1qKS4Y1ePWYP19OFkJ&#10;OqNm2W9+dtnrXHzu0Yxvz+0o5f00EU/AAl7DXxhu+BEdqsh0dCfSnnUSVuljHqMSFgtgNz/Nlwmw&#10;Y1RingGvSv7/heoXUEsDBBQAAAAIAIdO4kAdWhRtOgIAAHoEAAAOAAAAZHJzL2Uyb0RvYy54bWyt&#10;VE1v2zAMvQ/YfxB0Xx27H8mCOkXWosOAYi3QDjsrslwLkEVNUmp3v35PcpIW3Q49LAeBIulHvkcq&#10;5xdjb9iT8kGTrXl5NONMWUmNto81//Fw/WnBWYjCNsKQVTV/VoFfrD5+OB/cUlXUkWmUZwCxYTm4&#10;mncxumVRBNmpXoQjcsoi2JLvRcTVPxaNFwPQe1NUs9lZMZBvnCepQoD3agryHaJ/DyC1rZbqiuS2&#10;VzZOqF4ZEUEpdNoFvsrdtq2S8bZtg4rM1BxMYz5RBPYmncXqXCwfvXCdlrsWxHtaeMOpF9qi6AHq&#10;SkTBtl7/BdVr6SlQG48k9cVEJCsCFuXsjTb3nXAqc4HUwR1ED/8PVn5/uvNMNzWvOLOix8AvhR4F&#10;axR7UGMkViWNBheWSL13SI7jFxqxOXt/gDNRH1vfM0+QuCrLxQy/rAg4MqRD8OeD4ABmEs5qPl+U&#10;1SlnErGzan68yBMpJrAE6nyIXxX1LBk19xhoRhVPNyGiMaTuU1K6pWttTB6qsWwA6PHp1MYhgi+M&#10;xYeJ0tR6suK4GXc8N9Q8g2Zmgq6Dk9caxW9EiHfCYzvgxPuJtzhaQyhCO4uzjvzvf/lTPoaGKGcD&#10;tq3m4ddWeMWZ+WYxzs/lyQlgY76cnM4rXPzryOZ1xG77S8JCl7m7bKb8aPZm66n/iWe2TlURElai&#10;ds3j3ryM0xvAM5Vqvc5JWEgn4o29dzJBT3Kut5FanZVOMk3a7NTDSuYB7J5P2vnX95z18pex+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gUymW2gAAAAoBAAAPAAAAAAAAAAEAIAAAACIAAABkcnMv&#10;ZG93bnJldi54bWxQSwECFAAUAAAACACHTuJAHVoUbToCAAB6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446CA3"/>
                  </w:txbxContent>
                </v:textbox>
              </v:shape>
            </w:pict>
          </mc:Fallback>
        </mc:AlternateConten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Invocando a proteção de Deus é declarada aberta esta sessão ordinária.</w:t>
      </w:r>
    </w:p>
    <w:p w14:paraId="31BD4F39">
      <w:pPr>
        <w:pStyle w:val="9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Chamada nominal.</w:t>
      </w:r>
    </w:p>
    <w:p w14:paraId="4F8AF198">
      <w:pPr>
        <w:pStyle w:val="9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Leitura das correspondências recebidas no último período.</w:t>
      </w:r>
    </w:p>
    <w:p w14:paraId="643D639B">
      <w:pPr>
        <w:pStyle w:val="9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22841A26">
      <w:pPr>
        <w:pStyle w:val="9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02. </w:t>
      </w:r>
      <w:r>
        <w:rPr>
          <w:b/>
          <w:i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INSCRIÇÕES PARA O GRANDE EXPEDIENTE -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(05 minutos para cada orador inscrito)</w:t>
      </w:r>
    </w:p>
    <w:p w14:paraId="4B3D0ADC">
      <w:pPr>
        <w:pStyle w:val="16"/>
        <w:numPr>
          <w:ilvl w:val="0"/>
          <w:numId w:val="4"/>
        </w:numPr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Ver. Paulo Cesar Lugoch;</w:t>
      </w:r>
    </w:p>
    <w:p w14:paraId="70C339AB">
      <w:pPr>
        <w:pStyle w:val="16"/>
        <w:numPr>
          <w:ilvl w:val="0"/>
          <w:numId w:val="4"/>
        </w:numPr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Ver. Aládio Kotowski;</w:t>
      </w:r>
    </w:p>
    <w:p w14:paraId="3E2B51F3">
      <w:pPr>
        <w:pStyle w:val="16"/>
        <w:numPr>
          <w:ilvl w:val="0"/>
          <w:numId w:val="4"/>
        </w:numPr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Ver. Clovis Lucas Kowalski;</w:t>
      </w:r>
    </w:p>
    <w:p w14:paraId="3B72CB72">
      <w:pPr>
        <w:pStyle w:val="16"/>
        <w:numPr>
          <w:ilvl w:val="0"/>
          <w:numId w:val="4"/>
        </w:numPr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Ver. Eloir André Kuhsler</w:t>
      </w:r>
    </w:p>
    <w:p w14:paraId="2CC71BDF">
      <w:pPr>
        <w:pStyle w:val="16"/>
        <w:numPr>
          <w:ilvl w:val="0"/>
          <w:numId w:val="4"/>
        </w:numPr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Ver. Éverton Maya;</w:t>
      </w:r>
    </w:p>
    <w:p w14:paraId="4D2015B8">
      <w:pPr>
        <w:pStyle w:val="16"/>
        <w:numPr>
          <w:ilvl w:val="0"/>
          <w:numId w:val="4"/>
        </w:numPr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Ver. Fernando Luís Diel;</w:t>
      </w:r>
    </w:p>
    <w:p w14:paraId="2EE3CD87">
      <w:pPr>
        <w:pStyle w:val="16"/>
        <w:numPr>
          <w:ilvl w:val="0"/>
          <w:numId w:val="4"/>
        </w:numPr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Ver. Ivan Ironei Rodrigues da Silva; </w:t>
      </w:r>
    </w:p>
    <w:p w14:paraId="57AFB0D4">
      <w:pPr>
        <w:pStyle w:val="16"/>
        <w:numPr>
          <w:ilvl w:val="0"/>
          <w:numId w:val="4"/>
        </w:numPr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Ver.ª Lia Inês Lenz.                                                           </w:t>
      </w:r>
    </w:p>
    <w:p w14:paraId="651F173B">
      <w:pPr>
        <w:pStyle w:val="16"/>
        <w:numPr>
          <w:ilvl w:val="0"/>
          <w:numId w:val="4"/>
        </w:numPr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Ver.ª Lourdes Brand;</w:t>
      </w:r>
    </w:p>
    <w:p w14:paraId="442B4BAE">
      <w:pPr>
        <w:pStyle w:val="16"/>
        <w:ind w:left="720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318D9ED7">
      <w:pPr>
        <w:pStyle w:val="9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03. </w:t>
      </w:r>
      <w:r>
        <w:rPr>
          <w:b/>
          <w:i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COMUNICAÇÕES DE LIDERANÇA 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(03 minutos para comunicação de cada líder)</w:t>
      </w:r>
    </w:p>
    <w:p w14:paraId="5945C47D">
      <w:pPr>
        <w:pStyle w:val="16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:lang w:val="en-US"/>
          <w14:textFill>
            <w14:solidFill>
              <w14:schemeClr w14:val="tx1"/>
            </w14:solidFill>
          </w14:textFill>
        </w:rPr>
        <w:t xml:space="preserve">PT – 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Lia Inês Lenz;</w:t>
      </w:r>
    </w:p>
    <w:p w14:paraId="2BEAEDF3">
      <w:pPr>
        <w:pStyle w:val="16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:lang w:val="en-US"/>
          <w14:textFill>
            <w14:solidFill>
              <w14:schemeClr w14:val="tx1"/>
            </w14:solidFill>
          </w14:textFill>
        </w:rPr>
        <w:t xml:space="preserve">MDB – 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Paulo Cesar Lugoch;</w:t>
      </w:r>
    </w:p>
    <w:p w14:paraId="748F1223">
      <w:pPr>
        <w:pStyle w:val="16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PDT- Aládio Kotowski;</w:t>
      </w:r>
    </w:p>
    <w:p w14:paraId="6146161F">
      <w:pPr>
        <w:pStyle w:val="16"/>
        <w:ind w:left="720"/>
        <w:jc w:val="both"/>
        <w:rPr>
          <w:color w:val="000000" w:themeColor="text1"/>
          <w:sz w:val="22"/>
          <w:szCs w:val="22"/>
          <w:lang w:val="en-US"/>
          <w14:textFill>
            <w14:solidFill>
              <w14:schemeClr w14:val="tx1"/>
            </w14:solidFill>
          </w14:textFill>
        </w:rPr>
      </w:pPr>
    </w:p>
    <w:p w14:paraId="0B730399">
      <w:pPr>
        <w:jc w:val="both"/>
        <w:rPr>
          <w:b/>
          <w:i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04. </w:t>
      </w:r>
      <w:r>
        <w:rPr>
          <w:b/>
          <w:i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COMUNICAÇÕES DA PRESIDÊNCIA</w:t>
      </w:r>
    </w:p>
    <w:p w14:paraId="57F341A5">
      <w:pPr>
        <w:pStyle w:val="16"/>
        <w:numPr>
          <w:ilvl w:val="0"/>
          <w:numId w:val="5"/>
        </w:numPr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Ver.ª Lourdes Brand.</w:t>
      </w:r>
    </w:p>
    <w:p w14:paraId="7C9F25E6">
      <w:pPr>
        <w:pStyle w:val="16"/>
        <w:ind w:left="720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70A6629A">
      <w:pPr>
        <w:pStyle w:val="9"/>
        <w:rPr>
          <w:i/>
          <w:i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05. </w:t>
      </w:r>
      <w:r>
        <w:rPr>
          <w:b/>
          <w:i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COMUNICAÇÕES DO</w:t>
      </w:r>
      <w:r>
        <w:rPr>
          <w:b/>
          <w:i/>
          <w:small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i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LÍDER DE GOVERNO 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(03 minutos)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</w:p>
    <w:p w14:paraId="4D181837">
      <w:pPr>
        <w:pStyle w:val="16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Ver. Fernando Luís Diel</w:t>
      </w:r>
    </w:p>
    <w:p w14:paraId="62D9AC4A">
      <w:pPr>
        <w:pStyle w:val="16"/>
        <w:ind w:left="720"/>
        <w:jc w:val="both"/>
        <w:rPr>
          <w:color w:val="000000" w:themeColor="text1"/>
          <w:sz w:val="22"/>
          <w:szCs w:val="22"/>
          <w:lang w:val="en-US"/>
          <w14:textFill>
            <w14:solidFill>
              <w14:schemeClr w14:val="tx1"/>
            </w14:solidFill>
          </w14:textFill>
        </w:rPr>
      </w:pPr>
    </w:p>
    <w:p w14:paraId="1DC8B1C0">
      <w:pPr>
        <w:pStyle w:val="9"/>
        <w:rPr>
          <w:b/>
          <w:i/>
          <w:small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06. EM TRAMITAÇÃO </w:t>
      </w:r>
    </w:p>
    <w:p w14:paraId="70128CA2">
      <w:pPr>
        <w:pStyle w:val="9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Nenhuma matéria em tramitação.</w:t>
      </w:r>
    </w:p>
    <w:p w14:paraId="70540834">
      <w:pPr>
        <w:pStyle w:val="9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25432C2E">
      <w:pPr>
        <w:pStyle w:val="9"/>
        <w:rPr>
          <w:i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07.  </w:t>
      </w:r>
      <w:r>
        <w:rPr>
          <w:b/>
          <w:i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ORDEM DO DIA</w:t>
      </w:r>
      <w:r>
        <w:rPr>
          <w:b/>
          <w:iCs/>
          <w:small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i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(verificação de quórum com maioria absoluta):</w:t>
      </w:r>
    </w:p>
    <w:p w14:paraId="495DB41C">
      <w:pPr>
        <w:pStyle w:val="9"/>
        <w:rPr>
          <w:i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55C05C53">
      <w:pPr>
        <w:pStyle w:val="9"/>
        <w:rPr>
          <w:b/>
          <w:iCs/>
          <w:color w:val="000000" w:themeColor="text1"/>
          <w:sz w:val="22"/>
          <w:szCs w:val="22"/>
          <w:u w:val="single"/>
          <w14:textFill>
            <w14:solidFill>
              <w14:schemeClr w14:val="tx1"/>
            </w14:solidFill>
          </w14:textFill>
        </w:rPr>
      </w:pPr>
      <w:r>
        <w:rPr>
          <w:b/>
          <w:iCs/>
          <w:color w:val="000000" w:themeColor="text1"/>
          <w:sz w:val="22"/>
          <w:szCs w:val="22"/>
          <w:u w:val="single"/>
          <w14:textFill>
            <w14:solidFill>
              <w14:schemeClr w14:val="tx1"/>
            </w14:solidFill>
          </w14:textFill>
        </w:rPr>
        <w:t>DE AUTORIA DO EXECUTIVO MUNICIPAL:</w:t>
      </w:r>
    </w:p>
    <w:p w14:paraId="22384180">
      <w:pPr>
        <w:jc w:val="both"/>
        <w:rPr>
          <w:rFonts w:hint="default"/>
          <w:b w:val="0"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  <w:t>Protocolo nº 17.362.352/24 -</w:t>
      </w:r>
      <w:r>
        <w:rPr>
          <w:rFonts w:hint="default"/>
          <w:b w:val="0"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  <w:t xml:space="preserve"> Projeto de Lei nº </w:t>
      </w:r>
      <w:r>
        <w:rPr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75/2024 - </w:t>
      </w:r>
      <w:r>
        <w:rPr>
          <w:rFonts w:hint="default"/>
          <w:b w:val="0"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  <w:t>de autoria do Executivo Municipal</w:t>
      </w:r>
    </w:p>
    <w:p w14:paraId="686B4A69">
      <w:pPr>
        <w:jc w:val="both"/>
        <w:rPr>
          <w:rFonts w:hint="default"/>
          <w:b w:val="0"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  <w:t>Protocolo nº 17.362.352/24 -</w:t>
      </w:r>
      <w:r>
        <w:rPr>
          <w:rFonts w:hint="default"/>
          <w:b w:val="0"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  <w:t xml:space="preserve"> Projeto de Lei nº </w:t>
      </w:r>
      <w:r>
        <w:rPr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7</w:t>
      </w:r>
      <w:r>
        <w:rPr>
          <w:rFonts w:hint="default"/>
          <w:b w:val="0"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  <w:t>6</w:t>
      </w:r>
      <w:r>
        <w:rPr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/2024 - </w:t>
      </w:r>
      <w:r>
        <w:rPr>
          <w:rFonts w:hint="default"/>
          <w:b w:val="0"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  <w:t>de autoria do Executivo Municipal</w:t>
      </w:r>
    </w:p>
    <w:p w14:paraId="27237CEA">
      <w:pPr>
        <w:jc w:val="both"/>
        <w:rPr>
          <w:rFonts w:hint="default"/>
          <w:b w:val="0"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  <w:t xml:space="preserve">Protocolo nº 17.362.352/24 - </w:t>
      </w:r>
      <w:r>
        <w:rPr>
          <w:rFonts w:hint="default"/>
          <w:b w:val="0"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  <w:t xml:space="preserve">Projeto de Lei nº </w:t>
      </w:r>
      <w:r>
        <w:rPr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7</w:t>
      </w:r>
      <w:r>
        <w:rPr>
          <w:rFonts w:hint="default"/>
          <w:b w:val="0"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/2024 - </w:t>
      </w:r>
      <w:r>
        <w:rPr>
          <w:rFonts w:hint="default"/>
          <w:b w:val="0"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  <w:t>de autoria do Executivo Municipal</w:t>
      </w:r>
    </w:p>
    <w:p w14:paraId="2165E22A">
      <w:pPr>
        <w:jc w:val="both"/>
        <w:rPr>
          <w:rFonts w:hint="default" w:ascii="Times New Roman" w:hAnsi="Times New Roman" w:eastAsia="Times New Roman" w:cs="Times New Roman"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  <w:t>Protocolo nº 17.362.352/24 - Projeto de Lei nº</w:t>
      </w:r>
      <w:r>
        <w:rPr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7</w:t>
      </w:r>
      <w:r>
        <w:rPr>
          <w:rFonts w:hint="default"/>
          <w:b w:val="0"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  <w:t>8</w:t>
      </w:r>
      <w:r>
        <w:rPr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/2024</w:t>
      </w: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-</w:t>
      </w:r>
      <w:r>
        <w:rPr>
          <w:rFonts w:hint="default"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  <w:t>de autoria do Executivo Municipal (Regime de Urgência).</w:t>
      </w:r>
    </w:p>
    <w:p w14:paraId="3DEE3E67">
      <w:pPr>
        <w:pStyle w:val="9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68EBC2AA">
      <w:pPr>
        <w:pStyle w:val="9"/>
        <w:rPr>
          <w:i/>
          <w:iCs/>
          <w:small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b/>
          <w:i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08. EXPLICAÇÕES PESSOAIS</w:t>
      </w:r>
      <w:r>
        <w:rPr>
          <w:b/>
          <w:i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-</w:t>
      </w:r>
      <w:r>
        <w:rPr>
          <w:i/>
          <w:iCs/>
          <w:small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(10 </w:t>
      </w:r>
      <w:r>
        <w:rPr>
          <w:i/>
          <w:i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minutos para cada orador inscrito</w:t>
      </w:r>
      <w:r>
        <w:rPr>
          <w:i/>
          <w:iCs/>
          <w:small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).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</w:p>
    <w:p w14:paraId="1A33586E">
      <w:pPr>
        <w:pStyle w:val="16"/>
        <w:numPr>
          <w:ilvl w:val="0"/>
          <w:numId w:val="4"/>
        </w:numPr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Ver. Aládio Kotowski;</w:t>
      </w:r>
    </w:p>
    <w:p w14:paraId="44BC72A8">
      <w:pPr>
        <w:pStyle w:val="16"/>
        <w:numPr>
          <w:ilvl w:val="0"/>
          <w:numId w:val="4"/>
        </w:numPr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Ver. Paulo Cesar Lugoch;</w:t>
      </w:r>
    </w:p>
    <w:p w14:paraId="19842C47">
      <w:pPr>
        <w:pStyle w:val="16"/>
        <w:numPr>
          <w:ilvl w:val="0"/>
          <w:numId w:val="4"/>
        </w:numPr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Ver.ª Lourdes Brand;</w:t>
      </w:r>
    </w:p>
    <w:p w14:paraId="18EBCC5F">
      <w:pPr>
        <w:pStyle w:val="16"/>
        <w:numPr>
          <w:ilvl w:val="0"/>
          <w:numId w:val="4"/>
        </w:numPr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Ver.ª Lia Inês Lenz.</w:t>
      </w:r>
    </w:p>
    <w:p w14:paraId="36ED539F">
      <w:pPr>
        <w:pStyle w:val="16"/>
        <w:numPr>
          <w:ilvl w:val="0"/>
          <w:numId w:val="4"/>
        </w:numPr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Ver. Ivan Ironei Rodrigues da Silva;</w:t>
      </w:r>
    </w:p>
    <w:p w14:paraId="0F72B094">
      <w:pPr>
        <w:pStyle w:val="16"/>
        <w:numPr>
          <w:ilvl w:val="0"/>
          <w:numId w:val="4"/>
        </w:numPr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Ver. Fernando Luís Diel;</w:t>
      </w:r>
    </w:p>
    <w:p w14:paraId="1DD5FBDF">
      <w:pPr>
        <w:pStyle w:val="16"/>
        <w:numPr>
          <w:ilvl w:val="0"/>
          <w:numId w:val="4"/>
        </w:numPr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Ver. Éverton Maya;</w:t>
      </w:r>
      <w:bookmarkStart w:id="0" w:name="_GoBack"/>
      <w:bookmarkEnd w:id="0"/>
    </w:p>
    <w:p w14:paraId="175EA64A">
      <w:pPr>
        <w:pStyle w:val="16"/>
        <w:numPr>
          <w:ilvl w:val="0"/>
          <w:numId w:val="4"/>
        </w:numPr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Ver. Eloir André Kuhsler;</w:t>
      </w:r>
    </w:p>
    <w:p w14:paraId="56032C3E">
      <w:pPr>
        <w:pStyle w:val="16"/>
        <w:numPr>
          <w:ilvl w:val="0"/>
          <w:numId w:val="4"/>
        </w:numPr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Ver. Clovis Lucas Kowalski;</w:t>
      </w:r>
    </w:p>
    <w:p w14:paraId="3CAC70FA">
      <w:pPr>
        <w:pStyle w:val="16"/>
        <w:ind w:left="720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0550836E">
      <w:pPr>
        <w:jc w:val="both"/>
        <w:rPr>
          <w:b/>
          <w:i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b/>
          <w:i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09. ENCERRAMENTO DA 27º SESSÃO ORDINÁRIA. </w:t>
      </w:r>
    </w:p>
    <w:p w14:paraId="039EE416">
      <w:pPr>
        <w:jc w:val="both"/>
        <w:rPr>
          <w:sz w:val="22"/>
          <w:szCs w:val="22"/>
        </w:rPr>
      </w:pPr>
      <w:r>
        <w:rPr>
          <w:smallCap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próxima sessão ordinária a ser realizada no dia, </w:t>
      </w:r>
      <w:r>
        <w:rPr>
          <w:b/>
          <w:smallCaps/>
          <w:color w:val="000000" w:themeColor="text1"/>
          <w:sz w:val="22"/>
          <w:szCs w:val="22"/>
          <w:u w:val="single"/>
          <w14:textFill>
            <w14:solidFill>
              <w14:schemeClr w14:val="tx1"/>
            </w14:solidFill>
          </w14:textFill>
        </w:rPr>
        <w:t>02 DE DEZEMBRO DE 2024.</w:t>
      </w:r>
      <w:r>
        <w:rPr>
          <w:b/>
          <w:bCs/>
          <w:smallCaps/>
          <w:color w:val="000000" w:themeColor="text1"/>
          <w:sz w:val="22"/>
          <w:szCs w:val="22"/>
          <w:u w:val="single"/>
          <w14:textFill>
            <w14:solidFill>
              <w14:schemeClr w14:val="tx1"/>
            </w14:solidFill>
          </w14:textFill>
        </w:rPr>
        <w:t xml:space="preserve"> </w:t>
      </w:r>
    </w:p>
    <w:sectPr>
      <w:pgSz w:w="12242" w:h="20163"/>
      <w:pgMar w:top="709" w:right="1106" w:bottom="1417" w:left="1106" w:header="720" w:footer="68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F2C2C17"/>
    <w:multiLevelType w:val="multilevel"/>
    <w:tmpl w:val="0F2C2C1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12147F8"/>
    <w:multiLevelType w:val="singleLevel"/>
    <w:tmpl w:val="112147F8"/>
    <w:lvl w:ilvl="0" w:tentative="0">
      <w:start w:val="3"/>
      <w:numFmt w:val="decimalZero"/>
      <w:pStyle w:val="3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</w:abstractNum>
  <w:abstractNum w:abstractNumId="3">
    <w:nsid w:val="1B6352A2"/>
    <w:multiLevelType w:val="singleLevel"/>
    <w:tmpl w:val="1B6352A2"/>
    <w:lvl w:ilvl="0" w:tentative="0">
      <w:start w:val="1"/>
      <w:numFmt w:val="decimalZero"/>
      <w:pStyle w:val="4"/>
      <w:lvlText w:val="%1"/>
      <w:lvlJc w:val="left"/>
      <w:pPr>
        <w:tabs>
          <w:tab w:val="left" w:pos="705"/>
        </w:tabs>
        <w:ind w:left="705" w:hanging="705"/>
      </w:pPr>
      <w:rPr>
        <w:rFonts w:hint="default" w:ascii="Times New Roman" w:hAnsi="Times New Roman"/>
        <w:b w:val="0"/>
        <w:i/>
        <w:sz w:val="24"/>
      </w:rPr>
    </w:lvl>
  </w:abstractNum>
  <w:abstractNum w:abstractNumId="4">
    <w:nsid w:val="603218B5"/>
    <w:multiLevelType w:val="multilevel"/>
    <w:tmpl w:val="603218B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rawingGridHorizontalSpacing w:val="90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E0"/>
    <w:rsid w:val="0000139B"/>
    <w:rsid w:val="00001866"/>
    <w:rsid w:val="00002CE5"/>
    <w:rsid w:val="00003CEF"/>
    <w:rsid w:val="00003DAD"/>
    <w:rsid w:val="00003DEB"/>
    <w:rsid w:val="0000454B"/>
    <w:rsid w:val="00004F14"/>
    <w:rsid w:val="000057B6"/>
    <w:rsid w:val="0000589D"/>
    <w:rsid w:val="000072D8"/>
    <w:rsid w:val="000137E1"/>
    <w:rsid w:val="00014D7F"/>
    <w:rsid w:val="00015D19"/>
    <w:rsid w:val="0001641A"/>
    <w:rsid w:val="00023675"/>
    <w:rsid w:val="00023BF1"/>
    <w:rsid w:val="00024740"/>
    <w:rsid w:val="00025F72"/>
    <w:rsid w:val="00026D0C"/>
    <w:rsid w:val="000272CF"/>
    <w:rsid w:val="00027A12"/>
    <w:rsid w:val="000309C3"/>
    <w:rsid w:val="00030C92"/>
    <w:rsid w:val="00031519"/>
    <w:rsid w:val="00031900"/>
    <w:rsid w:val="00031B7D"/>
    <w:rsid w:val="00032E7C"/>
    <w:rsid w:val="00035ACC"/>
    <w:rsid w:val="00036824"/>
    <w:rsid w:val="00036844"/>
    <w:rsid w:val="00037345"/>
    <w:rsid w:val="00037384"/>
    <w:rsid w:val="00041CC1"/>
    <w:rsid w:val="000432AA"/>
    <w:rsid w:val="00043CB1"/>
    <w:rsid w:val="000440D8"/>
    <w:rsid w:val="00044A7E"/>
    <w:rsid w:val="0004608C"/>
    <w:rsid w:val="0004717B"/>
    <w:rsid w:val="00047371"/>
    <w:rsid w:val="00047D16"/>
    <w:rsid w:val="000519C3"/>
    <w:rsid w:val="00052580"/>
    <w:rsid w:val="00052F0C"/>
    <w:rsid w:val="00054472"/>
    <w:rsid w:val="00055C2F"/>
    <w:rsid w:val="00057443"/>
    <w:rsid w:val="00057BC1"/>
    <w:rsid w:val="00060DE5"/>
    <w:rsid w:val="00061162"/>
    <w:rsid w:val="000615F7"/>
    <w:rsid w:val="00061F32"/>
    <w:rsid w:val="00063BF8"/>
    <w:rsid w:val="00064617"/>
    <w:rsid w:val="00065B88"/>
    <w:rsid w:val="00066717"/>
    <w:rsid w:val="00066BEF"/>
    <w:rsid w:val="000671B9"/>
    <w:rsid w:val="0006749D"/>
    <w:rsid w:val="000700EE"/>
    <w:rsid w:val="0007023F"/>
    <w:rsid w:val="00070E1C"/>
    <w:rsid w:val="0007207C"/>
    <w:rsid w:val="00076AE5"/>
    <w:rsid w:val="000776B1"/>
    <w:rsid w:val="00080692"/>
    <w:rsid w:val="00082F6D"/>
    <w:rsid w:val="00084D2E"/>
    <w:rsid w:val="000874F1"/>
    <w:rsid w:val="00087F28"/>
    <w:rsid w:val="00092DEF"/>
    <w:rsid w:val="00093AAD"/>
    <w:rsid w:val="000946F7"/>
    <w:rsid w:val="00094AE4"/>
    <w:rsid w:val="0009584A"/>
    <w:rsid w:val="00096502"/>
    <w:rsid w:val="00097522"/>
    <w:rsid w:val="00097E3E"/>
    <w:rsid w:val="000A0A5B"/>
    <w:rsid w:val="000A0D7B"/>
    <w:rsid w:val="000A12F2"/>
    <w:rsid w:val="000A15FA"/>
    <w:rsid w:val="000A2654"/>
    <w:rsid w:val="000A32B2"/>
    <w:rsid w:val="000A3DA1"/>
    <w:rsid w:val="000A5689"/>
    <w:rsid w:val="000A7967"/>
    <w:rsid w:val="000B08BE"/>
    <w:rsid w:val="000B10D4"/>
    <w:rsid w:val="000B1AF6"/>
    <w:rsid w:val="000B2479"/>
    <w:rsid w:val="000B3BA0"/>
    <w:rsid w:val="000B45B0"/>
    <w:rsid w:val="000B4EDC"/>
    <w:rsid w:val="000B5F87"/>
    <w:rsid w:val="000B692C"/>
    <w:rsid w:val="000B6E30"/>
    <w:rsid w:val="000B7AD4"/>
    <w:rsid w:val="000C0A51"/>
    <w:rsid w:val="000C16FE"/>
    <w:rsid w:val="000C29DC"/>
    <w:rsid w:val="000C6365"/>
    <w:rsid w:val="000C70C1"/>
    <w:rsid w:val="000D0B84"/>
    <w:rsid w:val="000D17D1"/>
    <w:rsid w:val="000D1E51"/>
    <w:rsid w:val="000D3891"/>
    <w:rsid w:val="000D4687"/>
    <w:rsid w:val="000D67C5"/>
    <w:rsid w:val="000D6D2E"/>
    <w:rsid w:val="000E034C"/>
    <w:rsid w:val="000E1330"/>
    <w:rsid w:val="000E1874"/>
    <w:rsid w:val="000E38D3"/>
    <w:rsid w:val="000E68B4"/>
    <w:rsid w:val="000E743E"/>
    <w:rsid w:val="000E7974"/>
    <w:rsid w:val="000F0DBD"/>
    <w:rsid w:val="000F2D78"/>
    <w:rsid w:val="000F32E0"/>
    <w:rsid w:val="000F5434"/>
    <w:rsid w:val="000F5B2A"/>
    <w:rsid w:val="000F5E95"/>
    <w:rsid w:val="000F73A8"/>
    <w:rsid w:val="000F795D"/>
    <w:rsid w:val="00100520"/>
    <w:rsid w:val="00100A1C"/>
    <w:rsid w:val="00103144"/>
    <w:rsid w:val="00103256"/>
    <w:rsid w:val="001035B9"/>
    <w:rsid w:val="00104C72"/>
    <w:rsid w:val="00111276"/>
    <w:rsid w:val="001112B1"/>
    <w:rsid w:val="001127D3"/>
    <w:rsid w:val="0011348C"/>
    <w:rsid w:val="0011396C"/>
    <w:rsid w:val="00113D97"/>
    <w:rsid w:val="00114956"/>
    <w:rsid w:val="001175C0"/>
    <w:rsid w:val="00117EDB"/>
    <w:rsid w:val="00120C04"/>
    <w:rsid w:val="00123210"/>
    <w:rsid w:val="001237C5"/>
    <w:rsid w:val="00124939"/>
    <w:rsid w:val="00125C80"/>
    <w:rsid w:val="0012793C"/>
    <w:rsid w:val="001305FC"/>
    <w:rsid w:val="00131590"/>
    <w:rsid w:val="00131805"/>
    <w:rsid w:val="00131AED"/>
    <w:rsid w:val="00132412"/>
    <w:rsid w:val="00133121"/>
    <w:rsid w:val="00133EB0"/>
    <w:rsid w:val="00135AA7"/>
    <w:rsid w:val="00136249"/>
    <w:rsid w:val="00137D8D"/>
    <w:rsid w:val="00141063"/>
    <w:rsid w:val="0014262B"/>
    <w:rsid w:val="001432AB"/>
    <w:rsid w:val="0014408B"/>
    <w:rsid w:val="00145715"/>
    <w:rsid w:val="001459CB"/>
    <w:rsid w:val="0014692C"/>
    <w:rsid w:val="0014711C"/>
    <w:rsid w:val="001472CE"/>
    <w:rsid w:val="00147489"/>
    <w:rsid w:val="0014792C"/>
    <w:rsid w:val="0015071A"/>
    <w:rsid w:val="00150CBA"/>
    <w:rsid w:val="00150E57"/>
    <w:rsid w:val="00152250"/>
    <w:rsid w:val="001532EA"/>
    <w:rsid w:val="0015542B"/>
    <w:rsid w:val="00156C1F"/>
    <w:rsid w:val="00157AF5"/>
    <w:rsid w:val="001600E6"/>
    <w:rsid w:val="00162181"/>
    <w:rsid w:val="0016393C"/>
    <w:rsid w:val="00164807"/>
    <w:rsid w:val="0016684C"/>
    <w:rsid w:val="0017171F"/>
    <w:rsid w:val="0017217A"/>
    <w:rsid w:val="00172C33"/>
    <w:rsid w:val="00172E06"/>
    <w:rsid w:val="00173796"/>
    <w:rsid w:val="00177371"/>
    <w:rsid w:val="00177920"/>
    <w:rsid w:val="00180245"/>
    <w:rsid w:val="00180D51"/>
    <w:rsid w:val="00181A64"/>
    <w:rsid w:val="00182A34"/>
    <w:rsid w:val="00183111"/>
    <w:rsid w:val="00183E4F"/>
    <w:rsid w:val="001850BB"/>
    <w:rsid w:val="001858A8"/>
    <w:rsid w:val="00186C58"/>
    <w:rsid w:val="00190B5F"/>
    <w:rsid w:val="00194927"/>
    <w:rsid w:val="001951E7"/>
    <w:rsid w:val="001959D8"/>
    <w:rsid w:val="001963C4"/>
    <w:rsid w:val="0019733E"/>
    <w:rsid w:val="001973A3"/>
    <w:rsid w:val="001A1A6C"/>
    <w:rsid w:val="001A1C2A"/>
    <w:rsid w:val="001A5304"/>
    <w:rsid w:val="001A5AC0"/>
    <w:rsid w:val="001A6D87"/>
    <w:rsid w:val="001A6F20"/>
    <w:rsid w:val="001B1900"/>
    <w:rsid w:val="001B1D63"/>
    <w:rsid w:val="001B1D72"/>
    <w:rsid w:val="001B2664"/>
    <w:rsid w:val="001B38B7"/>
    <w:rsid w:val="001B40D2"/>
    <w:rsid w:val="001B5DF7"/>
    <w:rsid w:val="001B64C5"/>
    <w:rsid w:val="001B7865"/>
    <w:rsid w:val="001B7DCF"/>
    <w:rsid w:val="001C044B"/>
    <w:rsid w:val="001C0602"/>
    <w:rsid w:val="001C0650"/>
    <w:rsid w:val="001C0F28"/>
    <w:rsid w:val="001C14BA"/>
    <w:rsid w:val="001C38BE"/>
    <w:rsid w:val="001C4824"/>
    <w:rsid w:val="001C5555"/>
    <w:rsid w:val="001D0142"/>
    <w:rsid w:val="001D0480"/>
    <w:rsid w:val="001D07ED"/>
    <w:rsid w:val="001D0A63"/>
    <w:rsid w:val="001D355F"/>
    <w:rsid w:val="001D3817"/>
    <w:rsid w:val="001D7AAA"/>
    <w:rsid w:val="001D7B04"/>
    <w:rsid w:val="001D7EE3"/>
    <w:rsid w:val="001E1D6F"/>
    <w:rsid w:val="001E4B98"/>
    <w:rsid w:val="001E5D0B"/>
    <w:rsid w:val="001F1E02"/>
    <w:rsid w:val="001F23B9"/>
    <w:rsid w:val="001F26C3"/>
    <w:rsid w:val="001F2D1B"/>
    <w:rsid w:val="001F2DF2"/>
    <w:rsid w:val="001F3272"/>
    <w:rsid w:val="001F4A16"/>
    <w:rsid w:val="001F5381"/>
    <w:rsid w:val="00200AB9"/>
    <w:rsid w:val="00201B14"/>
    <w:rsid w:val="00207B07"/>
    <w:rsid w:val="0021012E"/>
    <w:rsid w:val="002105DE"/>
    <w:rsid w:val="00213705"/>
    <w:rsid w:val="00213EA0"/>
    <w:rsid w:val="002141D4"/>
    <w:rsid w:val="002144FF"/>
    <w:rsid w:val="00215D90"/>
    <w:rsid w:val="00216C28"/>
    <w:rsid w:val="00216E5C"/>
    <w:rsid w:val="00220769"/>
    <w:rsid w:val="002247AB"/>
    <w:rsid w:val="002248F8"/>
    <w:rsid w:val="002249B9"/>
    <w:rsid w:val="0023068C"/>
    <w:rsid w:val="00231BFB"/>
    <w:rsid w:val="00231EC6"/>
    <w:rsid w:val="002326A3"/>
    <w:rsid w:val="002326AD"/>
    <w:rsid w:val="0023271F"/>
    <w:rsid w:val="002345CB"/>
    <w:rsid w:val="00235D0E"/>
    <w:rsid w:val="002361DF"/>
    <w:rsid w:val="0024107A"/>
    <w:rsid w:val="00243615"/>
    <w:rsid w:val="002449F1"/>
    <w:rsid w:val="00245B61"/>
    <w:rsid w:val="00246E95"/>
    <w:rsid w:val="00250CAC"/>
    <w:rsid w:val="00250D6B"/>
    <w:rsid w:val="002513A9"/>
    <w:rsid w:val="002523E9"/>
    <w:rsid w:val="00254C1B"/>
    <w:rsid w:val="0025532B"/>
    <w:rsid w:val="00256046"/>
    <w:rsid w:val="002612A4"/>
    <w:rsid w:val="00261D9C"/>
    <w:rsid w:val="002621AC"/>
    <w:rsid w:val="00262250"/>
    <w:rsid w:val="002645C9"/>
    <w:rsid w:val="00265BA9"/>
    <w:rsid w:val="002665AA"/>
    <w:rsid w:val="00267C09"/>
    <w:rsid w:val="00273179"/>
    <w:rsid w:val="00273D0A"/>
    <w:rsid w:val="002751B1"/>
    <w:rsid w:val="00277564"/>
    <w:rsid w:val="00277A96"/>
    <w:rsid w:val="0028298C"/>
    <w:rsid w:val="00282B2A"/>
    <w:rsid w:val="00282F59"/>
    <w:rsid w:val="00283A5B"/>
    <w:rsid w:val="00283B86"/>
    <w:rsid w:val="0028441C"/>
    <w:rsid w:val="002847FA"/>
    <w:rsid w:val="00284AA2"/>
    <w:rsid w:val="002853AA"/>
    <w:rsid w:val="002864C2"/>
    <w:rsid w:val="00286D34"/>
    <w:rsid w:val="00287125"/>
    <w:rsid w:val="002875DE"/>
    <w:rsid w:val="00290A0E"/>
    <w:rsid w:val="0029184D"/>
    <w:rsid w:val="0029360A"/>
    <w:rsid w:val="00294C07"/>
    <w:rsid w:val="00294CBB"/>
    <w:rsid w:val="002955EC"/>
    <w:rsid w:val="002971FE"/>
    <w:rsid w:val="00297478"/>
    <w:rsid w:val="002A03B8"/>
    <w:rsid w:val="002A2BA2"/>
    <w:rsid w:val="002A3D50"/>
    <w:rsid w:val="002A5F44"/>
    <w:rsid w:val="002A6EA8"/>
    <w:rsid w:val="002A76B0"/>
    <w:rsid w:val="002B0A0F"/>
    <w:rsid w:val="002B279A"/>
    <w:rsid w:val="002B2A4C"/>
    <w:rsid w:val="002B3343"/>
    <w:rsid w:val="002B3E85"/>
    <w:rsid w:val="002B4844"/>
    <w:rsid w:val="002B5833"/>
    <w:rsid w:val="002B59CC"/>
    <w:rsid w:val="002B6343"/>
    <w:rsid w:val="002C0891"/>
    <w:rsid w:val="002C157B"/>
    <w:rsid w:val="002C2035"/>
    <w:rsid w:val="002C3BAB"/>
    <w:rsid w:val="002C5F3F"/>
    <w:rsid w:val="002C64BA"/>
    <w:rsid w:val="002C7F93"/>
    <w:rsid w:val="002D205A"/>
    <w:rsid w:val="002D345A"/>
    <w:rsid w:val="002D62C7"/>
    <w:rsid w:val="002D6C44"/>
    <w:rsid w:val="002D6F3A"/>
    <w:rsid w:val="002D701A"/>
    <w:rsid w:val="002E112D"/>
    <w:rsid w:val="002E1BB5"/>
    <w:rsid w:val="002E2281"/>
    <w:rsid w:val="002E2310"/>
    <w:rsid w:val="002E2B23"/>
    <w:rsid w:val="002E7861"/>
    <w:rsid w:val="002F090B"/>
    <w:rsid w:val="002F162E"/>
    <w:rsid w:val="002F2057"/>
    <w:rsid w:val="002F228F"/>
    <w:rsid w:val="002F431B"/>
    <w:rsid w:val="002F4957"/>
    <w:rsid w:val="002F4DE2"/>
    <w:rsid w:val="002F63D5"/>
    <w:rsid w:val="002F6F20"/>
    <w:rsid w:val="002F71FC"/>
    <w:rsid w:val="002F7853"/>
    <w:rsid w:val="002F7D07"/>
    <w:rsid w:val="002F7F9B"/>
    <w:rsid w:val="00300C2A"/>
    <w:rsid w:val="00301272"/>
    <w:rsid w:val="00301BB3"/>
    <w:rsid w:val="00302DD2"/>
    <w:rsid w:val="003069F1"/>
    <w:rsid w:val="003111E0"/>
    <w:rsid w:val="0031162D"/>
    <w:rsid w:val="00311F15"/>
    <w:rsid w:val="00313DFD"/>
    <w:rsid w:val="00320170"/>
    <w:rsid w:val="00322674"/>
    <w:rsid w:val="003238CE"/>
    <w:rsid w:val="00324A33"/>
    <w:rsid w:val="00325B8B"/>
    <w:rsid w:val="00326242"/>
    <w:rsid w:val="003305B3"/>
    <w:rsid w:val="003308E3"/>
    <w:rsid w:val="003333B4"/>
    <w:rsid w:val="003349F1"/>
    <w:rsid w:val="00336517"/>
    <w:rsid w:val="00337B21"/>
    <w:rsid w:val="003402F4"/>
    <w:rsid w:val="00341836"/>
    <w:rsid w:val="003434E2"/>
    <w:rsid w:val="00343567"/>
    <w:rsid w:val="003466B5"/>
    <w:rsid w:val="00350769"/>
    <w:rsid w:val="00351089"/>
    <w:rsid w:val="00352350"/>
    <w:rsid w:val="00353186"/>
    <w:rsid w:val="00353EA8"/>
    <w:rsid w:val="003544D7"/>
    <w:rsid w:val="00361F6D"/>
    <w:rsid w:val="0036284D"/>
    <w:rsid w:val="00363651"/>
    <w:rsid w:val="00363754"/>
    <w:rsid w:val="00364891"/>
    <w:rsid w:val="0036599D"/>
    <w:rsid w:val="00366CA0"/>
    <w:rsid w:val="003672C5"/>
    <w:rsid w:val="00370B7F"/>
    <w:rsid w:val="00370EB3"/>
    <w:rsid w:val="00373A38"/>
    <w:rsid w:val="00374853"/>
    <w:rsid w:val="00374ABA"/>
    <w:rsid w:val="00374AD0"/>
    <w:rsid w:val="0037545C"/>
    <w:rsid w:val="00375882"/>
    <w:rsid w:val="00375930"/>
    <w:rsid w:val="00375CDB"/>
    <w:rsid w:val="00376349"/>
    <w:rsid w:val="00376F23"/>
    <w:rsid w:val="00382FE3"/>
    <w:rsid w:val="003839F0"/>
    <w:rsid w:val="003851C0"/>
    <w:rsid w:val="00386A7B"/>
    <w:rsid w:val="003923F4"/>
    <w:rsid w:val="00392758"/>
    <w:rsid w:val="00392ACA"/>
    <w:rsid w:val="00392ACE"/>
    <w:rsid w:val="00393382"/>
    <w:rsid w:val="00393BA2"/>
    <w:rsid w:val="00396133"/>
    <w:rsid w:val="003A31BB"/>
    <w:rsid w:val="003A385F"/>
    <w:rsid w:val="003A466F"/>
    <w:rsid w:val="003A46B7"/>
    <w:rsid w:val="003A48B7"/>
    <w:rsid w:val="003A5DFD"/>
    <w:rsid w:val="003A6B8B"/>
    <w:rsid w:val="003A7238"/>
    <w:rsid w:val="003A7EEF"/>
    <w:rsid w:val="003B1390"/>
    <w:rsid w:val="003B2C39"/>
    <w:rsid w:val="003B2D5B"/>
    <w:rsid w:val="003B58BF"/>
    <w:rsid w:val="003B5F77"/>
    <w:rsid w:val="003C1738"/>
    <w:rsid w:val="003C285D"/>
    <w:rsid w:val="003C33CE"/>
    <w:rsid w:val="003C34DC"/>
    <w:rsid w:val="003C3F80"/>
    <w:rsid w:val="003C4478"/>
    <w:rsid w:val="003C4689"/>
    <w:rsid w:val="003C4AA0"/>
    <w:rsid w:val="003C5AB9"/>
    <w:rsid w:val="003C7563"/>
    <w:rsid w:val="003C756E"/>
    <w:rsid w:val="003C7D04"/>
    <w:rsid w:val="003D126F"/>
    <w:rsid w:val="003D2A46"/>
    <w:rsid w:val="003D2BCE"/>
    <w:rsid w:val="003D34D1"/>
    <w:rsid w:val="003D3C7A"/>
    <w:rsid w:val="003D4EDE"/>
    <w:rsid w:val="003E5197"/>
    <w:rsid w:val="003E5BC6"/>
    <w:rsid w:val="003E65BC"/>
    <w:rsid w:val="003F1E5D"/>
    <w:rsid w:val="003F3D96"/>
    <w:rsid w:val="003F4434"/>
    <w:rsid w:val="003F6976"/>
    <w:rsid w:val="003F69DB"/>
    <w:rsid w:val="003F7A0A"/>
    <w:rsid w:val="0040010F"/>
    <w:rsid w:val="00402928"/>
    <w:rsid w:val="004039C7"/>
    <w:rsid w:val="00404707"/>
    <w:rsid w:val="004052D7"/>
    <w:rsid w:val="00405B69"/>
    <w:rsid w:val="00406474"/>
    <w:rsid w:val="0041058D"/>
    <w:rsid w:val="00412A14"/>
    <w:rsid w:val="00413EC4"/>
    <w:rsid w:val="00414A2E"/>
    <w:rsid w:val="00416797"/>
    <w:rsid w:val="0042044A"/>
    <w:rsid w:val="00420731"/>
    <w:rsid w:val="004252AE"/>
    <w:rsid w:val="00425B3A"/>
    <w:rsid w:val="00426A8A"/>
    <w:rsid w:val="00434047"/>
    <w:rsid w:val="0043437D"/>
    <w:rsid w:val="00434385"/>
    <w:rsid w:val="004369CC"/>
    <w:rsid w:val="00437B2D"/>
    <w:rsid w:val="00437CAD"/>
    <w:rsid w:val="00441189"/>
    <w:rsid w:val="004416E7"/>
    <w:rsid w:val="0044520E"/>
    <w:rsid w:val="00445FCF"/>
    <w:rsid w:val="00447C28"/>
    <w:rsid w:val="004510BE"/>
    <w:rsid w:val="00451156"/>
    <w:rsid w:val="004514B8"/>
    <w:rsid w:val="004535A5"/>
    <w:rsid w:val="0045432D"/>
    <w:rsid w:val="004550CE"/>
    <w:rsid w:val="00455A81"/>
    <w:rsid w:val="0045616E"/>
    <w:rsid w:val="00457A6F"/>
    <w:rsid w:val="00457EE5"/>
    <w:rsid w:val="00460487"/>
    <w:rsid w:val="00461254"/>
    <w:rsid w:val="004617EB"/>
    <w:rsid w:val="0046276C"/>
    <w:rsid w:val="00462D9C"/>
    <w:rsid w:val="004635E8"/>
    <w:rsid w:val="0046392C"/>
    <w:rsid w:val="00463C39"/>
    <w:rsid w:val="00471413"/>
    <w:rsid w:val="00471618"/>
    <w:rsid w:val="00471700"/>
    <w:rsid w:val="00471D5A"/>
    <w:rsid w:val="004725AC"/>
    <w:rsid w:val="00472CF6"/>
    <w:rsid w:val="00473F36"/>
    <w:rsid w:val="004745EC"/>
    <w:rsid w:val="00474DD0"/>
    <w:rsid w:val="00474FA7"/>
    <w:rsid w:val="004750D9"/>
    <w:rsid w:val="004754C0"/>
    <w:rsid w:val="0048031E"/>
    <w:rsid w:val="00482FE8"/>
    <w:rsid w:val="00490255"/>
    <w:rsid w:val="0049274A"/>
    <w:rsid w:val="00495483"/>
    <w:rsid w:val="00496D68"/>
    <w:rsid w:val="00497635"/>
    <w:rsid w:val="004A7701"/>
    <w:rsid w:val="004B09D0"/>
    <w:rsid w:val="004B155C"/>
    <w:rsid w:val="004B3608"/>
    <w:rsid w:val="004B472B"/>
    <w:rsid w:val="004B495C"/>
    <w:rsid w:val="004B5E09"/>
    <w:rsid w:val="004B6342"/>
    <w:rsid w:val="004B74AC"/>
    <w:rsid w:val="004C03C6"/>
    <w:rsid w:val="004C0955"/>
    <w:rsid w:val="004C62EB"/>
    <w:rsid w:val="004C71EE"/>
    <w:rsid w:val="004D0036"/>
    <w:rsid w:val="004D0500"/>
    <w:rsid w:val="004D05FD"/>
    <w:rsid w:val="004D07DB"/>
    <w:rsid w:val="004D0D43"/>
    <w:rsid w:val="004D127B"/>
    <w:rsid w:val="004D2B53"/>
    <w:rsid w:val="004D3531"/>
    <w:rsid w:val="004D491D"/>
    <w:rsid w:val="004D5170"/>
    <w:rsid w:val="004D6B79"/>
    <w:rsid w:val="004D6C87"/>
    <w:rsid w:val="004E02C5"/>
    <w:rsid w:val="004E04CE"/>
    <w:rsid w:val="004E2EAA"/>
    <w:rsid w:val="004E42F6"/>
    <w:rsid w:val="004E4573"/>
    <w:rsid w:val="004E580C"/>
    <w:rsid w:val="004E6355"/>
    <w:rsid w:val="004E693E"/>
    <w:rsid w:val="004E6A9A"/>
    <w:rsid w:val="004E761D"/>
    <w:rsid w:val="004E76CE"/>
    <w:rsid w:val="004F07BC"/>
    <w:rsid w:val="004F0DBC"/>
    <w:rsid w:val="004F129C"/>
    <w:rsid w:val="004F298D"/>
    <w:rsid w:val="004F2D8F"/>
    <w:rsid w:val="004F5B1C"/>
    <w:rsid w:val="004F7DFD"/>
    <w:rsid w:val="00500D0B"/>
    <w:rsid w:val="005015CD"/>
    <w:rsid w:val="00501AAD"/>
    <w:rsid w:val="00501D4B"/>
    <w:rsid w:val="00504685"/>
    <w:rsid w:val="0050592C"/>
    <w:rsid w:val="0050755C"/>
    <w:rsid w:val="00507D77"/>
    <w:rsid w:val="00510784"/>
    <w:rsid w:val="00513EA5"/>
    <w:rsid w:val="0051432A"/>
    <w:rsid w:val="005170B5"/>
    <w:rsid w:val="00520336"/>
    <w:rsid w:val="00521ACE"/>
    <w:rsid w:val="00523ABB"/>
    <w:rsid w:val="005240E1"/>
    <w:rsid w:val="00524427"/>
    <w:rsid w:val="00525D50"/>
    <w:rsid w:val="00530339"/>
    <w:rsid w:val="00532F48"/>
    <w:rsid w:val="00533C1C"/>
    <w:rsid w:val="00533F30"/>
    <w:rsid w:val="0053440C"/>
    <w:rsid w:val="00535904"/>
    <w:rsid w:val="0053610A"/>
    <w:rsid w:val="005379EB"/>
    <w:rsid w:val="005403E0"/>
    <w:rsid w:val="005419AE"/>
    <w:rsid w:val="005445C9"/>
    <w:rsid w:val="00544C4F"/>
    <w:rsid w:val="005526B6"/>
    <w:rsid w:val="0055308A"/>
    <w:rsid w:val="005534D6"/>
    <w:rsid w:val="00553FE6"/>
    <w:rsid w:val="0055459A"/>
    <w:rsid w:val="00554CAA"/>
    <w:rsid w:val="0056047C"/>
    <w:rsid w:val="00563597"/>
    <w:rsid w:val="00564CDE"/>
    <w:rsid w:val="005653EA"/>
    <w:rsid w:val="0056577D"/>
    <w:rsid w:val="005658D6"/>
    <w:rsid w:val="00566575"/>
    <w:rsid w:val="0056787C"/>
    <w:rsid w:val="005678AD"/>
    <w:rsid w:val="005678E7"/>
    <w:rsid w:val="00567CF1"/>
    <w:rsid w:val="005720D1"/>
    <w:rsid w:val="0057267B"/>
    <w:rsid w:val="00573138"/>
    <w:rsid w:val="00573BAA"/>
    <w:rsid w:val="0057408D"/>
    <w:rsid w:val="005745D5"/>
    <w:rsid w:val="00575C3A"/>
    <w:rsid w:val="00576D95"/>
    <w:rsid w:val="005774EB"/>
    <w:rsid w:val="005779DC"/>
    <w:rsid w:val="00581736"/>
    <w:rsid w:val="0058305F"/>
    <w:rsid w:val="005845C2"/>
    <w:rsid w:val="00585C57"/>
    <w:rsid w:val="00587E08"/>
    <w:rsid w:val="0059043D"/>
    <w:rsid w:val="00590772"/>
    <w:rsid w:val="00591CDF"/>
    <w:rsid w:val="00593D12"/>
    <w:rsid w:val="005956A9"/>
    <w:rsid w:val="005957A4"/>
    <w:rsid w:val="00595875"/>
    <w:rsid w:val="00596262"/>
    <w:rsid w:val="00596E6D"/>
    <w:rsid w:val="005A0FA6"/>
    <w:rsid w:val="005A1715"/>
    <w:rsid w:val="005A2AD0"/>
    <w:rsid w:val="005A3561"/>
    <w:rsid w:val="005A487A"/>
    <w:rsid w:val="005A4CE0"/>
    <w:rsid w:val="005A66D9"/>
    <w:rsid w:val="005A6F4F"/>
    <w:rsid w:val="005B0A70"/>
    <w:rsid w:val="005B1605"/>
    <w:rsid w:val="005B1974"/>
    <w:rsid w:val="005B34BD"/>
    <w:rsid w:val="005B5A12"/>
    <w:rsid w:val="005B5E12"/>
    <w:rsid w:val="005B7535"/>
    <w:rsid w:val="005C022D"/>
    <w:rsid w:val="005C0D30"/>
    <w:rsid w:val="005C196B"/>
    <w:rsid w:val="005C1EF2"/>
    <w:rsid w:val="005C3270"/>
    <w:rsid w:val="005C6D38"/>
    <w:rsid w:val="005D0A2D"/>
    <w:rsid w:val="005D0F37"/>
    <w:rsid w:val="005D11EB"/>
    <w:rsid w:val="005D1422"/>
    <w:rsid w:val="005D17AC"/>
    <w:rsid w:val="005D2239"/>
    <w:rsid w:val="005D7EB0"/>
    <w:rsid w:val="005E017C"/>
    <w:rsid w:val="005E0D85"/>
    <w:rsid w:val="005E1260"/>
    <w:rsid w:val="005E233D"/>
    <w:rsid w:val="005E2801"/>
    <w:rsid w:val="005E2B81"/>
    <w:rsid w:val="005E4874"/>
    <w:rsid w:val="005E6301"/>
    <w:rsid w:val="005F1892"/>
    <w:rsid w:val="005F18E3"/>
    <w:rsid w:val="005F20BF"/>
    <w:rsid w:val="005F25D2"/>
    <w:rsid w:val="005F3D30"/>
    <w:rsid w:val="005F4B25"/>
    <w:rsid w:val="005F4F11"/>
    <w:rsid w:val="005F553B"/>
    <w:rsid w:val="005F68DB"/>
    <w:rsid w:val="00602BD3"/>
    <w:rsid w:val="00602BDA"/>
    <w:rsid w:val="006037AB"/>
    <w:rsid w:val="00603D54"/>
    <w:rsid w:val="0061039B"/>
    <w:rsid w:val="00616C80"/>
    <w:rsid w:val="00621A40"/>
    <w:rsid w:val="00622AB1"/>
    <w:rsid w:val="00623647"/>
    <w:rsid w:val="006240EF"/>
    <w:rsid w:val="00624B2D"/>
    <w:rsid w:val="00627DAD"/>
    <w:rsid w:val="00632D75"/>
    <w:rsid w:val="00633BA1"/>
    <w:rsid w:val="0063408A"/>
    <w:rsid w:val="00634437"/>
    <w:rsid w:val="00634E0C"/>
    <w:rsid w:val="00634EFE"/>
    <w:rsid w:val="00635E44"/>
    <w:rsid w:val="006376FD"/>
    <w:rsid w:val="006400E1"/>
    <w:rsid w:val="00640C99"/>
    <w:rsid w:val="00641643"/>
    <w:rsid w:val="00641645"/>
    <w:rsid w:val="00641681"/>
    <w:rsid w:val="00644C07"/>
    <w:rsid w:val="00646283"/>
    <w:rsid w:val="00646CDD"/>
    <w:rsid w:val="00654165"/>
    <w:rsid w:val="00654478"/>
    <w:rsid w:val="0065476D"/>
    <w:rsid w:val="006571E5"/>
    <w:rsid w:val="0066035F"/>
    <w:rsid w:val="00660C69"/>
    <w:rsid w:val="006623B5"/>
    <w:rsid w:val="00662D4E"/>
    <w:rsid w:val="0066381A"/>
    <w:rsid w:val="006640AD"/>
    <w:rsid w:val="006642F5"/>
    <w:rsid w:val="006643C7"/>
    <w:rsid w:val="00664485"/>
    <w:rsid w:val="00665EF2"/>
    <w:rsid w:val="00667EA6"/>
    <w:rsid w:val="00670464"/>
    <w:rsid w:val="00671588"/>
    <w:rsid w:val="006740AD"/>
    <w:rsid w:val="00675F60"/>
    <w:rsid w:val="00677517"/>
    <w:rsid w:val="0068181A"/>
    <w:rsid w:val="00683DB6"/>
    <w:rsid w:val="006851BF"/>
    <w:rsid w:val="00687354"/>
    <w:rsid w:val="00687A81"/>
    <w:rsid w:val="00692B50"/>
    <w:rsid w:val="00692C0B"/>
    <w:rsid w:val="00694F75"/>
    <w:rsid w:val="006960ED"/>
    <w:rsid w:val="00696631"/>
    <w:rsid w:val="006A3A21"/>
    <w:rsid w:val="006A413E"/>
    <w:rsid w:val="006A5955"/>
    <w:rsid w:val="006A6D0D"/>
    <w:rsid w:val="006B1261"/>
    <w:rsid w:val="006B6947"/>
    <w:rsid w:val="006C02C0"/>
    <w:rsid w:val="006C0F7E"/>
    <w:rsid w:val="006C598E"/>
    <w:rsid w:val="006C7915"/>
    <w:rsid w:val="006D0F45"/>
    <w:rsid w:val="006D1B08"/>
    <w:rsid w:val="006D24D4"/>
    <w:rsid w:val="006D31C2"/>
    <w:rsid w:val="006D39D3"/>
    <w:rsid w:val="006D5DCE"/>
    <w:rsid w:val="006D6AE1"/>
    <w:rsid w:val="006D7BA5"/>
    <w:rsid w:val="006D7DC9"/>
    <w:rsid w:val="006E1035"/>
    <w:rsid w:val="006E19CF"/>
    <w:rsid w:val="006E1F76"/>
    <w:rsid w:val="006E3F37"/>
    <w:rsid w:val="006E4739"/>
    <w:rsid w:val="006E5081"/>
    <w:rsid w:val="006E75F6"/>
    <w:rsid w:val="006E76F8"/>
    <w:rsid w:val="006E7911"/>
    <w:rsid w:val="006E7DAB"/>
    <w:rsid w:val="006F0A40"/>
    <w:rsid w:val="006F2583"/>
    <w:rsid w:val="006F3BB4"/>
    <w:rsid w:val="006F5C67"/>
    <w:rsid w:val="006F67DB"/>
    <w:rsid w:val="006F7206"/>
    <w:rsid w:val="006F76CD"/>
    <w:rsid w:val="0070040A"/>
    <w:rsid w:val="007019FC"/>
    <w:rsid w:val="0070376D"/>
    <w:rsid w:val="0070509F"/>
    <w:rsid w:val="00706A3E"/>
    <w:rsid w:val="00710397"/>
    <w:rsid w:val="00710775"/>
    <w:rsid w:val="00714493"/>
    <w:rsid w:val="0072020D"/>
    <w:rsid w:val="00720603"/>
    <w:rsid w:val="007222FE"/>
    <w:rsid w:val="00722A7F"/>
    <w:rsid w:val="00723175"/>
    <w:rsid w:val="00723777"/>
    <w:rsid w:val="00723D40"/>
    <w:rsid w:val="00724DAE"/>
    <w:rsid w:val="0072525D"/>
    <w:rsid w:val="00727D4A"/>
    <w:rsid w:val="007308B8"/>
    <w:rsid w:val="007324E8"/>
    <w:rsid w:val="00733F5A"/>
    <w:rsid w:val="007360FC"/>
    <w:rsid w:val="007366D0"/>
    <w:rsid w:val="007374A2"/>
    <w:rsid w:val="00737580"/>
    <w:rsid w:val="007425C6"/>
    <w:rsid w:val="00742669"/>
    <w:rsid w:val="007426E3"/>
    <w:rsid w:val="007427FA"/>
    <w:rsid w:val="0074371C"/>
    <w:rsid w:val="00745D97"/>
    <w:rsid w:val="00746CB0"/>
    <w:rsid w:val="00752DF5"/>
    <w:rsid w:val="007539F9"/>
    <w:rsid w:val="007545D3"/>
    <w:rsid w:val="00754B4E"/>
    <w:rsid w:val="00755800"/>
    <w:rsid w:val="00755DF8"/>
    <w:rsid w:val="007568BB"/>
    <w:rsid w:val="0076054F"/>
    <w:rsid w:val="007613FF"/>
    <w:rsid w:val="0076186B"/>
    <w:rsid w:val="00761BFE"/>
    <w:rsid w:val="007622EC"/>
    <w:rsid w:val="007627D2"/>
    <w:rsid w:val="007628DC"/>
    <w:rsid w:val="007642B0"/>
    <w:rsid w:val="00765377"/>
    <w:rsid w:val="007714E9"/>
    <w:rsid w:val="0077377A"/>
    <w:rsid w:val="00773FE5"/>
    <w:rsid w:val="00774A4E"/>
    <w:rsid w:val="00774FA6"/>
    <w:rsid w:val="00775AA9"/>
    <w:rsid w:val="00775E06"/>
    <w:rsid w:val="00775FBE"/>
    <w:rsid w:val="007820A3"/>
    <w:rsid w:val="007851F1"/>
    <w:rsid w:val="007854D7"/>
    <w:rsid w:val="00791A1E"/>
    <w:rsid w:val="00791CD8"/>
    <w:rsid w:val="0079235D"/>
    <w:rsid w:val="00793060"/>
    <w:rsid w:val="00793A0C"/>
    <w:rsid w:val="007948B9"/>
    <w:rsid w:val="0079499B"/>
    <w:rsid w:val="00795AD4"/>
    <w:rsid w:val="00795C3A"/>
    <w:rsid w:val="007965A8"/>
    <w:rsid w:val="007A012C"/>
    <w:rsid w:val="007A0A73"/>
    <w:rsid w:val="007A1335"/>
    <w:rsid w:val="007A1BBA"/>
    <w:rsid w:val="007A20E2"/>
    <w:rsid w:val="007A2DC8"/>
    <w:rsid w:val="007B108D"/>
    <w:rsid w:val="007B2953"/>
    <w:rsid w:val="007B2E0F"/>
    <w:rsid w:val="007B5A68"/>
    <w:rsid w:val="007B6CB6"/>
    <w:rsid w:val="007C0491"/>
    <w:rsid w:val="007C187D"/>
    <w:rsid w:val="007C2992"/>
    <w:rsid w:val="007C30D6"/>
    <w:rsid w:val="007C3CAD"/>
    <w:rsid w:val="007C53D7"/>
    <w:rsid w:val="007C595B"/>
    <w:rsid w:val="007D1B24"/>
    <w:rsid w:val="007D2C21"/>
    <w:rsid w:val="007D40DD"/>
    <w:rsid w:val="007D48D1"/>
    <w:rsid w:val="007D7B20"/>
    <w:rsid w:val="007E3597"/>
    <w:rsid w:val="007E40A5"/>
    <w:rsid w:val="007E4685"/>
    <w:rsid w:val="007E4B61"/>
    <w:rsid w:val="007E509A"/>
    <w:rsid w:val="007E5778"/>
    <w:rsid w:val="007E5F31"/>
    <w:rsid w:val="007E65AB"/>
    <w:rsid w:val="007F15AC"/>
    <w:rsid w:val="007F31A4"/>
    <w:rsid w:val="007F32AB"/>
    <w:rsid w:val="007F38FA"/>
    <w:rsid w:val="007F4EB1"/>
    <w:rsid w:val="007F66E3"/>
    <w:rsid w:val="008016ED"/>
    <w:rsid w:val="0080194F"/>
    <w:rsid w:val="00801FE7"/>
    <w:rsid w:val="00802306"/>
    <w:rsid w:val="008025C3"/>
    <w:rsid w:val="00802A30"/>
    <w:rsid w:val="00802C8D"/>
    <w:rsid w:val="00804478"/>
    <w:rsid w:val="00804D5C"/>
    <w:rsid w:val="0080514F"/>
    <w:rsid w:val="008064B6"/>
    <w:rsid w:val="00810737"/>
    <w:rsid w:val="00810F92"/>
    <w:rsid w:val="00812821"/>
    <w:rsid w:val="00812C13"/>
    <w:rsid w:val="00816471"/>
    <w:rsid w:val="00816B11"/>
    <w:rsid w:val="008170F8"/>
    <w:rsid w:val="00820623"/>
    <w:rsid w:val="00820C46"/>
    <w:rsid w:val="008214F1"/>
    <w:rsid w:val="00822FCC"/>
    <w:rsid w:val="008237CC"/>
    <w:rsid w:val="00823AB2"/>
    <w:rsid w:val="008249DA"/>
    <w:rsid w:val="0082582D"/>
    <w:rsid w:val="00831D92"/>
    <w:rsid w:val="00833181"/>
    <w:rsid w:val="008347BE"/>
    <w:rsid w:val="00834833"/>
    <w:rsid w:val="00834EEE"/>
    <w:rsid w:val="00835230"/>
    <w:rsid w:val="00835CC0"/>
    <w:rsid w:val="008368C1"/>
    <w:rsid w:val="00837B98"/>
    <w:rsid w:val="00840CBB"/>
    <w:rsid w:val="00842688"/>
    <w:rsid w:val="008432EA"/>
    <w:rsid w:val="00844251"/>
    <w:rsid w:val="00844846"/>
    <w:rsid w:val="00844923"/>
    <w:rsid w:val="00845547"/>
    <w:rsid w:val="00846EAC"/>
    <w:rsid w:val="00847204"/>
    <w:rsid w:val="00847915"/>
    <w:rsid w:val="0084798E"/>
    <w:rsid w:val="00852DCC"/>
    <w:rsid w:val="00854109"/>
    <w:rsid w:val="00860580"/>
    <w:rsid w:val="008609CB"/>
    <w:rsid w:val="00861CCF"/>
    <w:rsid w:val="00862D52"/>
    <w:rsid w:val="00863F01"/>
    <w:rsid w:val="0086442C"/>
    <w:rsid w:val="0086507F"/>
    <w:rsid w:val="00865BB6"/>
    <w:rsid w:val="00866C74"/>
    <w:rsid w:val="00867C3E"/>
    <w:rsid w:val="00871317"/>
    <w:rsid w:val="0087158E"/>
    <w:rsid w:val="008751D8"/>
    <w:rsid w:val="00875A2C"/>
    <w:rsid w:val="008760BE"/>
    <w:rsid w:val="00877F9C"/>
    <w:rsid w:val="00881573"/>
    <w:rsid w:val="008841B9"/>
    <w:rsid w:val="008849C5"/>
    <w:rsid w:val="0088610B"/>
    <w:rsid w:val="00891476"/>
    <w:rsid w:val="0089271C"/>
    <w:rsid w:val="00892CA6"/>
    <w:rsid w:val="00893881"/>
    <w:rsid w:val="00893F3F"/>
    <w:rsid w:val="008951A9"/>
    <w:rsid w:val="00896941"/>
    <w:rsid w:val="0089742F"/>
    <w:rsid w:val="00897C37"/>
    <w:rsid w:val="008A172E"/>
    <w:rsid w:val="008A2140"/>
    <w:rsid w:val="008A2D49"/>
    <w:rsid w:val="008A436D"/>
    <w:rsid w:val="008A462A"/>
    <w:rsid w:val="008A498E"/>
    <w:rsid w:val="008A50F9"/>
    <w:rsid w:val="008A5A47"/>
    <w:rsid w:val="008A71C4"/>
    <w:rsid w:val="008B0BE6"/>
    <w:rsid w:val="008B3C12"/>
    <w:rsid w:val="008B7A2A"/>
    <w:rsid w:val="008B7FAE"/>
    <w:rsid w:val="008C19E3"/>
    <w:rsid w:val="008C1E0C"/>
    <w:rsid w:val="008C21A8"/>
    <w:rsid w:val="008C25F6"/>
    <w:rsid w:val="008C3659"/>
    <w:rsid w:val="008C4BDC"/>
    <w:rsid w:val="008C594B"/>
    <w:rsid w:val="008C659E"/>
    <w:rsid w:val="008D01D5"/>
    <w:rsid w:val="008D2649"/>
    <w:rsid w:val="008D3B98"/>
    <w:rsid w:val="008D76C9"/>
    <w:rsid w:val="008D7BD8"/>
    <w:rsid w:val="008D7E1A"/>
    <w:rsid w:val="008E0029"/>
    <w:rsid w:val="008E02D1"/>
    <w:rsid w:val="008E5648"/>
    <w:rsid w:val="008E582F"/>
    <w:rsid w:val="008E6277"/>
    <w:rsid w:val="008E6FB1"/>
    <w:rsid w:val="008E7B80"/>
    <w:rsid w:val="008F1945"/>
    <w:rsid w:val="008F1A6C"/>
    <w:rsid w:val="008F2884"/>
    <w:rsid w:val="008F2F28"/>
    <w:rsid w:val="008F3210"/>
    <w:rsid w:val="008F3517"/>
    <w:rsid w:val="008F7296"/>
    <w:rsid w:val="008F7366"/>
    <w:rsid w:val="0090004F"/>
    <w:rsid w:val="00900DF9"/>
    <w:rsid w:val="00904A58"/>
    <w:rsid w:val="009050A7"/>
    <w:rsid w:val="00907D87"/>
    <w:rsid w:val="009127D0"/>
    <w:rsid w:val="00912C24"/>
    <w:rsid w:val="009140A9"/>
    <w:rsid w:val="00914DB7"/>
    <w:rsid w:val="00916E19"/>
    <w:rsid w:val="00922580"/>
    <w:rsid w:val="00923721"/>
    <w:rsid w:val="009304CD"/>
    <w:rsid w:val="00930B44"/>
    <w:rsid w:val="0093268F"/>
    <w:rsid w:val="00932C8C"/>
    <w:rsid w:val="00933B07"/>
    <w:rsid w:val="00934E19"/>
    <w:rsid w:val="00937747"/>
    <w:rsid w:val="00941158"/>
    <w:rsid w:val="00941659"/>
    <w:rsid w:val="0094277D"/>
    <w:rsid w:val="00943826"/>
    <w:rsid w:val="00943C7D"/>
    <w:rsid w:val="00944C21"/>
    <w:rsid w:val="009453BD"/>
    <w:rsid w:val="0094644D"/>
    <w:rsid w:val="009474D8"/>
    <w:rsid w:val="009505D4"/>
    <w:rsid w:val="00950E15"/>
    <w:rsid w:val="009510E8"/>
    <w:rsid w:val="009532B7"/>
    <w:rsid w:val="009533A5"/>
    <w:rsid w:val="00956129"/>
    <w:rsid w:val="00956B6B"/>
    <w:rsid w:val="009573D6"/>
    <w:rsid w:val="00960ED5"/>
    <w:rsid w:val="009613BE"/>
    <w:rsid w:val="00962459"/>
    <w:rsid w:val="00962A10"/>
    <w:rsid w:val="00963AA8"/>
    <w:rsid w:val="00963D70"/>
    <w:rsid w:val="00971C46"/>
    <w:rsid w:val="009740DA"/>
    <w:rsid w:val="00974AD1"/>
    <w:rsid w:val="00974E4B"/>
    <w:rsid w:val="0097597E"/>
    <w:rsid w:val="009766A6"/>
    <w:rsid w:val="00976A6E"/>
    <w:rsid w:val="00976E2C"/>
    <w:rsid w:val="009772E8"/>
    <w:rsid w:val="00977432"/>
    <w:rsid w:val="0098095C"/>
    <w:rsid w:val="00982708"/>
    <w:rsid w:val="009829C0"/>
    <w:rsid w:val="009831C7"/>
    <w:rsid w:val="00983DAC"/>
    <w:rsid w:val="0098407A"/>
    <w:rsid w:val="00986032"/>
    <w:rsid w:val="00991204"/>
    <w:rsid w:val="009914CD"/>
    <w:rsid w:val="00992EC1"/>
    <w:rsid w:val="00992F2B"/>
    <w:rsid w:val="00993699"/>
    <w:rsid w:val="00993F3E"/>
    <w:rsid w:val="00996AA9"/>
    <w:rsid w:val="009973B5"/>
    <w:rsid w:val="00997C55"/>
    <w:rsid w:val="00997E29"/>
    <w:rsid w:val="009A0D9C"/>
    <w:rsid w:val="009A27E4"/>
    <w:rsid w:val="009A7CBB"/>
    <w:rsid w:val="009B08AF"/>
    <w:rsid w:val="009B4020"/>
    <w:rsid w:val="009B43BD"/>
    <w:rsid w:val="009B565F"/>
    <w:rsid w:val="009B6462"/>
    <w:rsid w:val="009B6797"/>
    <w:rsid w:val="009B6AC7"/>
    <w:rsid w:val="009C0F8D"/>
    <w:rsid w:val="009C35B0"/>
    <w:rsid w:val="009C3C3B"/>
    <w:rsid w:val="009C4AD1"/>
    <w:rsid w:val="009C54E3"/>
    <w:rsid w:val="009C58AA"/>
    <w:rsid w:val="009C6CEF"/>
    <w:rsid w:val="009C7E1B"/>
    <w:rsid w:val="009D1179"/>
    <w:rsid w:val="009D2842"/>
    <w:rsid w:val="009D3587"/>
    <w:rsid w:val="009D4D92"/>
    <w:rsid w:val="009D5EFB"/>
    <w:rsid w:val="009D7F92"/>
    <w:rsid w:val="009E3DA6"/>
    <w:rsid w:val="009E3DD2"/>
    <w:rsid w:val="009E5111"/>
    <w:rsid w:val="009E5FC9"/>
    <w:rsid w:val="009E6BA1"/>
    <w:rsid w:val="009E789E"/>
    <w:rsid w:val="009E7EF6"/>
    <w:rsid w:val="009F109A"/>
    <w:rsid w:val="009F1435"/>
    <w:rsid w:val="009F20C8"/>
    <w:rsid w:val="009F2A74"/>
    <w:rsid w:val="009F4769"/>
    <w:rsid w:val="009F4B86"/>
    <w:rsid w:val="009F70B6"/>
    <w:rsid w:val="009F7FBC"/>
    <w:rsid w:val="00A02423"/>
    <w:rsid w:val="00A02BBC"/>
    <w:rsid w:val="00A0434D"/>
    <w:rsid w:val="00A0438B"/>
    <w:rsid w:val="00A0742E"/>
    <w:rsid w:val="00A1090D"/>
    <w:rsid w:val="00A10E5F"/>
    <w:rsid w:val="00A10F5F"/>
    <w:rsid w:val="00A1232A"/>
    <w:rsid w:val="00A12A1D"/>
    <w:rsid w:val="00A13ED3"/>
    <w:rsid w:val="00A1493E"/>
    <w:rsid w:val="00A2067D"/>
    <w:rsid w:val="00A20C25"/>
    <w:rsid w:val="00A22392"/>
    <w:rsid w:val="00A22BBA"/>
    <w:rsid w:val="00A24F96"/>
    <w:rsid w:val="00A25B73"/>
    <w:rsid w:val="00A2777E"/>
    <w:rsid w:val="00A27B9D"/>
    <w:rsid w:val="00A31419"/>
    <w:rsid w:val="00A32474"/>
    <w:rsid w:val="00A32F39"/>
    <w:rsid w:val="00A338AF"/>
    <w:rsid w:val="00A34342"/>
    <w:rsid w:val="00A35381"/>
    <w:rsid w:val="00A35762"/>
    <w:rsid w:val="00A3601F"/>
    <w:rsid w:val="00A36C36"/>
    <w:rsid w:val="00A41CD6"/>
    <w:rsid w:val="00A4297C"/>
    <w:rsid w:val="00A42C4C"/>
    <w:rsid w:val="00A45571"/>
    <w:rsid w:val="00A461C8"/>
    <w:rsid w:val="00A46575"/>
    <w:rsid w:val="00A467A7"/>
    <w:rsid w:val="00A46EB6"/>
    <w:rsid w:val="00A504B1"/>
    <w:rsid w:val="00A51DD2"/>
    <w:rsid w:val="00A54396"/>
    <w:rsid w:val="00A5544D"/>
    <w:rsid w:val="00A5766E"/>
    <w:rsid w:val="00A57DC5"/>
    <w:rsid w:val="00A6030B"/>
    <w:rsid w:val="00A603CB"/>
    <w:rsid w:val="00A6182A"/>
    <w:rsid w:val="00A62230"/>
    <w:rsid w:val="00A63BDD"/>
    <w:rsid w:val="00A64306"/>
    <w:rsid w:val="00A64D58"/>
    <w:rsid w:val="00A6577F"/>
    <w:rsid w:val="00A6709A"/>
    <w:rsid w:val="00A67A82"/>
    <w:rsid w:val="00A72546"/>
    <w:rsid w:val="00A73747"/>
    <w:rsid w:val="00A73DD3"/>
    <w:rsid w:val="00A73F57"/>
    <w:rsid w:val="00A75359"/>
    <w:rsid w:val="00A817BC"/>
    <w:rsid w:val="00A8207F"/>
    <w:rsid w:val="00A86BF6"/>
    <w:rsid w:val="00A875AD"/>
    <w:rsid w:val="00A90BB4"/>
    <w:rsid w:val="00A916B1"/>
    <w:rsid w:val="00A91ED2"/>
    <w:rsid w:val="00A94958"/>
    <w:rsid w:val="00A95104"/>
    <w:rsid w:val="00A95175"/>
    <w:rsid w:val="00A97898"/>
    <w:rsid w:val="00AA05BA"/>
    <w:rsid w:val="00AA0F57"/>
    <w:rsid w:val="00AA4B76"/>
    <w:rsid w:val="00AA4D42"/>
    <w:rsid w:val="00AA4D7C"/>
    <w:rsid w:val="00AA7A08"/>
    <w:rsid w:val="00AB0B23"/>
    <w:rsid w:val="00AB2C97"/>
    <w:rsid w:val="00AB4346"/>
    <w:rsid w:val="00AB4472"/>
    <w:rsid w:val="00AB48CB"/>
    <w:rsid w:val="00AB526A"/>
    <w:rsid w:val="00AB594E"/>
    <w:rsid w:val="00AB76F2"/>
    <w:rsid w:val="00AB7795"/>
    <w:rsid w:val="00AB7E82"/>
    <w:rsid w:val="00AC17E6"/>
    <w:rsid w:val="00AC2748"/>
    <w:rsid w:val="00AC2C71"/>
    <w:rsid w:val="00AC4E30"/>
    <w:rsid w:val="00AC5EED"/>
    <w:rsid w:val="00AC6184"/>
    <w:rsid w:val="00AC6284"/>
    <w:rsid w:val="00AC67A1"/>
    <w:rsid w:val="00AC6F62"/>
    <w:rsid w:val="00AC7B47"/>
    <w:rsid w:val="00AC7ECD"/>
    <w:rsid w:val="00AD03D6"/>
    <w:rsid w:val="00AD0769"/>
    <w:rsid w:val="00AD078C"/>
    <w:rsid w:val="00AD0B73"/>
    <w:rsid w:val="00AD191E"/>
    <w:rsid w:val="00AD3987"/>
    <w:rsid w:val="00AD466B"/>
    <w:rsid w:val="00AD5B62"/>
    <w:rsid w:val="00AD5C1D"/>
    <w:rsid w:val="00AD6C2D"/>
    <w:rsid w:val="00AD7674"/>
    <w:rsid w:val="00AE01A7"/>
    <w:rsid w:val="00AE0FED"/>
    <w:rsid w:val="00AE0FEF"/>
    <w:rsid w:val="00AE106F"/>
    <w:rsid w:val="00AE17FC"/>
    <w:rsid w:val="00AE1C97"/>
    <w:rsid w:val="00AE3827"/>
    <w:rsid w:val="00AE515B"/>
    <w:rsid w:val="00AE77C7"/>
    <w:rsid w:val="00AF0114"/>
    <w:rsid w:val="00AF0579"/>
    <w:rsid w:val="00AF197C"/>
    <w:rsid w:val="00AF208A"/>
    <w:rsid w:val="00AF271D"/>
    <w:rsid w:val="00AF3425"/>
    <w:rsid w:val="00AF36A3"/>
    <w:rsid w:val="00AF4A51"/>
    <w:rsid w:val="00AF5916"/>
    <w:rsid w:val="00AF5B3D"/>
    <w:rsid w:val="00AF7AA3"/>
    <w:rsid w:val="00B00AD5"/>
    <w:rsid w:val="00B019A4"/>
    <w:rsid w:val="00B01F0A"/>
    <w:rsid w:val="00B01F2E"/>
    <w:rsid w:val="00B02FCF"/>
    <w:rsid w:val="00B0546F"/>
    <w:rsid w:val="00B1090F"/>
    <w:rsid w:val="00B129CC"/>
    <w:rsid w:val="00B14EE9"/>
    <w:rsid w:val="00B15672"/>
    <w:rsid w:val="00B15934"/>
    <w:rsid w:val="00B16FEF"/>
    <w:rsid w:val="00B1702E"/>
    <w:rsid w:val="00B2199F"/>
    <w:rsid w:val="00B21DB2"/>
    <w:rsid w:val="00B21E54"/>
    <w:rsid w:val="00B233F3"/>
    <w:rsid w:val="00B23787"/>
    <w:rsid w:val="00B23FB6"/>
    <w:rsid w:val="00B25439"/>
    <w:rsid w:val="00B25F89"/>
    <w:rsid w:val="00B27D70"/>
    <w:rsid w:val="00B33582"/>
    <w:rsid w:val="00B34157"/>
    <w:rsid w:val="00B34DB6"/>
    <w:rsid w:val="00B355E6"/>
    <w:rsid w:val="00B36119"/>
    <w:rsid w:val="00B37C0F"/>
    <w:rsid w:val="00B408C5"/>
    <w:rsid w:val="00B41472"/>
    <w:rsid w:val="00B4297A"/>
    <w:rsid w:val="00B461D4"/>
    <w:rsid w:val="00B473C3"/>
    <w:rsid w:val="00B47DD0"/>
    <w:rsid w:val="00B52B01"/>
    <w:rsid w:val="00B54253"/>
    <w:rsid w:val="00B54507"/>
    <w:rsid w:val="00B5542E"/>
    <w:rsid w:val="00B6122D"/>
    <w:rsid w:val="00B63AC4"/>
    <w:rsid w:val="00B65004"/>
    <w:rsid w:val="00B66C1B"/>
    <w:rsid w:val="00B6733F"/>
    <w:rsid w:val="00B71489"/>
    <w:rsid w:val="00B716D1"/>
    <w:rsid w:val="00B71745"/>
    <w:rsid w:val="00B72700"/>
    <w:rsid w:val="00B7481B"/>
    <w:rsid w:val="00B75CC6"/>
    <w:rsid w:val="00B80E17"/>
    <w:rsid w:val="00B80F6D"/>
    <w:rsid w:val="00B82B6D"/>
    <w:rsid w:val="00B8316F"/>
    <w:rsid w:val="00B83572"/>
    <w:rsid w:val="00B8385A"/>
    <w:rsid w:val="00B83C42"/>
    <w:rsid w:val="00B83D34"/>
    <w:rsid w:val="00B85B1F"/>
    <w:rsid w:val="00B8764B"/>
    <w:rsid w:val="00B87777"/>
    <w:rsid w:val="00B9284E"/>
    <w:rsid w:val="00B947C0"/>
    <w:rsid w:val="00B94A49"/>
    <w:rsid w:val="00B96173"/>
    <w:rsid w:val="00B9656C"/>
    <w:rsid w:val="00B973C2"/>
    <w:rsid w:val="00B97821"/>
    <w:rsid w:val="00BA116C"/>
    <w:rsid w:val="00BA36C6"/>
    <w:rsid w:val="00BA50C8"/>
    <w:rsid w:val="00BA6093"/>
    <w:rsid w:val="00BA6277"/>
    <w:rsid w:val="00BA6A8A"/>
    <w:rsid w:val="00BA7B4D"/>
    <w:rsid w:val="00BA7FE4"/>
    <w:rsid w:val="00BB0B79"/>
    <w:rsid w:val="00BB1BB5"/>
    <w:rsid w:val="00BB2137"/>
    <w:rsid w:val="00BB4938"/>
    <w:rsid w:val="00BB5564"/>
    <w:rsid w:val="00BB5BE4"/>
    <w:rsid w:val="00BB5C3F"/>
    <w:rsid w:val="00BB62E6"/>
    <w:rsid w:val="00BB762E"/>
    <w:rsid w:val="00BC074A"/>
    <w:rsid w:val="00BC0984"/>
    <w:rsid w:val="00BC0B15"/>
    <w:rsid w:val="00BC2D19"/>
    <w:rsid w:val="00BC46AD"/>
    <w:rsid w:val="00BC5432"/>
    <w:rsid w:val="00BC6C16"/>
    <w:rsid w:val="00BC759B"/>
    <w:rsid w:val="00BC7D41"/>
    <w:rsid w:val="00BD01B0"/>
    <w:rsid w:val="00BD03A2"/>
    <w:rsid w:val="00BD169B"/>
    <w:rsid w:val="00BD332C"/>
    <w:rsid w:val="00BD3C8F"/>
    <w:rsid w:val="00BD4AE0"/>
    <w:rsid w:val="00BD6008"/>
    <w:rsid w:val="00BD6447"/>
    <w:rsid w:val="00BD6765"/>
    <w:rsid w:val="00BD7F63"/>
    <w:rsid w:val="00BE13A5"/>
    <w:rsid w:val="00BE2A48"/>
    <w:rsid w:val="00BE3C89"/>
    <w:rsid w:val="00BE4377"/>
    <w:rsid w:val="00BE4F5E"/>
    <w:rsid w:val="00BE58E9"/>
    <w:rsid w:val="00BE7F19"/>
    <w:rsid w:val="00BF0631"/>
    <w:rsid w:val="00BF1510"/>
    <w:rsid w:val="00BF188F"/>
    <w:rsid w:val="00BF1D1B"/>
    <w:rsid w:val="00BF2C28"/>
    <w:rsid w:val="00BF4664"/>
    <w:rsid w:val="00BF4FEB"/>
    <w:rsid w:val="00BF5E06"/>
    <w:rsid w:val="00BF6F75"/>
    <w:rsid w:val="00C00052"/>
    <w:rsid w:val="00C004A3"/>
    <w:rsid w:val="00C0212D"/>
    <w:rsid w:val="00C02642"/>
    <w:rsid w:val="00C03131"/>
    <w:rsid w:val="00C036FB"/>
    <w:rsid w:val="00C0467D"/>
    <w:rsid w:val="00C048C8"/>
    <w:rsid w:val="00C06851"/>
    <w:rsid w:val="00C07666"/>
    <w:rsid w:val="00C10E94"/>
    <w:rsid w:val="00C11CAF"/>
    <w:rsid w:val="00C129A6"/>
    <w:rsid w:val="00C130B4"/>
    <w:rsid w:val="00C134A1"/>
    <w:rsid w:val="00C137FC"/>
    <w:rsid w:val="00C13893"/>
    <w:rsid w:val="00C15583"/>
    <w:rsid w:val="00C155CF"/>
    <w:rsid w:val="00C20C4E"/>
    <w:rsid w:val="00C3556C"/>
    <w:rsid w:val="00C36397"/>
    <w:rsid w:val="00C367D8"/>
    <w:rsid w:val="00C36AD9"/>
    <w:rsid w:val="00C36F60"/>
    <w:rsid w:val="00C37686"/>
    <w:rsid w:val="00C37CD5"/>
    <w:rsid w:val="00C40A61"/>
    <w:rsid w:val="00C41894"/>
    <w:rsid w:val="00C41F0D"/>
    <w:rsid w:val="00C42B2F"/>
    <w:rsid w:val="00C4388B"/>
    <w:rsid w:val="00C439CD"/>
    <w:rsid w:val="00C4466A"/>
    <w:rsid w:val="00C4601D"/>
    <w:rsid w:val="00C46A50"/>
    <w:rsid w:val="00C46C7A"/>
    <w:rsid w:val="00C47259"/>
    <w:rsid w:val="00C5051B"/>
    <w:rsid w:val="00C5186F"/>
    <w:rsid w:val="00C51B76"/>
    <w:rsid w:val="00C52D38"/>
    <w:rsid w:val="00C57015"/>
    <w:rsid w:val="00C578AF"/>
    <w:rsid w:val="00C61176"/>
    <w:rsid w:val="00C62A96"/>
    <w:rsid w:val="00C62E77"/>
    <w:rsid w:val="00C6335A"/>
    <w:rsid w:val="00C6387C"/>
    <w:rsid w:val="00C65837"/>
    <w:rsid w:val="00C65E3C"/>
    <w:rsid w:val="00C65E87"/>
    <w:rsid w:val="00C67918"/>
    <w:rsid w:val="00C70543"/>
    <w:rsid w:val="00C70852"/>
    <w:rsid w:val="00C70A34"/>
    <w:rsid w:val="00C71C4E"/>
    <w:rsid w:val="00C7224A"/>
    <w:rsid w:val="00C727FE"/>
    <w:rsid w:val="00C7449F"/>
    <w:rsid w:val="00C7517F"/>
    <w:rsid w:val="00C753DC"/>
    <w:rsid w:val="00C75A60"/>
    <w:rsid w:val="00C76EC3"/>
    <w:rsid w:val="00C770F7"/>
    <w:rsid w:val="00C81059"/>
    <w:rsid w:val="00C820F2"/>
    <w:rsid w:val="00C84E34"/>
    <w:rsid w:val="00C8557F"/>
    <w:rsid w:val="00C85F37"/>
    <w:rsid w:val="00C865B1"/>
    <w:rsid w:val="00C86726"/>
    <w:rsid w:val="00C867F4"/>
    <w:rsid w:val="00C877B9"/>
    <w:rsid w:val="00C9057C"/>
    <w:rsid w:val="00C93314"/>
    <w:rsid w:val="00C97D1B"/>
    <w:rsid w:val="00C97F53"/>
    <w:rsid w:val="00CA1B14"/>
    <w:rsid w:val="00CA295E"/>
    <w:rsid w:val="00CA2BEA"/>
    <w:rsid w:val="00CA488A"/>
    <w:rsid w:val="00CA5161"/>
    <w:rsid w:val="00CA6078"/>
    <w:rsid w:val="00CB0B30"/>
    <w:rsid w:val="00CB282A"/>
    <w:rsid w:val="00CB3644"/>
    <w:rsid w:val="00CB4450"/>
    <w:rsid w:val="00CB5197"/>
    <w:rsid w:val="00CB59A4"/>
    <w:rsid w:val="00CB6A51"/>
    <w:rsid w:val="00CC373B"/>
    <w:rsid w:val="00CC3AAF"/>
    <w:rsid w:val="00CC4761"/>
    <w:rsid w:val="00CC55C8"/>
    <w:rsid w:val="00CC7033"/>
    <w:rsid w:val="00CC7596"/>
    <w:rsid w:val="00CC75AE"/>
    <w:rsid w:val="00CC7BAC"/>
    <w:rsid w:val="00CD05BE"/>
    <w:rsid w:val="00CD25E7"/>
    <w:rsid w:val="00CD3828"/>
    <w:rsid w:val="00CD5067"/>
    <w:rsid w:val="00CD50C4"/>
    <w:rsid w:val="00CD6085"/>
    <w:rsid w:val="00CD79F1"/>
    <w:rsid w:val="00CF33BE"/>
    <w:rsid w:val="00CF37C3"/>
    <w:rsid w:val="00CF720C"/>
    <w:rsid w:val="00D00611"/>
    <w:rsid w:val="00D0101D"/>
    <w:rsid w:val="00D020AB"/>
    <w:rsid w:val="00D02542"/>
    <w:rsid w:val="00D04B2A"/>
    <w:rsid w:val="00D05DCD"/>
    <w:rsid w:val="00D1142E"/>
    <w:rsid w:val="00D11C6F"/>
    <w:rsid w:val="00D123EC"/>
    <w:rsid w:val="00D12F72"/>
    <w:rsid w:val="00D1303E"/>
    <w:rsid w:val="00D135B0"/>
    <w:rsid w:val="00D13BBA"/>
    <w:rsid w:val="00D1404F"/>
    <w:rsid w:val="00D140DA"/>
    <w:rsid w:val="00D15D5D"/>
    <w:rsid w:val="00D15FC0"/>
    <w:rsid w:val="00D16859"/>
    <w:rsid w:val="00D179F6"/>
    <w:rsid w:val="00D21EDB"/>
    <w:rsid w:val="00D2271A"/>
    <w:rsid w:val="00D22741"/>
    <w:rsid w:val="00D230DD"/>
    <w:rsid w:val="00D23720"/>
    <w:rsid w:val="00D258BC"/>
    <w:rsid w:val="00D2645C"/>
    <w:rsid w:val="00D3071C"/>
    <w:rsid w:val="00D32D80"/>
    <w:rsid w:val="00D3305E"/>
    <w:rsid w:val="00D34624"/>
    <w:rsid w:val="00D346DD"/>
    <w:rsid w:val="00D353E0"/>
    <w:rsid w:val="00D4031D"/>
    <w:rsid w:val="00D41303"/>
    <w:rsid w:val="00D42045"/>
    <w:rsid w:val="00D43702"/>
    <w:rsid w:val="00D452E6"/>
    <w:rsid w:val="00D454F1"/>
    <w:rsid w:val="00D46171"/>
    <w:rsid w:val="00D47375"/>
    <w:rsid w:val="00D5059E"/>
    <w:rsid w:val="00D50965"/>
    <w:rsid w:val="00D535F8"/>
    <w:rsid w:val="00D538F4"/>
    <w:rsid w:val="00D54535"/>
    <w:rsid w:val="00D54DC0"/>
    <w:rsid w:val="00D56A59"/>
    <w:rsid w:val="00D57088"/>
    <w:rsid w:val="00D57B39"/>
    <w:rsid w:val="00D6067B"/>
    <w:rsid w:val="00D61785"/>
    <w:rsid w:val="00D63128"/>
    <w:rsid w:val="00D632F2"/>
    <w:rsid w:val="00D639BD"/>
    <w:rsid w:val="00D63D01"/>
    <w:rsid w:val="00D64587"/>
    <w:rsid w:val="00D6485E"/>
    <w:rsid w:val="00D67141"/>
    <w:rsid w:val="00D705DA"/>
    <w:rsid w:val="00D719B9"/>
    <w:rsid w:val="00D73030"/>
    <w:rsid w:val="00D73117"/>
    <w:rsid w:val="00D74300"/>
    <w:rsid w:val="00D74F8C"/>
    <w:rsid w:val="00D75945"/>
    <w:rsid w:val="00D75B55"/>
    <w:rsid w:val="00D76142"/>
    <w:rsid w:val="00D77A78"/>
    <w:rsid w:val="00D829C6"/>
    <w:rsid w:val="00D83252"/>
    <w:rsid w:val="00D8373B"/>
    <w:rsid w:val="00D844D6"/>
    <w:rsid w:val="00D854F5"/>
    <w:rsid w:val="00D8638C"/>
    <w:rsid w:val="00D872A1"/>
    <w:rsid w:val="00D90721"/>
    <w:rsid w:val="00D92454"/>
    <w:rsid w:val="00D93BDC"/>
    <w:rsid w:val="00D940A1"/>
    <w:rsid w:val="00D96C52"/>
    <w:rsid w:val="00D96E80"/>
    <w:rsid w:val="00D97F9C"/>
    <w:rsid w:val="00DA2488"/>
    <w:rsid w:val="00DA39E4"/>
    <w:rsid w:val="00DA3FEC"/>
    <w:rsid w:val="00DA5465"/>
    <w:rsid w:val="00DA6B1D"/>
    <w:rsid w:val="00DB1B96"/>
    <w:rsid w:val="00DB238F"/>
    <w:rsid w:val="00DB2918"/>
    <w:rsid w:val="00DB5606"/>
    <w:rsid w:val="00DB5781"/>
    <w:rsid w:val="00DB5B7F"/>
    <w:rsid w:val="00DC01C2"/>
    <w:rsid w:val="00DC0B38"/>
    <w:rsid w:val="00DC4C3C"/>
    <w:rsid w:val="00DC659E"/>
    <w:rsid w:val="00DC6F6A"/>
    <w:rsid w:val="00DC7807"/>
    <w:rsid w:val="00DC7B1D"/>
    <w:rsid w:val="00DD1290"/>
    <w:rsid w:val="00DD2D04"/>
    <w:rsid w:val="00DD458E"/>
    <w:rsid w:val="00DD4E45"/>
    <w:rsid w:val="00DD5A32"/>
    <w:rsid w:val="00DD749E"/>
    <w:rsid w:val="00DD780C"/>
    <w:rsid w:val="00DE068B"/>
    <w:rsid w:val="00DE1439"/>
    <w:rsid w:val="00DE275F"/>
    <w:rsid w:val="00DE2FA0"/>
    <w:rsid w:val="00DE456C"/>
    <w:rsid w:val="00DE4DFC"/>
    <w:rsid w:val="00DE4F42"/>
    <w:rsid w:val="00DE53A5"/>
    <w:rsid w:val="00DE62FA"/>
    <w:rsid w:val="00DE66C0"/>
    <w:rsid w:val="00DE6950"/>
    <w:rsid w:val="00DE6B41"/>
    <w:rsid w:val="00DE7BAE"/>
    <w:rsid w:val="00DF02F8"/>
    <w:rsid w:val="00DF0F4C"/>
    <w:rsid w:val="00DF1969"/>
    <w:rsid w:val="00DF1DFA"/>
    <w:rsid w:val="00DF43DF"/>
    <w:rsid w:val="00DF4C48"/>
    <w:rsid w:val="00DF5609"/>
    <w:rsid w:val="00DF6A21"/>
    <w:rsid w:val="00DF6EE4"/>
    <w:rsid w:val="00E008DA"/>
    <w:rsid w:val="00E00A46"/>
    <w:rsid w:val="00E031C4"/>
    <w:rsid w:val="00E046B2"/>
    <w:rsid w:val="00E06583"/>
    <w:rsid w:val="00E074F1"/>
    <w:rsid w:val="00E10D1D"/>
    <w:rsid w:val="00E115F5"/>
    <w:rsid w:val="00E12073"/>
    <w:rsid w:val="00E13829"/>
    <w:rsid w:val="00E138CD"/>
    <w:rsid w:val="00E13A59"/>
    <w:rsid w:val="00E14982"/>
    <w:rsid w:val="00E158CF"/>
    <w:rsid w:val="00E21663"/>
    <w:rsid w:val="00E21719"/>
    <w:rsid w:val="00E22991"/>
    <w:rsid w:val="00E25F0E"/>
    <w:rsid w:val="00E2662B"/>
    <w:rsid w:val="00E2688C"/>
    <w:rsid w:val="00E27C0E"/>
    <w:rsid w:val="00E31157"/>
    <w:rsid w:val="00E32A4F"/>
    <w:rsid w:val="00E33C39"/>
    <w:rsid w:val="00E3660A"/>
    <w:rsid w:val="00E37A8F"/>
    <w:rsid w:val="00E423B0"/>
    <w:rsid w:val="00E42E7D"/>
    <w:rsid w:val="00E43547"/>
    <w:rsid w:val="00E4580F"/>
    <w:rsid w:val="00E45E6B"/>
    <w:rsid w:val="00E45F86"/>
    <w:rsid w:val="00E51A93"/>
    <w:rsid w:val="00E52F6E"/>
    <w:rsid w:val="00E558FF"/>
    <w:rsid w:val="00E5655D"/>
    <w:rsid w:val="00E57136"/>
    <w:rsid w:val="00E57CB3"/>
    <w:rsid w:val="00E600E4"/>
    <w:rsid w:val="00E61061"/>
    <w:rsid w:val="00E62F2C"/>
    <w:rsid w:val="00E6420B"/>
    <w:rsid w:val="00E6528D"/>
    <w:rsid w:val="00E6589E"/>
    <w:rsid w:val="00E67577"/>
    <w:rsid w:val="00E71415"/>
    <w:rsid w:val="00E7400B"/>
    <w:rsid w:val="00E765CF"/>
    <w:rsid w:val="00E76779"/>
    <w:rsid w:val="00E76787"/>
    <w:rsid w:val="00E779A1"/>
    <w:rsid w:val="00E77D48"/>
    <w:rsid w:val="00E80D43"/>
    <w:rsid w:val="00E81891"/>
    <w:rsid w:val="00E8256F"/>
    <w:rsid w:val="00E82BAF"/>
    <w:rsid w:val="00E86113"/>
    <w:rsid w:val="00E8649C"/>
    <w:rsid w:val="00E86B7F"/>
    <w:rsid w:val="00E86ED5"/>
    <w:rsid w:val="00E909A6"/>
    <w:rsid w:val="00E93C8B"/>
    <w:rsid w:val="00E94279"/>
    <w:rsid w:val="00EA290F"/>
    <w:rsid w:val="00EA2993"/>
    <w:rsid w:val="00EA30A6"/>
    <w:rsid w:val="00EA40C4"/>
    <w:rsid w:val="00EA49F4"/>
    <w:rsid w:val="00EA53FC"/>
    <w:rsid w:val="00EA6FDA"/>
    <w:rsid w:val="00EA7112"/>
    <w:rsid w:val="00EA7393"/>
    <w:rsid w:val="00EB173B"/>
    <w:rsid w:val="00EB4D19"/>
    <w:rsid w:val="00EB4D93"/>
    <w:rsid w:val="00EC272D"/>
    <w:rsid w:val="00EC3EA9"/>
    <w:rsid w:val="00EC3F95"/>
    <w:rsid w:val="00EC60CE"/>
    <w:rsid w:val="00EC7301"/>
    <w:rsid w:val="00ED0645"/>
    <w:rsid w:val="00ED16DD"/>
    <w:rsid w:val="00EE05DA"/>
    <w:rsid w:val="00EE071F"/>
    <w:rsid w:val="00EE137A"/>
    <w:rsid w:val="00EE257D"/>
    <w:rsid w:val="00EE3164"/>
    <w:rsid w:val="00EE40CE"/>
    <w:rsid w:val="00EE4C20"/>
    <w:rsid w:val="00EE7154"/>
    <w:rsid w:val="00EE73CF"/>
    <w:rsid w:val="00EE7416"/>
    <w:rsid w:val="00EE7469"/>
    <w:rsid w:val="00EF09C3"/>
    <w:rsid w:val="00EF0CCC"/>
    <w:rsid w:val="00EF0D12"/>
    <w:rsid w:val="00EF141F"/>
    <w:rsid w:val="00EF4F38"/>
    <w:rsid w:val="00F00C42"/>
    <w:rsid w:val="00F02B0F"/>
    <w:rsid w:val="00F03E07"/>
    <w:rsid w:val="00F06A23"/>
    <w:rsid w:val="00F077E0"/>
    <w:rsid w:val="00F07A17"/>
    <w:rsid w:val="00F07CD3"/>
    <w:rsid w:val="00F1091A"/>
    <w:rsid w:val="00F11271"/>
    <w:rsid w:val="00F118A0"/>
    <w:rsid w:val="00F125C0"/>
    <w:rsid w:val="00F12E78"/>
    <w:rsid w:val="00F12E9E"/>
    <w:rsid w:val="00F13C87"/>
    <w:rsid w:val="00F15D7F"/>
    <w:rsid w:val="00F216B1"/>
    <w:rsid w:val="00F21E04"/>
    <w:rsid w:val="00F245C7"/>
    <w:rsid w:val="00F24797"/>
    <w:rsid w:val="00F25FAC"/>
    <w:rsid w:val="00F27455"/>
    <w:rsid w:val="00F2757E"/>
    <w:rsid w:val="00F30BDC"/>
    <w:rsid w:val="00F3410F"/>
    <w:rsid w:val="00F35421"/>
    <w:rsid w:val="00F357A9"/>
    <w:rsid w:val="00F36DB2"/>
    <w:rsid w:val="00F41E70"/>
    <w:rsid w:val="00F43697"/>
    <w:rsid w:val="00F43D67"/>
    <w:rsid w:val="00F447FC"/>
    <w:rsid w:val="00F453D5"/>
    <w:rsid w:val="00F466C7"/>
    <w:rsid w:val="00F50407"/>
    <w:rsid w:val="00F508DF"/>
    <w:rsid w:val="00F50B8B"/>
    <w:rsid w:val="00F5189C"/>
    <w:rsid w:val="00F520AB"/>
    <w:rsid w:val="00F52498"/>
    <w:rsid w:val="00F52501"/>
    <w:rsid w:val="00F53A3A"/>
    <w:rsid w:val="00F5512C"/>
    <w:rsid w:val="00F5559F"/>
    <w:rsid w:val="00F5688C"/>
    <w:rsid w:val="00F61605"/>
    <w:rsid w:val="00F61E1D"/>
    <w:rsid w:val="00F628C8"/>
    <w:rsid w:val="00F63106"/>
    <w:rsid w:val="00F642E0"/>
    <w:rsid w:val="00F644F1"/>
    <w:rsid w:val="00F65646"/>
    <w:rsid w:val="00F66928"/>
    <w:rsid w:val="00F67195"/>
    <w:rsid w:val="00F67C64"/>
    <w:rsid w:val="00F71450"/>
    <w:rsid w:val="00F720A3"/>
    <w:rsid w:val="00F73750"/>
    <w:rsid w:val="00F73BFB"/>
    <w:rsid w:val="00F745C7"/>
    <w:rsid w:val="00F74863"/>
    <w:rsid w:val="00F769DE"/>
    <w:rsid w:val="00F80BC3"/>
    <w:rsid w:val="00F8293D"/>
    <w:rsid w:val="00F84422"/>
    <w:rsid w:val="00F845E1"/>
    <w:rsid w:val="00F85116"/>
    <w:rsid w:val="00F85FD3"/>
    <w:rsid w:val="00F860D5"/>
    <w:rsid w:val="00F8784D"/>
    <w:rsid w:val="00F92881"/>
    <w:rsid w:val="00F93058"/>
    <w:rsid w:val="00F95886"/>
    <w:rsid w:val="00F96A2E"/>
    <w:rsid w:val="00FA0C45"/>
    <w:rsid w:val="00FA0F5A"/>
    <w:rsid w:val="00FA20EB"/>
    <w:rsid w:val="00FA256F"/>
    <w:rsid w:val="00FA30AB"/>
    <w:rsid w:val="00FA3EB0"/>
    <w:rsid w:val="00FA4A1C"/>
    <w:rsid w:val="00FA5BF3"/>
    <w:rsid w:val="00FA5F48"/>
    <w:rsid w:val="00FA6447"/>
    <w:rsid w:val="00FA6DCE"/>
    <w:rsid w:val="00FA76A9"/>
    <w:rsid w:val="00FA7CAE"/>
    <w:rsid w:val="00FB0AD1"/>
    <w:rsid w:val="00FB126E"/>
    <w:rsid w:val="00FB1E53"/>
    <w:rsid w:val="00FB4268"/>
    <w:rsid w:val="00FB4553"/>
    <w:rsid w:val="00FB6814"/>
    <w:rsid w:val="00FB78F7"/>
    <w:rsid w:val="00FB79A5"/>
    <w:rsid w:val="00FB7F65"/>
    <w:rsid w:val="00FC0404"/>
    <w:rsid w:val="00FC0A8F"/>
    <w:rsid w:val="00FC0E3F"/>
    <w:rsid w:val="00FC10B2"/>
    <w:rsid w:val="00FC1256"/>
    <w:rsid w:val="00FC170C"/>
    <w:rsid w:val="00FC1BDB"/>
    <w:rsid w:val="00FC236D"/>
    <w:rsid w:val="00FC5610"/>
    <w:rsid w:val="00FC5EF8"/>
    <w:rsid w:val="00FD196C"/>
    <w:rsid w:val="00FD340D"/>
    <w:rsid w:val="00FD3B39"/>
    <w:rsid w:val="00FD4E61"/>
    <w:rsid w:val="00FD5042"/>
    <w:rsid w:val="00FE1542"/>
    <w:rsid w:val="00FE2266"/>
    <w:rsid w:val="00FE2CB3"/>
    <w:rsid w:val="00FE2FC2"/>
    <w:rsid w:val="00FE3AB8"/>
    <w:rsid w:val="00FE481E"/>
    <w:rsid w:val="00FE5317"/>
    <w:rsid w:val="00FE6F63"/>
    <w:rsid w:val="00FE6F89"/>
    <w:rsid w:val="00FE74BF"/>
    <w:rsid w:val="00FF0FC0"/>
    <w:rsid w:val="00FF1786"/>
    <w:rsid w:val="00FF3A61"/>
    <w:rsid w:val="00FF6C15"/>
    <w:rsid w:val="010C3BD7"/>
    <w:rsid w:val="010E38B9"/>
    <w:rsid w:val="01BB68A1"/>
    <w:rsid w:val="01CD7456"/>
    <w:rsid w:val="024136E1"/>
    <w:rsid w:val="02642F1B"/>
    <w:rsid w:val="02F94706"/>
    <w:rsid w:val="033B236B"/>
    <w:rsid w:val="0354373B"/>
    <w:rsid w:val="037F40A6"/>
    <w:rsid w:val="03C40ABE"/>
    <w:rsid w:val="03CE7560"/>
    <w:rsid w:val="03E2226C"/>
    <w:rsid w:val="05DA2A3B"/>
    <w:rsid w:val="05EA7CE7"/>
    <w:rsid w:val="06046B6D"/>
    <w:rsid w:val="06EC66E0"/>
    <w:rsid w:val="06F97239"/>
    <w:rsid w:val="074E58F8"/>
    <w:rsid w:val="082535F1"/>
    <w:rsid w:val="0828764D"/>
    <w:rsid w:val="085E6FFB"/>
    <w:rsid w:val="086724C2"/>
    <w:rsid w:val="087F6D75"/>
    <w:rsid w:val="08886414"/>
    <w:rsid w:val="08A1565F"/>
    <w:rsid w:val="08AB5A48"/>
    <w:rsid w:val="08ED3209"/>
    <w:rsid w:val="09271BE0"/>
    <w:rsid w:val="093A7AB8"/>
    <w:rsid w:val="09A70C86"/>
    <w:rsid w:val="09DA30B5"/>
    <w:rsid w:val="09E67891"/>
    <w:rsid w:val="0A162F65"/>
    <w:rsid w:val="0A393F55"/>
    <w:rsid w:val="0A512F91"/>
    <w:rsid w:val="0AA0318A"/>
    <w:rsid w:val="0AA84209"/>
    <w:rsid w:val="0ABB1F2B"/>
    <w:rsid w:val="0B3D24FE"/>
    <w:rsid w:val="0B483645"/>
    <w:rsid w:val="0B51119F"/>
    <w:rsid w:val="0BF475C6"/>
    <w:rsid w:val="0BFB53C5"/>
    <w:rsid w:val="0C26716A"/>
    <w:rsid w:val="0CCC0342"/>
    <w:rsid w:val="0CDF412B"/>
    <w:rsid w:val="0CE97015"/>
    <w:rsid w:val="0D1B1A8F"/>
    <w:rsid w:val="0D391BE1"/>
    <w:rsid w:val="0D6C3400"/>
    <w:rsid w:val="0D782CAC"/>
    <w:rsid w:val="0D9E5FA4"/>
    <w:rsid w:val="0DCA6F99"/>
    <w:rsid w:val="0E227C1A"/>
    <w:rsid w:val="0E41629B"/>
    <w:rsid w:val="0E66328D"/>
    <w:rsid w:val="0EA305C0"/>
    <w:rsid w:val="0F0E76DD"/>
    <w:rsid w:val="0FCF1960"/>
    <w:rsid w:val="101808E2"/>
    <w:rsid w:val="109B6B74"/>
    <w:rsid w:val="10B800BC"/>
    <w:rsid w:val="10D727AF"/>
    <w:rsid w:val="10D82CCF"/>
    <w:rsid w:val="10E0563D"/>
    <w:rsid w:val="10F13359"/>
    <w:rsid w:val="10FE58AF"/>
    <w:rsid w:val="11065AB5"/>
    <w:rsid w:val="114F6F76"/>
    <w:rsid w:val="11522176"/>
    <w:rsid w:val="11563998"/>
    <w:rsid w:val="11583839"/>
    <w:rsid w:val="11967924"/>
    <w:rsid w:val="11F62C07"/>
    <w:rsid w:val="12005ACF"/>
    <w:rsid w:val="1216224A"/>
    <w:rsid w:val="123B345B"/>
    <w:rsid w:val="1242076D"/>
    <w:rsid w:val="128B1A30"/>
    <w:rsid w:val="12A447CE"/>
    <w:rsid w:val="12BF34A0"/>
    <w:rsid w:val="12C3102C"/>
    <w:rsid w:val="12C41DEE"/>
    <w:rsid w:val="12E65D92"/>
    <w:rsid w:val="1305001D"/>
    <w:rsid w:val="130F7E50"/>
    <w:rsid w:val="134770B1"/>
    <w:rsid w:val="13671B64"/>
    <w:rsid w:val="13755E0E"/>
    <w:rsid w:val="13950672"/>
    <w:rsid w:val="13B2095E"/>
    <w:rsid w:val="13CA6005"/>
    <w:rsid w:val="147A61A9"/>
    <w:rsid w:val="148D73C8"/>
    <w:rsid w:val="149C5AE8"/>
    <w:rsid w:val="14C01C65"/>
    <w:rsid w:val="14CA506E"/>
    <w:rsid w:val="14E35F73"/>
    <w:rsid w:val="150A0F70"/>
    <w:rsid w:val="155116B6"/>
    <w:rsid w:val="1556673B"/>
    <w:rsid w:val="1572642B"/>
    <w:rsid w:val="159D69DA"/>
    <w:rsid w:val="15EB14F6"/>
    <w:rsid w:val="16047A99"/>
    <w:rsid w:val="16860693"/>
    <w:rsid w:val="16943AE7"/>
    <w:rsid w:val="16A10676"/>
    <w:rsid w:val="17377D62"/>
    <w:rsid w:val="173E3BAF"/>
    <w:rsid w:val="176E2CCD"/>
    <w:rsid w:val="17CD16F8"/>
    <w:rsid w:val="17F27712"/>
    <w:rsid w:val="1839079F"/>
    <w:rsid w:val="18874F33"/>
    <w:rsid w:val="18F040F9"/>
    <w:rsid w:val="191A5F0A"/>
    <w:rsid w:val="19325FD8"/>
    <w:rsid w:val="19353569"/>
    <w:rsid w:val="19360501"/>
    <w:rsid w:val="193875D5"/>
    <w:rsid w:val="19743A7D"/>
    <w:rsid w:val="198C6648"/>
    <w:rsid w:val="19C479E5"/>
    <w:rsid w:val="19CF668B"/>
    <w:rsid w:val="19D007FC"/>
    <w:rsid w:val="19FA7CBC"/>
    <w:rsid w:val="1A114381"/>
    <w:rsid w:val="1A1F6B35"/>
    <w:rsid w:val="1A2C50AD"/>
    <w:rsid w:val="1AE2232B"/>
    <w:rsid w:val="1AE6026B"/>
    <w:rsid w:val="1AE914DD"/>
    <w:rsid w:val="1B01079D"/>
    <w:rsid w:val="1B1F0B0A"/>
    <w:rsid w:val="1B3B21F0"/>
    <w:rsid w:val="1B726F73"/>
    <w:rsid w:val="1B870AEA"/>
    <w:rsid w:val="1B90168A"/>
    <w:rsid w:val="1B9529FA"/>
    <w:rsid w:val="1BB018F9"/>
    <w:rsid w:val="1BD41F5F"/>
    <w:rsid w:val="1BFB6870"/>
    <w:rsid w:val="1C107633"/>
    <w:rsid w:val="1C2C773A"/>
    <w:rsid w:val="1C7C7125"/>
    <w:rsid w:val="1C872CC6"/>
    <w:rsid w:val="1C9B6406"/>
    <w:rsid w:val="1CA561CF"/>
    <w:rsid w:val="1CDF209A"/>
    <w:rsid w:val="1D131F79"/>
    <w:rsid w:val="1D1744C9"/>
    <w:rsid w:val="1D5A0435"/>
    <w:rsid w:val="1D900224"/>
    <w:rsid w:val="1DA76AB9"/>
    <w:rsid w:val="1DB66EEE"/>
    <w:rsid w:val="1DF660B5"/>
    <w:rsid w:val="1E541A70"/>
    <w:rsid w:val="1EF4425F"/>
    <w:rsid w:val="1F495DF9"/>
    <w:rsid w:val="1F7774AB"/>
    <w:rsid w:val="20185FDC"/>
    <w:rsid w:val="201B0C54"/>
    <w:rsid w:val="20320D49"/>
    <w:rsid w:val="203E0194"/>
    <w:rsid w:val="20635A25"/>
    <w:rsid w:val="20652CA8"/>
    <w:rsid w:val="20935009"/>
    <w:rsid w:val="20B575F8"/>
    <w:rsid w:val="20B748F2"/>
    <w:rsid w:val="210F3D49"/>
    <w:rsid w:val="211141FF"/>
    <w:rsid w:val="211B7B5B"/>
    <w:rsid w:val="21341CA3"/>
    <w:rsid w:val="21570D80"/>
    <w:rsid w:val="21AE12F6"/>
    <w:rsid w:val="21EA5715"/>
    <w:rsid w:val="221F5DDE"/>
    <w:rsid w:val="224C6559"/>
    <w:rsid w:val="228935B5"/>
    <w:rsid w:val="22AB7DA2"/>
    <w:rsid w:val="22EF0698"/>
    <w:rsid w:val="23085188"/>
    <w:rsid w:val="230A6F47"/>
    <w:rsid w:val="23212F1A"/>
    <w:rsid w:val="23714B6D"/>
    <w:rsid w:val="237205BA"/>
    <w:rsid w:val="23B148A7"/>
    <w:rsid w:val="245A12B2"/>
    <w:rsid w:val="24726959"/>
    <w:rsid w:val="24C044DA"/>
    <w:rsid w:val="24D1424C"/>
    <w:rsid w:val="2502756B"/>
    <w:rsid w:val="25294305"/>
    <w:rsid w:val="258D5314"/>
    <w:rsid w:val="2601616B"/>
    <w:rsid w:val="26B14C8A"/>
    <w:rsid w:val="26B30A80"/>
    <w:rsid w:val="27054E1D"/>
    <w:rsid w:val="2736059E"/>
    <w:rsid w:val="2743304B"/>
    <w:rsid w:val="279733AE"/>
    <w:rsid w:val="27AD02F3"/>
    <w:rsid w:val="27BE4B16"/>
    <w:rsid w:val="27D62835"/>
    <w:rsid w:val="28297469"/>
    <w:rsid w:val="28561851"/>
    <w:rsid w:val="288F4EAE"/>
    <w:rsid w:val="28945AAD"/>
    <w:rsid w:val="28CC1A9B"/>
    <w:rsid w:val="29105D71"/>
    <w:rsid w:val="29264CF8"/>
    <w:rsid w:val="29403A62"/>
    <w:rsid w:val="29B273EC"/>
    <w:rsid w:val="29B51D6D"/>
    <w:rsid w:val="29E0703F"/>
    <w:rsid w:val="2A012837"/>
    <w:rsid w:val="2A423AE3"/>
    <w:rsid w:val="2A8F5EDF"/>
    <w:rsid w:val="2A9767DF"/>
    <w:rsid w:val="2AF97B0C"/>
    <w:rsid w:val="2B1727EC"/>
    <w:rsid w:val="2B2A15B3"/>
    <w:rsid w:val="2B5061D8"/>
    <w:rsid w:val="2B6E0BE7"/>
    <w:rsid w:val="2BC224AA"/>
    <w:rsid w:val="2C7F752B"/>
    <w:rsid w:val="2C9762B4"/>
    <w:rsid w:val="2CF12C8C"/>
    <w:rsid w:val="2D01481D"/>
    <w:rsid w:val="2D5A7AC5"/>
    <w:rsid w:val="2D925176"/>
    <w:rsid w:val="2D950530"/>
    <w:rsid w:val="2DA851F7"/>
    <w:rsid w:val="2DCF72F2"/>
    <w:rsid w:val="2DF85C33"/>
    <w:rsid w:val="2E421B72"/>
    <w:rsid w:val="2E4C7F04"/>
    <w:rsid w:val="2E893159"/>
    <w:rsid w:val="2E943B03"/>
    <w:rsid w:val="2EA9281C"/>
    <w:rsid w:val="2ECD1756"/>
    <w:rsid w:val="2EF402E4"/>
    <w:rsid w:val="2EF41BE3"/>
    <w:rsid w:val="2F2B1AF0"/>
    <w:rsid w:val="2F650F9B"/>
    <w:rsid w:val="2F6D5151"/>
    <w:rsid w:val="2FCA5B4E"/>
    <w:rsid w:val="2FCC5F23"/>
    <w:rsid w:val="2FFC1A15"/>
    <w:rsid w:val="302D6FA3"/>
    <w:rsid w:val="304A0BD3"/>
    <w:rsid w:val="306A4E5F"/>
    <w:rsid w:val="307E4DC5"/>
    <w:rsid w:val="30AA1938"/>
    <w:rsid w:val="30B713D2"/>
    <w:rsid w:val="30E70F94"/>
    <w:rsid w:val="30EE62EE"/>
    <w:rsid w:val="30FE30A6"/>
    <w:rsid w:val="31255D5D"/>
    <w:rsid w:val="315E25E5"/>
    <w:rsid w:val="31D34EC2"/>
    <w:rsid w:val="31D955C1"/>
    <w:rsid w:val="31FE4FD4"/>
    <w:rsid w:val="3243072B"/>
    <w:rsid w:val="32577A31"/>
    <w:rsid w:val="32A6147E"/>
    <w:rsid w:val="32E406C9"/>
    <w:rsid w:val="32E40AFC"/>
    <w:rsid w:val="32E5730D"/>
    <w:rsid w:val="3313739D"/>
    <w:rsid w:val="334376A7"/>
    <w:rsid w:val="337B46B6"/>
    <w:rsid w:val="339C63B6"/>
    <w:rsid w:val="33B9096A"/>
    <w:rsid w:val="33BA05EA"/>
    <w:rsid w:val="340A0A98"/>
    <w:rsid w:val="342829CB"/>
    <w:rsid w:val="342B48BE"/>
    <w:rsid w:val="348C5BE5"/>
    <w:rsid w:val="34D702E1"/>
    <w:rsid w:val="34F93A32"/>
    <w:rsid w:val="350706DF"/>
    <w:rsid w:val="350E3A5C"/>
    <w:rsid w:val="35135982"/>
    <w:rsid w:val="354E6C78"/>
    <w:rsid w:val="358E506D"/>
    <w:rsid w:val="35AD5109"/>
    <w:rsid w:val="360E0E3F"/>
    <w:rsid w:val="36194C51"/>
    <w:rsid w:val="361E6474"/>
    <w:rsid w:val="362664E5"/>
    <w:rsid w:val="362C3267"/>
    <w:rsid w:val="366707B6"/>
    <w:rsid w:val="367C1473"/>
    <w:rsid w:val="3682557A"/>
    <w:rsid w:val="36BD5CE8"/>
    <w:rsid w:val="36E0265D"/>
    <w:rsid w:val="373F6235"/>
    <w:rsid w:val="37453744"/>
    <w:rsid w:val="379C2542"/>
    <w:rsid w:val="37CA77C6"/>
    <w:rsid w:val="37D02CFF"/>
    <w:rsid w:val="38560DB1"/>
    <w:rsid w:val="389163DC"/>
    <w:rsid w:val="38F14D58"/>
    <w:rsid w:val="38F600C2"/>
    <w:rsid w:val="3964646A"/>
    <w:rsid w:val="39C1292C"/>
    <w:rsid w:val="39EE4BB3"/>
    <w:rsid w:val="3A50783A"/>
    <w:rsid w:val="3A782DB5"/>
    <w:rsid w:val="3A9934B1"/>
    <w:rsid w:val="3ADF2477"/>
    <w:rsid w:val="3AE825AC"/>
    <w:rsid w:val="3B6D718A"/>
    <w:rsid w:val="3B966316"/>
    <w:rsid w:val="3BD641DA"/>
    <w:rsid w:val="3BE4371B"/>
    <w:rsid w:val="3C4C77B9"/>
    <w:rsid w:val="3C5532E6"/>
    <w:rsid w:val="3C711845"/>
    <w:rsid w:val="3C7A332A"/>
    <w:rsid w:val="3C895212"/>
    <w:rsid w:val="3CB1201C"/>
    <w:rsid w:val="3CCF30D1"/>
    <w:rsid w:val="3D116999"/>
    <w:rsid w:val="3D2F43EF"/>
    <w:rsid w:val="3D611844"/>
    <w:rsid w:val="3D9672A4"/>
    <w:rsid w:val="3DD73903"/>
    <w:rsid w:val="3E1F64B9"/>
    <w:rsid w:val="3E8A3C32"/>
    <w:rsid w:val="3E8D6409"/>
    <w:rsid w:val="3E9B10C2"/>
    <w:rsid w:val="3EAF29BA"/>
    <w:rsid w:val="3EB0701A"/>
    <w:rsid w:val="3ED769C4"/>
    <w:rsid w:val="3ED853E8"/>
    <w:rsid w:val="3F6939BB"/>
    <w:rsid w:val="3FD361CE"/>
    <w:rsid w:val="400A0623"/>
    <w:rsid w:val="401466BF"/>
    <w:rsid w:val="40295CD4"/>
    <w:rsid w:val="4044338C"/>
    <w:rsid w:val="40487E84"/>
    <w:rsid w:val="404D6B57"/>
    <w:rsid w:val="40607C39"/>
    <w:rsid w:val="40DD3360"/>
    <w:rsid w:val="40E676CA"/>
    <w:rsid w:val="40ED7119"/>
    <w:rsid w:val="40F33B29"/>
    <w:rsid w:val="41331043"/>
    <w:rsid w:val="413C103E"/>
    <w:rsid w:val="419873EB"/>
    <w:rsid w:val="41992059"/>
    <w:rsid w:val="41A46303"/>
    <w:rsid w:val="41B45A43"/>
    <w:rsid w:val="41C25A06"/>
    <w:rsid w:val="41C64B39"/>
    <w:rsid w:val="41D30614"/>
    <w:rsid w:val="41DC3BFC"/>
    <w:rsid w:val="41E63EB0"/>
    <w:rsid w:val="41EA619D"/>
    <w:rsid w:val="41F76679"/>
    <w:rsid w:val="42354473"/>
    <w:rsid w:val="424211B6"/>
    <w:rsid w:val="42AD74FA"/>
    <w:rsid w:val="42D025FF"/>
    <w:rsid w:val="42EC17BD"/>
    <w:rsid w:val="42F06F86"/>
    <w:rsid w:val="42F6426B"/>
    <w:rsid w:val="43113879"/>
    <w:rsid w:val="4347008C"/>
    <w:rsid w:val="435D28CB"/>
    <w:rsid w:val="437D10A3"/>
    <w:rsid w:val="43A70791"/>
    <w:rsid w:val="43F819C4"/>
    <w:rsid w:val="43F84CAA"/>
    <w:rsid w:val="440E5ADB"/>
    <w:rsid w:val="442339D8"/>
    <w:rsid w:val="449C7F8D"/>
    <w:rsid w:val="44C321D2"/>
    <w:rsid w:val="44C64C31"/>
    <w:rsid w:val="44CF2E84"/>
    <w:rsid w:val="44D35F39"/>
    <w:rsid w:val="44E144BE"/>
    <w:rsid w:val="44EC283B"/>
    <w:rsid w:val="44EE43A5"/>
    <w:rsid w:val="450F477B"/>
    <w:rsid w:val="45321617"/>
    <w:rsid w:val="45844D0B"/>
    <w:rsid w:val="45E510BA"/>
    <w:rsid w:val="45FD5491"/>
    <w:rsid w:val="46146D64"/>
    <w:rsid w:val="4638008A"/>
    <w:rsid w:val="465C2508"/>
    <w:rsid w:val="466C22CD"/>
    <w:rsid w:val="46A17573"/>
    <w:rsid w:val="46AD3379"/>
    <w:rsid w:val="46E86982"/>
    <w:rsid w:val="46EE62E5"/>
    <w:rsid w:val="472244BA"/>
    <w:rsid w:val="473467DE"/>
    <w:rsid w:val="473F52DC"/>
    <w:rsid w:val="47741FD0"/>
    <w:rsid w:val="47AA383E"/>
    <w:rsid w:val="47AA7491"/>
    <w:rsid w:val="47AB608B"/>
    <w:rsid w:val="47B87FFC"/>
    <w:rsid w:val="487427FD"/>
    <w:rsid w:val="48BD09E0"/>
    <w:rsid w:val="48DB3696"/>
    <w:rsid w:val="48DF429B"/>
    <w:rsid w:val="490D666A"/>
    <w:rsid w:val="49460FF8"/>
    <w:rsid w:val="49780F96"/>
    <w:rsid w:val="4979110B"/>
    <w:rsid w:val="499605B3"/>
    <w:rsid w:val="499C5CBB"/>
    <w:rsid w:val="49AE7B86"/>
    <w:rsid w:val="49CC481E"/>
    <w:rsid w:val="4A184616"/>
    <w:rsid w:val="4A1C3785"/>
    <w:rsid w:val="4A411676"/>
    <w:rsid w:val="4AC60931"/>
    <w:rsid w:val="4AFF66DD"/>
    <w:rsid w:val="4B4209BF"/>
    <w:rsid w:val="4B46248B"/>
    <w:rsid w:val="4B5D2066"/>
    <w:rsid w:val="4B8A1E97"/>
    <w:rsid w:val="4BA72CEE"/>
    <w:rsid w:val="4BAD02BF"/>
    <w:rsid w:val="4BD533E4"/>
    <w:rsid w:val="4C00112E"/>
    <w:rsid w:val="4C041AA9"/>
    <w:rsid w:val="4C5C32AC"/>
    <w:rsid w:val="4C7C5D8B"/>
    <w:rsid w:val="4CCE3B76"/>
    <w:rsid w:val="4CEC18C2"/>
    <w:rsid w:val="4D04289A"/>
    <w:rsid w:val="4D227D33"/>
    <w:rsid w:val="4D263229"/>
    <w:rsid w:val="4D2B2C86"/>
    <w:rsid w:val="4DB209BD"/>
    <w:rsid w:val="4E1E7CA8"/>
    <w:rsid w:val="4E3D2E4C"/>
    <w:rsid w:val="4EA25710"/>
    <w:rsid w:val="4F0A0333"/>
    <w:rsid w:val="4F35188F"/>
    <w:rsid w:val="4F9827A5"/>
    <w:rsid w:val="4FAF446C"/>
    <w:rsid w:val="5019770C"/>
    <w:rsid w:val="50525457"/>
    <w:rsid w:val="50B07FF3"/>
    <w:rsid w:val="50B11A07"/>
    <w:rsid w:val="50D16285"/>
    <w:rsid w:val="51155487"/>
    <w:rsid w:val="51186B3E"/>
    <w:rsid w:val="51304ADB"/>
    <w:rsid w:val="51542E7C"/>
    <w:rsid w:val="51703ACD"/>
    <w:rsid w:val="51B37A95"/>
    <w:rsid w:val="51BA2F9B"/>
    <w:rsid w:val="51FE0D61"/>
    <w:rsid w:val="52134B2B"/>
    <w:rsid w:val="52477D36"/>
    <w:rsid w:val="525E3233"/>
    <w:rsid w:val="527B24DD"/>
    <w:rsid w:val="52C50B7A"/>
    <w:rsid w:val="5326315F"/>
    <w:rsid w:val="536C09D1"/>
    <w:rsid w:val="540835BB"/>
    <w:rsid w:val="543771D1"/>
    <w:rsid w:val="54702AED"/>
    <w:rsid w:val="54D57D91"/>
    <w:rsid w:val="54FE0262"/>
    <w:rsid w:val="55280E42"/>
    <w:rsid w:val="55444490"/>
    <w:rsid w:val="5548748F"/>
    <w:rsid w:val="555E131C"/>
    <w:rsid w:val="55693769"/>
    <w:rsid w:val="558517A0"/>
    <w:rsid w:val="55A4620D"/>
    <w:rsid w:val="55F73A99"/>
    <w:rsid w:val="56636816"/>
    <w:rsid w:val="56914A97"/>
    <w:rsid w:val="57806AA6"/>
    <w:rsid w:val="57A4613C"/>
    <w:rsid w:val="57FB05B9"/>
    <w:rsid w:val="582D5E25"/>
    <w:rsid w:val="587A1FB5"/>
    <w:rsid w:val="587A789A"/>
    <w:rsid w:val="588A4EF4"/>
    <w:rsid w:val="58C9329F"/>
    <w:rsid w:val="58CD20F5"/>
    <w:rsid w:val="59057A45"/>
    <w:rsid w:val="595202F0"/>
    <w:rsid w:val="59A71F8F"/>
    <w:rsid w:val="59B731BF"/>
    <w:rsid w:val="5A0815A0"/>
    <w:rsid w:val="5A4B448F"/>
    <w:rsid w:val="5AB031A2"/>
    <w:rsid w:val="5B3320E4"/>
    <w:rsid w:val="5B490796"/>
    <w:rsid w:val="5B7B3037"/>
    <w:rsid w:val="5B953424"/>
    <w:rsid w:val="5BA20938"/>
    <w:rsid w:val="5C054D1C"/>
    <w:rsid w:val="5C0B51EC"/>
    <w:rsid w:val="5C2F4208"/>
    <w:rsid w:val="5C3D1FBE"/>
    <w:rsid w:val="5C66637A"/>
    <w:rsid w:val="5C854CEB"/>
    <w:rsid w:val="5C887B97"/>
    <w:rsid w:val="5CC7634D"/>
    <w:rsid w:val="5CCA2F91"/>
    <w:rsid w:val="5CD460C1"/>
    <w:rsid w:val="5D135140"/>
    <w:rsid w:val="5D1918CD"/>
    <w:rsid w:val="5D8D79DB"/>
    <w:rsid w:val="5DBC1D15"/>
    <w:rsid w:val="5DE93BB8"/>
    <w:rsid w:val="5E0537CF"/>
    <w:rsid w:val="5E053891"/>
    <w:rsid w:val="5E0D665D"/>
    <w:rsid w:val="5E1D5D5C"/>
    <w:rsid w:val="5E247160"/>
    <w:rsid w:val="5E32748A"/>
    <w:rsid w:val="5E4637FB"/>
    <w:rsid w:val="5E623173"/>
    <w:rsid w:val="5E767A20"/>
    <w:rsid w:val="5EC9242D"/>
    <w:rsid w:val="5EDA3240"/>
    <w:rsid w:val="5F5E3838"/>
    <w:rsid w:val="5F651B44"/>
    <w:rsid w:val="5F9B113C"/>
    <w:rsid w:val="5FB16D99"/>
    <w:rsid w:val="5FEC7DEC"/>
    <w:rsid w:val="600F0D89"/>
    <w:rsid w:val="604E1B6D"/>
    <w:rsid w:val="6082537A"/>
    <w:rsid w:val="60C8191A"/>
    <w:rsid w:val="60DF1E1F"/>
    <w:rsid w:val="60FF7549"/>
    <w:rsid w:val="61B84CCE"/>
    <w:rsid w:val="621464B2"/>
    <w:rsid w:val="62230D10"/>
    <w:rsid w:val="622F4B23"/>
    <w:rsid w:val="62722D70"/>
    <w:rsid w:val="62B10140"/>
    <w:rsid w:val="63381C68"/>
    <w:rsid w:val="638B1E9E"/>
    <w:rsid w:val="63A84479"/>
    <w:rsid w:val="63CC5849"/>
    <w:rsid w:val="63D53F5A"/>
    <w:rsid w:val="63E3200A"/>
    <w:rsid w:val="64006F9C"/>
    <w:rsid w:val="6416213F"/>
    <w:rsid w:val="642F7AEC"/>
    <w:rsid w:val="64CB1604"/>
    <w:rsid w:val="64EC1E5A"/>
    <w:rsid w:val="65277112"/>
    <w:rsid w:val="654E7F43"/>
    <w:rsid w:val="658C3EA1"/>
    <w:rsid w:val="6591053F"/>
    <w:rsid w:val="65E611E3"/>
    <w:rsid w:val="65F4383C"/>
    <w:rsid w:val="6623658B"/>
    <w:rsid w:val="66617CEE"/>
    <w:rsid w:val="66BF5F1B"/>
    <w:rsid w:val="66DE1BF5"/>
    <w:rsid w:val="66F5769B"/>
    <w:rsid w:val="672E0941"/>
    <w:rsid w:val="673454F7"/>
    <w:rsid w:val="674B1670"/>
    <w:rsid w:val="675F31A6"/>
    <w:rsid w:val="677B455F"/>
    <w:rsid w:val="67BF0640"/>
    <w:rsid w:val="67EC408F"/>
    <w:rsid w:val="67FD3D8D"/>
    <w:rsid w:val="68490BA5"/>
    <w:rsid w:val="695B1CE7"/>
    <w:rsid w:val="69B128C1"/>
    <w:rsid w:val="6A051756"/>
    <w:rsid w:val="6A0B4229"/>
    <w:rsid w:val="6A0D657B"/>
    <w:rsid w:val="6A2F5D74"/>
    <w:rsid w:val="6A5269FC"/>
    <w:rsid w:val="6A6B587D"/>
    <w:rsid w:val="6AAC1473"/>
    <w:rsid w:val="6AE009CC"/>
    <w:rsid w:val="6B006620"/>
    <w:rsid w:val="6B0F06FA"/>
    <w:rsid w:val="6B7F4ADF"/>
    <w:rsid w:val="6B8F2B65"/>
    <w:rsid w:val="6B9509E0"/>
    <w:rsid w:val="6B965D8F"/>
    <w:rsid w:val="6BC863C7"/>
    <w:rsid w:val="6BD732BE"/>
    <w:rsid w:val="6C003AB1"/>
    <w:rsid w:val="6C18494A"/>
    <w:rsid w:val="6C1903CF"/>
    <w:rsid w:val="6C1A7D92"/>
    <w:rsid w:val="6C4C7E3C"/>
    <w:rsid w:val="6C7F1848"/>
    <w:rsid w:val="6C883A5F"/>
    <w:rsid w:val="6CC47317"/>
    <w:rsid w:val="6D084C95"/>
    <w:rsid w:val="6D0F5ED0"/>
    <w:rsid w:val="6D0F6280"/>
    <w:rsid w:val="6D255C61"/>
    <w:rsid w:val="6D30068F"/>
    <w:rsid w:val="6D8079D0"/>
    <w:rsid w:val="6D947DD3"/>
    <w:rsid w:val="6DA74F35"/>
    <w:rsid w:val="6DD23FB0"/>
    <w:rsid w:val="6DF40C39"/>
    <w:rsid w:val="6E17664D"/>
    <w:rsid w:val="6EA6352C"/>
    <w:rsid w:val="6F0C66E3"/>
    <w:rsid w:val="6F0E4754"/>
    <w:rsid w:val="6F240FE9"/>
    <w:rsid w:val="6F424C60"/>
    <w:rsid w:val="6F581928"/>
    <w:rsid w:val="6F7749C2"/>
    <w:rsid w:val="6F7B398B"/>
    <w:rsid w:val="6F873904"/>
    <w:rsid w:val="6F987B4B"/>
    <w:rsid w:val="6FC40585"/>
    <w:rsid w:val="70087D43"/>
    <w:rsid w:val="705630CD"/>
    <w:rsid w:val="708E73B5"/>
    <w:rsid w:val="709123DD"/>
    <w:rsid w:val="70A81773"/>
    <w:rsid w:val="7113207D"/>
    <w:rsid w:val="71270822"/>
    <w:rsid w:val="714D1353"/>
    <w:rsid w:val="717775D8"/>
    <w:rsid w:val="71823DAB"/>
    <w:rsid w:val="719F4BDD"/>
    <w:rsid w:val="71D06F10"/>
    <w:rsid w:val="71E52804"/>
    <w:rsid w:val="71EE54F9"/>
    <w:rsid w:val="72002E95"/>
    <w:rsid w:val="72D401EE"/>
    <w:rsid w:val="734F1563"/>
    <w:rsid w:val="737F32C2"/>
    <w:rsid w:val="73A43546"/>
    <w:rsid w:val="73A95415"/>
    <w:rsid w:val="73F65249"/>
    <w:rsid w:val="73F90A51"/>
    <w:rsid w:val="740A11B7"/>
    <w:rsid w:val="743F3744"/>
    <w:rsid w:val="748E25CA"/>
    <w:rsid w:val="74F21F99"/>
    <w:rsid w:val="75134B84"/>
    <w:rsid w:val="753E103E"/>
    <w:rsid w:val="75547EC7"/>
    <w:rsid w:val="758D4498"/>
    <w:rsid w:val="75AB2C7C"/>
    <w:rsid w:val="75BA3E55"/>
    <w:rsid w:val="75D64CDF"/>
    <w:rsid w:val="75FB149C"/>
    <w:rsid w:val="76010EBA"/>
    <w:rsid w:val="766316F6"/>
    <w:rsid w:val="767725CD"/>
    <w:rsid w:val="767B4274"/>
    <w:rsid w:val="767B7F32"/>
    <w:rsid w:val="77024B06"/>
    <w:rsid w:val="774244AE"/>
    <w:rsid w:val="78291508"/>
    <w:rsid w:val="788C24B2"/>
    <w:rsid w:val="78BB6A2E"/>
    <w:rsid w:val="78BC2324"/>
    <w:rsid w:val="78CE2E36"/>
    <w:rsid w:val="78EF627C"/>
    <w:rsid w:val="78FB2E1E"/>
    <w:rsid w:val="7904298A"/>
    <w:rsid w:val="796B6333"/>
    <w:rsid w:val="79A8066B"/>
    <w:rsid w:val="79CC4DBF"/>
    <w:rsid w:val="79DC4FC3"/>
    <w:rsid w:val="79E75249"/>
    <w:rsid w:val="79F9192C"/>
    <w:rsid w:val="7A36630D"/>
    <w:rsid w:val="7A850514"/>
    <w:rsid w:val="7B2F1DA8"/>
    <w:rsid w:val="7BF31E03"/>
    <w:rsid w:val="7BF604ED"/>
    <w:rsid w:val="7C182605"/>
    <w:rsid w:val="7C1D6CC1"/>
    <w:rsid w:val="7C2D4E62"/>
    <w:rsid w:val="7CA171CB"/>
    <w:rsid w:val="7D47531E"/>
    <w:rsid w:val="7D7541E1"/>
    <w:rsid w:val="7D7654E6"/>
    <w:rsid w:val="7E323E16"/>
    <w:rsid w:val="7E4C4244"/>
    <w:rsid w:val="7E536730"/>
    <w:rsid w:val="7E6C0EF6"/>
    <w:rsid w:val="7E8047A2"/>
    <w:rsid w:val="7E8611FC"/>
    <w:rsid w:val="7E970E40"/>
    <w:rsid w:val="7EC65C73"/>
    <w:rsid w:val="7EE628C5"/>
    <w:rsid w:val="7F00287F"/>
    <w:rsid w:val="7F2B119D"/>
    <w:rsid w:val="7F327487"/>
    <w:rsid w:val="7F4079CE"/>
    <w:rsid w:val="7F4450E9"/>
    <w:rsid w:val="7F4B2C4C"/>
    <w:rsid w:val="7F5E7182"/>
    <w:rsid w:val="7F897AD4"/>
    <w:rsid w:val="7FA25037"/>
    <w:rsid w:val="7FC953F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lang w:val="pt-BR" w:eastAsia="pt-BR" w:bidi="ar-SA"/>
    </w:rPr>
  </w:style>
  <w:style w:type="paragraph" w:styleId="2">
    <w:name w:val="heading 1"/>
    <w:basedOn w:val="1"/>
    <w:next w:val="1"/>
    <w:autoRedefine/>
    <w:qFormat/>
    <w:uiPriority w:val="0"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3">
    <w:name w:val="heading 3"/>
    <w:basedOn w:val="1"/>
    <w:next w:val="1"/>
    <w:autoRedefine/>
    <w:qFormat/>
    <w:uiPriority w:val="0"/>
    <w:pPr>
      <w:keepNext/>
      <w:numPr>
        <w:ilvl w:val="0"/>
        <w:numId w:val="2"/>
      </w:numPr>
      <w:spacing w:line="360" w:lineRule="auto"/>
      <w:jc w:val="both"/>
      <w:outlineLvl w:val="2"/>
    </w:pPr>
    <w:rPr>
      <w:b/>
      <w:smallCaps/>
    </w:rPr>
  </w:style>
  <w:style w:type="paragraph" w:styleId="4">
    <w:name w:val="heading 7"/>
    <w:basedOn w:val="1"/>
    <w:next w:val="1"/>
    <w:autoRedefine/>
    <w:qFormat/>
    <w:uiPriority w:val="0"/>
    <w:pPr>
      <w:keepNext/>
      <w:numPr>
        <w:ilvl w:val="0"/>
        <w:numId w:val="3"/>
      </w:numPr>
      <w:pBdr>
        <w:top w:val="single" w:color="auto" w:sz="4" w:space="1"/>
        <w:left w:val="single" w:color="auto" w:sz="4" w:space="0"/>
        <w:bottom w:val="single" w:color="auto" w:sz="4" w:space="1"/>
        <w:right w:val="single" w:color="auto" w:sz="4" w:space="0"/>
      </w:pBdr>
      <w:jc w:val="both"/>
      <w:outlineLvl w:val="6"/>
    </w:pPr>
    <w:rPr>
      <w:b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autoRedefine/>
    <w:qFormat/>
    <w:uiPriority w:val="22"/>
    <w:rPr>
      <w:b/>
      <w:bCs/>
    </w:rPr>
  </w:style>
  <w:style w:type="character" w:styleId="8">
    <w:name w:val="Hyperlink"/>
    <w:basedOn w:val="5"/>
    <w:autoRedefine/>
    <w:qFormat/>
    <w:uiPriority w:val="0"/>
    <w:rPr>
      <w:color w:val="0000FF"/>
      <w:u w:val="single"/>
    </w:rPr>
  </w:style>
  <w:style w:type="paragraph" w:styleId="9">
    <w:name w:val="Body Text"/>
    <w:basedOn w:val="1"/>
    <w:link w:val="15"/>
    <w:autoRedefine/>
    <w:qFormat/>
    <w:uiPriority w:val="0"/>
    <w:pPr>
      <w:jc w:val="both"/>
    </w:pPr>
  </w:style>
  <w:style w:type="paragraph" w:styleId="10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szCs w:val="24"/>
    </w:rPr>
  </w:style>
  <w:style w:type="paragraph" w:styleId="11">
    <w:name w:val="header"/>
    <w:basedOn w:val="1"/>
    <w:link w:val="17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2">
    <w:name w:val="footer"/>
    <w:basedOn w:val="1"/>
    <w:link w:val="18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Balloon Text"/>
    <w:basedOn w:val="1"/>
    <w:autoRedefine/>
    <w:semiHidden/>
    <w:qFormat/>
    <w:uiPriority w:val="0"/>
    <w:rPr>
      <w:rFonts w:ascii="Tahoma" w:hAnsi="Tahoma" w:cs="Tahoma"/>
      <w:sz w:val="16"/>
      <w:szCs w:val="16"/>
    </w:rPr>
  </w:style>
  <w:style w:type="paragraph" w:styleId="14">
    <w:name w:val="Body Text Indent"/>
    <w:basedOn w:val="1"/>
    <w:autoRedefine/>
    <w:qFormat/>
    <w:uiPriority w:val="0"/>
    <w:pPr>
      <w:ind w:left="4950"/>
      <w:jc w:val="both"/>
    </w:pPr>
    <w:rPr>
      <w:b/>
    </w:rPr>
  </w:style>
  <w:style w:type="character" w:customStyle="1" w:styleId="15">
    <w:name w:val="Corpo de texto Char"/>
    <w:basedOn w:val="5"/>
    <w:link w:val="9"/>
    <w:autoRedefine/>
    <w:qFormat/>
    <w:uiPriority w:val="0"/>
    <w:rPr>
      <w:sz w:val="24"/>
      <w:lang w:val="pt-BR" w:eastAsia="pt-BR" w:bidi="ar-SA"/>
    </w:rPr>
  </w:style>
  <w:style w:type="paragraph" w:styleId="16">
    <w:name w:val="List Paragraph"/>
    <w:basedOn w:val="1"/>
    <w:autoRedefine/>
    <w:qFormat/>
    <w:uiPriority w:val="34"/>
    <w:pPr>
      <w:ind w:left="708"/>
    </w:pPr>
  </w:style>
  <w:style w:type="character" w:customStyle="1" w:styleId="17">
    <w:name w:val="Cabeçalho Char"/>
    <w:basedOn w:val="5"/>
    <w:link w:val="11"/>
    <w:autoRedefine/>
    <w:qFormat/>
    <w:uiPriority w:val="99"/>
    <w:rPr>
      <w:sz w:val="24"/>
    </w:rPr>
  </w:style>
  <w:style w:type="character" w:customStyle="1" w:styleId="18">
    <w:name w:val="Rodapé Char"/>
    <w:basedOn w:val="5"/>
    <w:link w:val="12"/>
    <w:autoRedefine/>
    <w:qFormat/>
    <w:uiPriority w:val="99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286</Words>
  <Characters>1548</Characters>
  <Lines>12</Lines>
  <Paragraphs>3</Paragraphs>
  <TotalTime>7</TotalTime>
  <ScaleCrop>false</ScaleCrop>
  <LinksUpToDate>false</LinksUpToDate>
  <CharactersWithSpaces>1831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2024-11-14T19:27:00Z</dcterms:created>
  <dc:creator>Camara de Vereadores</dc:creator>
  <cp:lastModifiedBy>Camara de Vereadores de Santo </cp:lastModifiedBy>
  <cp:lastPrinted>2024-08-26T18:18:00Z</cp:lastPrinted>
  <dcterms:modified xsi:type="dcterms:W3CDTF">2024-11-25T13:43:40Z</dcterms:modified>
  <dc:title>PAUTA DA 25ª SESSÃO ORDINÁRIA DO 3º ANO DA 11ª LEGISLATURA DA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1046-12.2.0.18911</vt:lpwstr>
  </property>
  <property fmtid="{D5CDD505-2E9C-101B-9397-08002B2CF9AE}" pid="3" name="ICV">
    <vt:lpwstr>C72C8251E60E4CA69B435A6E0AE94E18_13</vt:lpwstr>
  </property>
</Properties>
</file>