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"/>
        <w:gridCol w:w="3200"/>
        <w:gridCol w:w="500"/>
        <w:gridCol w:w="3200"/>
        <w:gridCol w:w="500"/>
        <w:gridCol w:w="3200"/>
        <w:gridCol w:w="500"/>
        <w:gridCol w:w="4940"/>
        <w:gridCol w:w="40"/>
      </w:tblGrid>
      <w:tr w:rsidR="00D917AE" w14:paraId="1AE013BC" w14:textId="77777777">
        <w:tblPrEx>
          <w:tblCellMar>
            <w:top w:w="0" w:type="dxa"/>
            <w:bottom w:w="0" w:type="dxa"/>
          </w:tblCellMar>
        </w:tblPrEx>
        <w:tc>
          <w:tcPr>
            <w:tcW w:w="1" w:type="dxa"/>
          </w:tcPr>
          <w:p w14:paraId="49820B01" w14:textId="77777777" w:rsidR="00D917AE" w:rsidRDefault="00D917AE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3200" w:type="dxa"/>
          </w:tcPr>
          <w:p w14:paraId="1CED063F" w14:textId="77777777" w:rsidR="00D917AE" w:rsidRDefault="00D917AE">
            <w:pPr>
              <w:pStyle w:val="EMPTYCELLSTYLE"/>
            </w:pPr>
          </w:p>
        </w:tc>
        <w:tc>
          <w:tcPr>
            <w:tcW w:w="500" w:type="dxa"/>
          </w:tcPr>
          <w:p w14:paraId="4C157368" w14:textId="77777777" w:rsidR="00D917AE" w:rsidRDefault="00D917AE">
            <w:pPr>
              <w:pStyle w:val="EMPTYCELLSTYLE"/>
            </w:pPr>
          </w:p>
        </w:tc>
        <w:tc>
          <w:tcPr>
            <w:tcW w:w="3200" w:type="dxa"/>
          </w:tcPr>
          <w:p w14:paraId="6DF9326C" w14:textId="77777777" w:rsidR="00D917AE" w:rsidRDefault="00D917AE">
            <w:pPr>
              <w:pStyle w:val="EMPTYCELLSTYLE"/>
            </w:pPr>
          </w:p>
        </w:tc>
        <w:tc>
          <w:tcPr>
            <w:tcW w:w="500" w:type="dxa"/>
          </w:tcPr>
          <w:p w14:paraId="0C104AAE" w14:textId="77777777" w:rsidR="00D917AE" w:rsidRDefault="00D917AE">
            <w:pPr>
              <w:pStyle w:val="EMPTYCELLSTYLE"/>
            </w:pPr>
          </w:p>
        </w:tc>
        <w:tc>
          <w:tcPr>
            <w:tcW w:w="3200" w:type="dxa"/>
          </w:tcPr>
          <w:p w14:paraId="680DA8FC" w14:textId="77777777" w:rsidR="00D917AE" w:rsidRDefault="00D917AE">
            <w:pPr>
              <w:pStyle w:val="EMPTYCELLSTYLE"/>
            </w:pPr>
          </w:p>
        </w:tc>
        <w:tc>
          <w:tcPr>
            <w:tcW w:w="500" w:type="dxa"/>
          </w:tcPr>
          <w:p w14:paraId="6F18B917" w14:textId="77777777" w:rsidR="00D917AE" w:rsidRDefault="00D917AE">
            <w:pPr>
              <w:pStyle w:val="EMPTYCELLSTYLE"/>
            </w:pPr>
          </w:p>
        </w:tc>
        <w:tc>
          <w:tcPr>
            <w:tcW w:w="4940" w:type="dxa"/>
          </w:tcPr>
          <w:p w14:paraId="228196A0" w14:textId="77777777" w:rsidR="00D917AE" w:rsidRDefault="00D917AE">
            <w:pPr>
              <w:pStyle w:val="EMPTYCELLSTYLE"/>
            </w:pPr>
          </w:p>
        </w:tc>
        <w:tc>
          <w:tcPr>
            <w:tcW w:w="1" w:type="dxa"/>
          </w:tcPr>
          <w:p w14:paraId="607C47EC" w14:textId="77777777" w:rsidR="00D917AE" w:rsidRDefault="00D917AE">
            <w:pPr>
              <w:pStyle w:val="EMPTYCELLSTYLE"/>
            </w:pPr>
          </w:p>
        </w:tc>
      </w:tr>
      <w:tr w:rsidR="00D917AE" w14:paraId="2605ACF8" w14:textId="77777777">
        <w:tblPrEx>
          <w:tblCellMar>
            <w:top w:w="0" w:type="dxa"/>
            <w:bottom w:w="0" w:type="dxa"/>
          </w:tblCellMar>
        </w:tblPrEx>
        <w:trPr>
          <w:trHeight w:hRule="exact" w:val="1720"/>
        </w:trPr>
        <w:tc>
          <w:tcPr>
            <w:tcW w:w="1" w:type="dxa"/>
          </w:tcPr>
          <w:p w14:paraId="2161D576" w14:textId="77777777" w:rsidR="00D917AE" w:rsidRDefault="00D917AE">
            <w:pPr>
              <w:pStyle w:val="EMPTYCELLSTYLE"/>
            </w:pPr>
          </w:p>
        </w:tc>
        <w:tc>
          <w:tcPr>
            <w:tcW w:w="1604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60"/>
              <w:gridCol w:w="100"/>
              <w:gridCol w:w="7200"/>
              <w:gridCol w:w="580"/>
              <w:gridCol w:w="7200"/>
            </w:tblGrid>
            <w:tr w:rsidR="00D917AE" w14:paraId="28A16FD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960" w:type="dxa"/>
                </w:tcPr>
                <w:p w14:paraId="4146D241" w14:textId="77777777" w:rsidR="00D917AE" w:rsidRDefault="00D917AE">
                  <w:pPr>
                    <w:pStyle w:val="EMPTYCELLSTYLE"/>
                  </w:pPr>
                </w:p>
              </w:tc>
              <w:tc>
                <w:tcPr>
                  <w:tcW w:w="100" w:type="dxa"/>
                </w:tcPr>
                <w:p w14:paraId="54FCDEE7" w14:textId="77777777" w:rsidR="00D917AE" w:rsidRDefault="00D917AE">
                  <w:pPr>
                    <w:pStyle w:val="EMPTYCELLSTYLE"/>
                  </w:pPr>
                </w:p>
              </w:tc>
              <w:tc>
                <w:tcPr>
                  <w:tcW w:w="7200" w:type="dxa"/>
                </w:tcPr>
                <w:p w14:paraId="04003537" w14:textId="77777777" w:rsidR="00D917AE" w:rsidRDefault="00D917AE">
                  <w:pPr>
                    <w:pStyle w:val="EMPTYCELLSTYLE"/>
                  </w:pPr>
                </w:p>
              </w:tc>
              <w:tc>
                <w:tcPr>
                  <w:tcW w:w="580" w:type="dxa"/>
                </w:tcPr>
                <w:p w14:paraId="170624AC" w14:textId="77777777" w:rsidR="00D917AE" w:rsidRDefault="00D917AE">
                  <w:pPr>
                    <w:pStyle w:val="EMPTYCELLSTYLE"/>
                  </w:pPr>
                </w:p>
              </w:tc>
              <w:tc>
                <w:tcPr>
                  <w:tcW w:w="7200" w:type="dxa"/>
                </w:tcPr>
                <w:p w14:paraId="61B99BF8" w14:textId="77777777" w:rsidR="00D917AE" w:rsidRDefault="00D917AE">
                  <w:pPr>
                    <w:pStyle w:val="EMPTYCELLSTYLE"/>
                  </w:pPr>
                </w:p>
              </w:tc>
            </w:tr>
            <w:tr w:rsidR="00D917AE" w14:paraId="566B0D3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96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44CFA93" w14:textId="77777777" w:rsidR="00D917AE" w:rsidRDefault="003A556C">
                  <w:r>
                    <w:rPr>
                      <w:noProof/>
                    </w:rPr>
                    <w:drawing>
                      <wp:inline distT="0" distB="0" distL="0" distR="0" wp14:anchorId="6567385F" wp14:editId="43EA85BA">
                        <wp:extent cx="609600" cy="609600"/>
                        <wp:effectExtent l="0" t="0" r="0" b="0"/>
                        <wp:docPr id="411072979" name="Picture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11072979" name="Picture"/>
                                <pic:cNvPicPr/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09600" cy="6096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00" w:type="dxa"/>
                </w:tcPr>
                <w:p w14:paraId="2835C753" w14:textId="77777777" w:rsidR="00D917AE" w:rsidRDefault="00D917AE">
                  <w:pPr>
                    <w:pStyle w:val="EMPTYCELLSTYLE"/>
                  </w:pPr>
                </w:p>
              </w:tc>
              <w:tc>
                <w:tcPr>
                  <w:tcW w:w="7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2C808A" w14:textId="77777777" w:rsidR="00D917AE" w:rsidRDefault="003A556C">
                  <w:r>
                    <w:rPr>
                      <w:rFonts w:ascii="SansSerif" w:eastAsia="SansSerif" w:hAnsi="SansSerif" w:cs="SansSerif"/>
                      <w:b/>
                      <w:color w:val="000000"/>
                    </w:rPr>
                    <w:t>Município de Chuvisca</w:t>
                  </w:r>
                </w:p>
              </w:tc>
              <w:tc>
                <w:tcPr>
                  <w:tcW w:w="580" w:type="dxa"/>
                </w:tcPr>
                <w:p w14:paraId="704BE940" w14:textId="77777777" w:rsidR="00D917AE" w:rsidRDefault="00D917AE">
                  <w:pPr>
                    <w:pStyle w:val="EMPTYCELLSTYLE"/>
                  </w:pPr>
                </w:p>
              </w:tc>
              <w:tc>
                <w:tcPr>
                  <w:tcW w:w="7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402227" w14:textId="77777777" w:rsidR="00D917AE" w:rsidRDefault="003A556C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</w:rPr>
                    <w:t>DEMONSTRAÇÃO DAS MUTAÇÕES DO PATRIMÔNIO LÍQUIDO</w:t>
                  </w:r>
                </w:p>
              </w:tc>
            </w:tr>
            <w:tr w:rsidR="00D917AE" w14:paraId="1C5ED6E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96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3E67854" w14:textId="77777777" w:rsidR="00D917AE" w:rsidRDefault="00D917AE">
                  <w:pPr>
                    <w:pStyle w:val="EMPTYCELLSTYLE"/>
                  </w:pPr>
                </w:p>
              </w:tc>
              <w:tc>
                <w:tcPr>
                  <w:tcW w:w="100" w:type="dxa"/>
                </w:tcPr>
                <w:p w14:paraId="1BA312B3" w14:textId="77777777" w:rsidR="00D917AE" w:rsidRDefault="00D917AE">
                  <w:pPr>
                    <w:pStyle w:val="EMPTYCELLSTYLE"/>
                  </w:pPr>
                </w:p>
              </w:tc>
              <w:tc>
                <w:tcPr>
                  <w:tcW w:w="7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110AE2" w14:textId="77777777" w:rsidR="00D917AE" w:rsidRDefault="003A556C">
                  <w:r>
                    <w:rPr>
                      <w:rFonts w:ascii="SansSerif" w:eastAsia="SansSerif" w:hAnsi="SansSerif" w:cs="SansSerif"/>
                      <w:b/>
                      <w:color w:val="000000"/>
                    </w:rPr>
                    <w:t xml:space="preserve"> 01.610.869/0001-10</w:t>
                  </w:r>
                </w:p>
              </w:tc>
              <w:tc>
                <w:tcPr>
                  <w:tcW w:w="580" w:type="dxa"/>
                </w:tcPr>
                <w:p w14:paraId="5ADB603C" w14:textId="77777777" w:rsidR="00D917AE" w:rsidRDefault="00D917AE">
                  <w:pPr>
                    <w:pStyle w:val="EMPTYCELLSTYLE"/>
                  </w:pPr>
                </w:p>
              </w:tc>
              <w:tc>
                <w:tcPr>
                  <w:tcW w:w="72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07B95C" w14:textId="77777777" w:rsidR="00D917AE" w:rsidRDefault="003A556C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</w:rPr>
                    <w:t>Exercício de 2021</w:t>
                  </w:r>
                  <w:r>
                    <w:rPr>
                      <w:rFonts w:ascii="SansSerif" w:eastAsia="SansSerif" w:hAnsi="SansSerif" w:cs="SansSerif"/>
                      <w:b/>
                      <w:color w:val="000000"/>
                    </w:rPr>
                    <w:br/>
                    <w:t>Entidade: Todas</w:t>
                  </w:r>
                </w:p>
              </w:tc>
            </w:tr>
            <w:tr w:rsidR="00D917AE" w14:paraId="1B72644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96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D679656" w14:textId="77777777" w:rsidR="00D917AE" w:rsidRDefault="00D917AE">
                  <w:pPr>
                    <w:pStyle w:val="EMPTYCELLSTYLE"/>
                  </w:pPr>
                </w:p>
              </w:tc>
              <w:tc>
                <w:tcPr>
                  <w:tcW w:w="100" w:type="dxa"/>
                </w:tcPr>
                <w:p w14:paraId="09FF5E73" w14:textId="77777777" w:rsidR="00D917AE" w:rsidRDefault="00D917AE">
                  <w:pPr>
                    <w:pStyle w:val="EMPTYCELLSTYLE"/>
                  </w:pPr>
                </w:p>
              </w:tc>
              <w:tc>
                <w:tcPr>
                  <w:tcW w:w="72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D72956" w14:textId="77777777" w:rsidR="00D917AE" w:rsidRDefault="003A556C">
                  <w:r>
                    <w:rPr>
                      <w:rFonts w:ascii="SansSerif" w:eastAsia="SansSerif" w:hAnsi="SansSerif" w:cs="SansSerif"/>
                      <w:b/>
                      <w:color w:val="000000"/>
                    </w:rPr>
                    <w:t>AV. 28 DE DEZEMBRO, 3000 - 96193000</w:t>
                  </w:r>
                </w:p>
              </w:tc>
              <w:tc>
                <w:tcPr>
                  <w:tcW w:w="580" w:type="dxa"/>
                </w:tcPr>
                <w:p w14:paraId="6D598DA0" w14:textId="77777777" w:rsidR="00D917AE" w:rsidRDefault="00D917AE">
                  <w:pPr>
                    <w:pStyle w:val="EMPTYCELLSTYLE"/>
                  </w:pPr>
                </w:p>
              </w:tc>
              <w:tc>
                <w:tcPr>
                  <w:tcW w:w="72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9B149C" w14:textId="77777777" w:rsidR="00D917AE" w:rsidRDefault="00D917AE">
                  <w:pPr>
                    <w:pStyle w:val="EMPTYCELLSTYLE"/>
                  </w:pPr>
                </w:p>
              </w:tc>
            </w:tr>
            <w:tr w:rsidR="00D917AE" w14:paraId="387C1CF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96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E7E2687" w14:textId="77777777" w:rsidR="00D917AE" w:rsidRDefault="00D917AE">
                  <w:pPr>
                    <w:pStyle w:val="EMPTYCELLSTYLE"/>
                  </w:pPr>
                </w:p>
              </w:tc>
              <w:tc>
                <w:tcPr>
                  <w:tcW w:w="100" w:type="dxa"/>
                </w:tcPr>
                <w:p w14:paraId="1898D300" w14:textId="77777777" w:rsidR="00D917AE" w:rsidRDefault="00D917AE">
                  <w:pPr>
                    <w:pStyle w:val="EMPTYCELLSTYLE"/>
                  </w:pPr>
                </w:p>
              </w:tc>
              <w:tc>
                <w:tcPr>
                  <w:tcW w:w="72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E36531" w14:textId="77777777" w:rsidR="00D917AE" w:rsidRDefault="00D917AE">
                  <w:pPr>
                    <w:pStyle w:val="EMPTYCELLSTYLE"/>
                  </w:pPr>
                </w:p>
              </w:tc>
              <w:tc>
                <w:tcPr>
                  <w:tcW w:w="580" w:type="dxa"/>
                </w:tcPr>
                <w:p w14:paraId="63ADD97F" w14:textId="77777777" w:rsidR="00D917AE" w:rsidRDefault="00D917AE">
                  <w:pPr>
                    <w:pStyle w:val="EMPTYCELLSTYLE"/>
                  </w:pPr>
                </w:p>
              </w:tc>
              <w:tc>
                <w:tcPr>
                  <w:tcW w:w="7200" w:type="dxa"/>
                </w:tcPr>
                <w:p w14:paraId="1F7DCF08" w14:textId="77777777" w:rsidR="00D917AE" w:rsidRDefault="00D917AE">
                  <w:pPr>
                    <w:pStyle w:val="EMPTYCELLSTYLE"/>
                  </w:pPr>
                </w:p>
              </w:tc>
            </w:tr>
            <w:tr w:rsidR="00D917AE" w14:paraId="605F2A6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96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C709012" w14:textId="77777777" w:rsidR="00D917AE" w:rsidRDefault="00D917AE">
                  <w:pPr>
                    <w:pStyle w:val="EMPTYCELLSTYLE"/>
                  </w:pPr>
                </w:p>
              </w:tc>
              <w:tc>
                <w:tcPr>
                  <w:tcW w:w="100" w:type="dxa"/>
                </w:tcPr>
                <w:p w14:paraId="5553AF92" w14:textId="77777777" w:rsidR="00D917AE" w:rsidRDefault="00D917AE">
                  <w:pPr>
                    <w:pStyle w:val="EMPTYCELLSTYLE"/>
                  </w:pPr>
                </w:p>
              </w:tc>
              <w:tc>
                <w:tcPr>
                  <w:tcW w:w="7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835440" w14:textId="77777777" w:rsidR="00D917AE" w:rsidRDefault="003A556C">
                  <w:r>
                    <w:rPr>
                      <w:rFonts w:ascii="SansSerif" w:eastAsia="SansSerif" w:hAnsi="SansSerif" w:cs="SansSerif"/>
                      <w:b/>
                      <w:color w:val="000000"/>
                    </w:rPr>
                    <w:t>Rio Grande do Sul</w:t>
                  </w:r>
                </w:p>
              </w:tc>
              <w:tc>
                <w:tcPr>
                  <w:tcW w:w="580" w:type="dxa"/>
                </w:tcPr>
                <w:p w14:paraId="7743D76A" w14:textId="77777777" w:rsidR="00D917AE" w:rsidRDefault="00D917AE">
                  <w:pPr>
                    <w:pStyle w:val="EMPTYCELLSTYLE"/>
                  </w:pPr>
                </w:p>
              </w:tc>
              <w:tc>
                <w:tcPr>
                  <w:tcW w:w="7200" w:type="dxa"/>
                </w:tcPr>
                <w:p w14:paraId="00ABF83F" w14:textId="77777777" w:rsidR="00D917AE" w:rsidRDefault="00D917AE">
                  <w:pPr>
                    <w:pStyle w:val="EMPTYCELLSTYLE"/>
                  </w:pPr>
                </w:p>
              </w:tc>
            </w:tr>
          </w:tbl>
          <w:p w14:paraId="3DE9AC7F" w14:textId="77777777" w:rsidR="00D917AE" w:rsidRDefault="00D917AE">
            <w:pPr>
              <w:pStyle w:val="EMPTYCELLSTYLE"/>
            </w:pPr>
          </w:p>
        </w:tc>
        <w:tc>
          <w:tcPr>
            <w:tcW w:w="1" w:type="dxa"/>
          </w:tcPr>
          <w:p w14:paraId="488B6099" w14:textId="77777777" w:rsidR="00D917AE" w:rsidRDefault="00D917AE">
            <w:pPr>
              <w:pStyle w:val="EMPTYCELLSTYLE"/>
            </w:pPr>
          </w:p>
        </w:tc>
      </w:tr>
      <w:tr w:rsidR="00D917AE" w14:paraId="7EA3A46A" w14:textId="77777777">
        <w:tblPrEx>
          <w:tblCellMar>
            <w:top w:w="0" w:type="dxa"/>
            <w:bottom w:w="0" w:type="dxa"/>
          </w:tblCellMar>
        </w:tblPrEx>
        <w:trPr>
          <w:trHeight w:hRule="exact" w:val="800"/>
        </w:trPr>
        <w:tc>
          <w:tcPr>
            <w:tcW w:w="1" w:type="dxa"/>
          </w:tcPr>
          <w:p w14:paraId="42C96256" w14:textId="77777777" w:rsidR="00D917AE" w:rsidRDefault="00D917AE">
            <w:pPr>
              <w:pStyle w:val="EMPTYCELLSTYLE"/>
            </w:pPr>
          </w:p>
        </w:tc>
        <w:tc>
          <w:tcPr>
            <w:tcW w:w="1604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3440"/>
              <w:gridCol w:w="1400"/>
              <w:gridCol w:w="1400"/>
              <w:gridCol w:w="1400"/>
              <w:gridCol w:w="1400"/>
              <w:gridCol w:w="1400"/>
              <w:gridCol w:w="1400"/>
              <w:gridCol w:w="1400"/>
              <w:gridCol w:w="1400"/>
              <w:gridCol w:w="1400"/>
            </w:tblGrid>
            <w:tr w:rsidR="00D917AE" w14:paraId="5BD98F0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800"/>
              </w:trPr>
              <w:tc>
                <w:tcPr>
                  <w:tcW w:w="3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40" w:type="dxa"/>
                    <w:left w:w="0" w:type="dxa"/>
                    <w:bottom w:w="0" w:type="dxa"/>
                    <w:right w:w="0" w:type="dxa"/>
                  </w:tcMar>
                </w:tcPr>
                <w:p w14:paraId="42CE5894" w14:textId="77777777" w:rsidR="00D917AE" w:rsidRDefault="003A556C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ESPECIFICAÇÃO</w:t>
                  </w:r>
                </w:p>
              </w:tc>
              <w:tc>
                <w:tcPr>
                  <w:tcW w:w="14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40" w:type="dxa"/>
                    <w:left w:w="0" w:type="dxa"/>
                    <w:bottom w:w="0" w:type="dxa"/>
                    <w:right w:w="0" w:type="dxa"/>
                  </w:tcMar>
                </w:tcPr>
                <w:p w14:paraId="01290FB8" w14:textId="77777777" w:rsidR="00D917AE" w:rsidRDefault="003A556C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Patrimônio Social</w:t>
                  </w: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br/>
                    <w:t>Capital Social</w:t>
                  </w:r>
                </w:p>
              </w:tc>
              <w:tc>
                <w:tcPr>
                  <w:tcW w:w="14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40" w:type="dxa"/>
                    <w:left w:w="0" w:type="dxa"/>
                    <w:bottom w:w="0" w:type="dxa"/>
                    <w:right w:w="0" w:type="dxa"/>
                  </w:tcMar>
                </w:tcPr>
                <w:p w14:paraId="1F4CB32D" w14:textId="77777777" w:rsidR="00D917AE" w:rsidRDefault="003A556C">
                  <w:pPr>
                    <w:jc w:val="center"/>
                  </w:pPr>
                  <w:proofErr w:type="spellStart"/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Adiant</w:t>
                  </w:r>
                  <w:proofErr w:type="spellEnd"/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. p/ Futuro</w:t>
                  </w: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br/>
                    <w:t xml:space="preserve"> Aumento</w:t>
                  </w: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br/>
                    <w:t>de Capital</w:t>
                  </w:r>
                </w:p>
              </w:tc>
              <w:tc>
                <w:tcPr>
                  <w:tcW w:w="14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40" w:type="dxa"/>
                    <w:left w:w="0" w:type="dxa"/>
                    <w:bottom w:w="0" w:type="dxa"/>
                    <w:right w:w="0" w:type="dxa"/>
                  </w:tcMar>
                </w:tcPr>
                <w:p w14:paraId="5C829B11" w14:textId="77777777" w:rsidR="00D917AE" w:rsidRDefault="003A556C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Reservas</w:t>
                  </w: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br/>
                    <w:t>de</w:t>
                  </w: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br/>
                    <w:t>Capital</w:t>
                  </w:r>
                </w:p>
              </w:tc>
              <w:tc>
                <w:tcPr>
                  <w:tcW w:w="14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40" w:type="dxa"/>
                    <w:left w:w="0" w:type="dxa"/>
                    <w:bottom w:w="0" w:type="dxa"/>
                    <w:right w:w="0" w:type="dxa"/>
                  </w:tcMar>
                </w:tcPr>
                <w:p w14:paraId="1983B8BA" w14:textId="77777777" w:rsidR="00D917AE" w:rsidRDefault="003A556C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Ajustes de</w:t>
                  </w: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br/>
                    <w:t>Avaliação</w:t>
                  </w: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br/>
                    <w:t>Patrimonial</w:t>
                  </w:r>
                </w:p>
              </w:tc>
              <w:tc>
                <w:tcPr>
                  <w:tcW w:w="14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40" w:type="dxa"/>
                    <w:left w:w="0" w:type="dxa"/>
                    <w:bottom w:w="0" w:type="dxa"/>
                    <w:right w:w="0" w:type="dxa"/>
                  </w:tcMar>
                </w:tcPr>
                <w:p w14:paraId="6D5275C2" w14:textId="77777777" w:rsidR="00D917AE" w:rsidRDefault="003A556C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Reservas</w:t>
                  </w: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br/>
                    <w:t>de Lucros</w:t>
                  </w:r>
                </w:p>
              </w:tc>
              <w:tc>
                <w:tcPr>
                  <w:tcW w:w="14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40" w:type="dxa"/>
                    <w:left w:w="0" w:type="dxa"/>
                    <w:bottom w:w="0" w:type="dxa"/>
                    <w:right w:w="0" w:type="dxa"/>
                  </w:tcMar>
                </w:tcPr>
                <w:p w14:paraId="0F7C8A8A" w14:textId="77777777" w:rsidR="00D917AE" w:rsidRDefault="003A556C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Demais</w:t>
                  </w: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br/>
                    <w:t>Reservas</w:t>
                  </w:r>
                </w:p>
              </w:tc>
              <w:tc>
                <w:tcPr>
                  <w:tcW w:w="14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40" w:type="dxa"/>
                    <w:left w:w="0" w:type="dxa"/>
                    <w:bottom w:w="0" w:type="dxa"/>
                    <w:right w:w="0" w:type="dxa"/>
                  </w:tcMar>
                </w:tcPr>
                <w:p w14:paraId="37DB9BBC" w14:textId="77777777" w:rsidR="00D917AE" w:rsidRDefault="003A556C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Resultados</w:t>
                  </w: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br/>
                    <w:t>Acumulados</w:t>
                  </w:r>
                </w:p>
              </w:tc>
              <w:tc>
                <w:tcPr>
                  <w:tcW w:w="14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40" w:type="dxa"/>
                    <w:left w:w="0" w:type="dxa"/>
                    <w:bottom w:w="0" w:type="dxa"/>
                    <w:right w:w="0" w:type="dxa"/>
                  </w:tcMar>
                </w:tcPr>
                <w:p w14:paraId="7EF25FB3" w14:textId="77777777" w:rsidR="00D917AE" w:rsidRDefault="003A556C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Ações/Cotas</w:t>
                  </w: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br/>
                    <w:t>em Tesouraria</w:t>
                  </w:r>
                </w:p>
              </w:tc>
              <w:tc>
                <w:tcPr>
                  <w:tcW w:w="14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40" w:type="dxa"/>
                    <w:left w:w="0" w:type="dxa"/>
                    <w:bottom w:w="0" w:type="dxa"/>
                    <w:right w:w="0" w:type="dxa"/>
                  </w:tcMar>
                </w:tcPr>
                <w:p w14:paraId="334E3F27" w14:textId="77777777" w:rsidR="00D917AE" w:rsidRDefault="003A556C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TOTAL</w:t>
                  </w:r>
                </w:p>
              </w:tc>
            </w:tr>
          </w:tbl>
          <w:p w14:paraId="445049BF" w14:textId="77777777" w:rsidR="00D917AE" w:rsidRDefault="00D917AE">
            <w:pPr>
              <w:pStyle w:val="EMPTYCELLSTYLE"/>
            </w:pPr>
          </w:p>
        </w:tc>
        <w:tc>
          <w:tcPr>
            <w:tcW w:w="1" w:type="dxa"/>
          </w:tcPr>
          <w:p w14:paraId="5729EE31" w14:textId="77777777" w:rsidR="00D917AE" w:rsidRDefault="00D917AE">
            <w:pPr>
              <w:pStyle w:val="EMPTYCELLSTYLE"/>
            </w:pPr>
          </w:p>
        </w:tc>
      </w:tr>
      <w:tr w:rsidR="00D917AE" w14:paraId="6BE18F41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66E775CF" w14:textId="77777777" w:rsidR="00D917AE" w:rsidRDefault="00D917AE">
            <w:pPr>
              <w:pStyle w:val="EMPTYCELLSTYLE"/>
            </w:pPr>
          </w:p>
        </w:tc>
        <w:tc>
          <w:tcPr>
            <w:tcW w:w="1604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3440"/>
              <w:gridCol w:w="1400"/>
              <w:gridCol w:w="1400"/>
              <w:gridCol w:w="1400"/>
              <w:gridCol w:w="1400"/>
              <w:gridCol w:w="1400"/>
              <w:gridCol w:w="1400"/>
              <w:gridCol w:w="1400"/>
              <w:gridCol w:w="1400"/>
              <w:gridCol w:w="1400"/>
            </w:tblGrid>
            <w:tr w:rsidR="00D917AE" w14:paraId="425DB3E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3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589F776A" w14:textId="77777777" w:rsidR="00D917AE" w:rsidRDefault="003A556C">
                  <w:pPr>
                    <w:pStyle w:val="negrito1"/>
                  </w:pPr>
                  <w:r>
                    <w:rPr>
                      <w:sz w:val="16"/>
                    </w:rPr>
                    <w:t>Saldo Inicial Exercício Atual</w:t>
                  </w:r>
                </w:p>
              </w:tc>
              <w:tc>
                <w:tcPr>
                  <w:tcW w:w="14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78B508F4" w14:textId="77777777" w:rsidR="00D917AE" w:rsidRDefault="003A556C">
                  <w:pPr>
                    <w:pStyle w:val="negrito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4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5425649D" w14:textId="77777777" w:rsidR="00D917AE" w:rsidRDefault="003A556C">
                  <w:pPr>
                    <w:pStyle w:val="negrito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4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3991AB22" w14:textId="77777777" w:rsidR="00D917AE" w:rsidRDefault="003A556C">
                  <w:pPr>
                    <w:pStyle w:val="negrito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4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245F17DC" w14:textId="77777777" w:rsidR="00D917AE" w:rsidRDefault="003A556C">
                  <w:pPr>
                    <w:pStyle w:val="negrito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4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6F232AF6" w14:textId="77777777" w:rsidR="00D917AE" w:rsidRDefault="003A556C">
                  <w:pPr>
                    <w:pStyle w:val="negrito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4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3334099E" w14:textId="77777777" w:rsidR="00D917AE" w:rsidRDefault="003A556C">
                  <w:pPr>
                    <w:pStyle w:val="negrito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4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6E61BBC0" w14:textId="77777777" w:rsidR="00D917AE" w:rsidRDefault="003A556C">
                  <w:pPr>
                    <w:pStyle w:val="negrito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4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366CAE49" w14:textId="77777777" w:rsidR="00D917AE" w:rsidRDefault="003A556C">
                  <w:pPr>
                    <w:pStyle w:val="negrito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4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0266F1FA" w14:textId="77777777" w:rsidR="00D917AE" w:rsidRDefault="003A556C">
                  <w:pPr>
                    <w:pStyle w:val="negrito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1FCC561B" w14:textId="77777777" w:rsidR="00D917AE" w:rsidRDefault="00D917AE">
            <w:pPr>
              <w:pStyle w:val="EMPTYCELLSTYLE"/>
            </w:pPr>
          </w:p>
        </w:tc>
        <w:tc>
          <w:tcPr>
            <w:tcW w:w="1" w:type="dxa"/>
          </w:tcPr>
          <w:p w14:paraId="7D100D77" w14:textId="77777777" w:rsidR="00D917AE" w:rsidRDefault="00D917AE">
            <w:pPr>
              <w:pStyle w:val="EMPTYCELLSTYLE"/>
            </w:pPr>
          </w:p>
        </w:tc>
      </w:tr>
      <w:tr w:rsidR="00D917AE" w14:paraId="27AEAEC8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4741A8B9" w14:textId="77777777" w:rsidR="00D917AE" w:rsidRDefault="00D917AE">
            <w:pPr>
              <w:pStyle w:val="EMPTYCELLSTYLE"/>
            </w:pPr>
          </w:p>
        </w:tc>
        <w:tc>
          <w:tcPr>
            <w:tcW w:w="1604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3440"/>
              <w:gridCol w:w="1400"/>
              <w:gridCol w:w="1400"/>
              <w:gridCol w:w="1400"/>
              <w:gridCol w:w="1400"/>
              <w:gridCol w:w="1400"/>
              <w:gridCol w:w="1400"/>
              <w:gridCol w:w="1400"/>
              <w:gridCol w:w="1400"/>
              <w:gridCol w:w="1400"/>
            </w:tblGrid>
            <w:tr w:rsidR="00D917AE" w14:paraId="421ABF2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3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3CF2A1A4" w14:textId="77777777" w:rsidR="00D917AE" w:rsidRDefault="003A556C">
                  <w:pPr>
                    <w:pStyle w:val="negrito"/>
                  </w:pPr>
                  <w:r>
                    <w:rPr>
                      <w:sz w:val="16"/>
                    </w:rPr>
                    <w:t>Ajuste Exercícios Anteriores</w:t>
                  </w:r>
                </w:p>
              </w:tc>
              <w:tc>
                <w:tcPr>
                  <w:tcW w:w="14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432FE1A7" w14:textId="77777777" w:rsidR="00D917AE" w:rsidRDefault="003A556C">
                  <w:pPr>
                    <w:pStyle w:val="negrito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4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1EF08BAD" w14:textId="77777777" w:rsidR="00D917AE" w:rsidRDefault="003A556C">
                  <w:pPr>
                    <w:pStyle w:val="negrito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4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0D2B34AE" w14:textId="77777777" w:rsidR="00D917AE" w:rsidRDefault="003A556C">
                  <w:pPr>
                    <w:pStyle w:val="negrito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4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4D90BFF7" w14:textId="77777777" w:rsidR="00D917AE" w:rsidRDefault="003A556C">
                  <w:pPr>
                    <w:pStyle w:val="negrito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4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45214EE1" w14:textId="77777777" w:rsidR="00D917AE" w:rsidRDefault="003A556C">
                  <w:pPr>
                    <w:pStyle w:val="negrito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4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29DBFA03" w14:textId="77777777" w:rsidR="00D917AE" w:rsidRDefault="003A556C">
                  <w:pPr>
                    <w:pStyle w:val="negrito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4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77130A9F" w14:textId="77777777" w:rsidR="00D917AE" w:rsidRDefault="003A556C">
                  <w:pPr>
                    <w:pStyle w:val="negrito"/>
                    <w:jc w:val="right"/>
                  </w:pPr>
                  <w:r>
                    <w:rPr>
                      <w:sz w:val="16"/>
                    </w:rPr>
                    <w:t>-645.693,97</w:t>
                  </w:r>
                </w:p>
              </w:tc>
              <w:tc>
                <w:tcPr>
                  <w:tcW w:w="14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308B652E" w14:textId="77777777" w:rsidR="00D917AE" w:rsidRDefault="003A556C">
                  <w:pPr>
                    <w:pStyle w:val="negrito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4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6EB57372" w14:textId="77777777" w:rsidR="00D917AE" w:rsidRDefault="003A556C">
                  <w:pPr>
                    <w:pStyle w:val="negrito"/>
                    <w:jc w:val="right"/>
                  </w:pPr>
                  <w:r>
                    <w:rPr>
                      <w:sz w:val="16"/>
                    </w:rPr>
                    <w:t>-645.693,97</w:t>
                  </w:r>
                </w:p>
              </w:tc>
            </w:tr>
          </w:tbl>
          <w:p w14:paraId="1724BE0C" w14:textId="77777777" w:rsidR="00D917AE" w:rsidRDefault="00D917AE">
            <w:pPr>
              <w:pStyle w:val="EMPTYCELLSTYLE"/>
            </w:pPr>
          </w:p>
        </w:tc>
        <w:tc>
          <w:tcPr>
            <w:tcW w:w="1" w:type="dxa"/>
          </w:tcPr>
          <w:p w14:paraId="779B9BA3" w14:textId="77777777" w:rsidR="00D917AE" w:rsidRDefault="00D917AE">
            <w:pPr>
              <w:pStyle w:val="EMPTYCELLSTYLE"/>
            </w:pPr>
          </w:p>
        </w:tc>
      </w:tr>
      <w:tr w:rsidR="00D917AE" w14:paraId="789B2927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7373FE27" w14:textId="77777777" w:rsidR="00D917AE" w:rsidRDefault="00D917AE">
            <w:pPr>
              <w:pStyle w:val="EMPTYCELLSTYLE"/>
            </w:pPr>
          </w:p>
        </w:tc>
        <w:tc>
          <w:tcPr>
            <w:tcW w:w="1604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3440"/>
              <w:gridCol w:w="1400"/>
              <w:gridCol w:w="1400"/>
              <w:gridCol w:w="1400"/>
              <w:gridCol w:w="1400"/>
              <w:gridCol w:w="1400"/>
              <w:gridCol w:w="1400"/>
              <w:gridCol w:w="1400"/>
              <w:gridCol w:w="1400"/>
              <w:gridCol w:w="1400"/>
            </w:tblGrid>
            <w:tr w:rsidR="00D917AE" w14:paraId="7C98454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3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43EA13A8" w14:textId="77777777" w:rsidR="00D917AE" w:rsidRDefault="003A556C">
                  <w:pPr>
                    <w:pStyle w:val="negrito"/>
                  </w:pPr>
                  <w:r>
                    <w:rPr>
                      <w:sz w:val="16"/>
                    </w:rPr>
                    <w:t>Aumento de Capital</w:t>
                  </w:r>
                </w:p>
              </w:tc>
              <w:tc>
                <w:tcPr>
                  <w:tcW w:w="14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0600E6AE" w14:textId="77777777" w:rsidR="00D917AE" w:rsidRDefault="003A556C">
                  <w:pPr>
                    <w:pStyle w:val="negrito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4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6B9E6219" w14:textId="77777777" w:rsidR="00D917AE" w:rsidRDefault="003A556C">
                  <w:pPr>
                    <w:pStyle w:val="negrito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4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36263E76" w14:textId="77777777" w:rsidR="00D917AE" w:rsidRDefault="003A556C">
                  <w:pPr>
                    <w:pStyle w:val="negrito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4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74370590" w14:textId="77777777" w:rsidR="00D917AE" w:rsidRDefault="003A556C">
                  <w:pPr>
                    <w:pStyle w:val="negrito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4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7DDD5733" w14:textId="77777777" w:rsidR="00D917AE" w:rsidRDefault="003A556C">
                  <w:pPr>
                    <w:pStyle w:val="negrito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4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2F674354" w14:textId="77777777" w:rsidR="00D917AE" w:rsidRDefault="003A556C">
                  <w:pPr>
                    <w:pStyle w:val="negrito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4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278EB479" w14:textId="77777777" w:rsidR="00D917AE" w:rsidRDefault="003A556C">
                  <w:pPr>
                    <w:pStyle w:val="negrito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4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28AE6053" w14:textId="77777777" w:rsidR="00D917AE" w:rsidRDefault="003A556C">
                  <w:pPr>
                    <w:pStyle w:val="negrito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4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44B205E0" w14:textId="77777777" w:rsidR="00D917AE" w:rsidRDefault="003A556C">
                  <w:pPr>
                    <w:pStyle w:val="negrito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78A6AC00" w14:textId="77777777" w:rsidR="00D917AE" w:rsidRDefault="00D917AE">
            <w:pPr>
              <w:pStyle w:val="EMPTYCELLSTYLE"/>
            </w:pPr>
          </w:p>
        </w:tc>
        <w:tc>
          <w:tcPr>
            <w:tcW w:w="1" w:type="dxa"/>
          </w:tcPr>
          <w:p w14:paraId="2D217BE7" w14:textId="77777777" w:rsidR="00D917AE" w:rsidRDefault="00D917AE">
            <w:pPr>
              <w:pStyle w:val="EMPTYCELLSTYLE"/>
            </w:pPr>
          </w:p>
        </w:tc>
      </w:tr>
      <w:tr w:rsidR="00D917AE" w14:paraId="46E4E2E8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7386AE02" w14:textId="77777777" w:rsidR="00D917AE" w:rsidRDefault="00D917AE">
            <w:pPr>
              <w:pStyle w:val="EMPTYCELLSTYLE"/>
            </w:pPr>
          </w:p>
        </w:tc>
        <w:tc>
          <w:tcPr>
            <w:tcW w:w="1604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3440"/>
              <w:gridCol w:w="1400"/>
              <w:gridCol w:w="1400"/>
              <w:gridCol w:w="1400"/>
              <w:gridCol w:w="1400"/>
              <w:gridCol w:w="1400"/>
              <w:gridCol w:w="1400"/>
              <w:gridCol w:w="1400"/>
              <w:gridCol w:w="1400"/>
              <w:gridCol w:w="1400"/>
            </w:tblGrid>
            <w:tr w:rsidR="00D917AE" w14:paraId="4F55D96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3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10CE71D9" w14:textId="77777777" w:rsidR="00D917AE" w:rsidRDefault="003A556C">
                  <w:pPr>
                    <w:pStyle w:val="negrito"/>
                  </w:pPr>
                  <w:r>
                    <w:rPr>
                      <w:sz w:val="16"/>
                    </w:rPr>
                    <w:t>Resultado do Exercício</w:t>
                  </w:r>
                </w:p>
              </w:tc>
              <w:tc>
                <w:tcPr>
                  <w:tcW w:w="14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5AF253B1" w14:textId="77777777" w:rsidR="00D917AE" w:rsidRDefault="003A556C">
                  <w:pPr>
                    <w:pStyle w:val="negrito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4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1D81A08B" w14:textId="77777777" w:rsidR="00D917AE" w:rsidRDefault="003A556C">
                  <w:pPr>
                    <w:pStyle w:val="negrito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4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10F8B5E9" w14:textId="77777777" w:rsidR="00D917AE" w:rsidRDefault="003A556C">
                  <w:pPr>
                    <w:pStyle w:val="negrito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4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30677513" w14:textId="77777777" w:rsidR="00D917AE" w:rsidRDefault="003A556C">
                  <w:pPr>
                    <w:pStyle w:val="negrito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4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0C03340B" w14:textId="77777777" w:rsidR="00D917AE" w:rsidRDefault="003A556C">
                  <w:pPr>
                    <w:pStyle w:val="negrito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4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71F0512D" w14:textId="77777777" w:rsidR="00D917AE" w:rsidRDefault="003A556C">
                  <w:pPr>
                    <w:pStyle w:val="negrito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4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2B671A9E" w14:textId="77777777" w:rsidR="00D917AE" w:rsidRDefault="003A556C">
                  <w:pPr>
                    <w:pStyle w:val="negrito"/>
                    <w:jc w:val="right"/>
                  </w:pPr>
                  <w:r>
                    <w:rPr>
                      <w:sz w:val="16"/>
                    </w:rPr>
                    <w:t>3.749.887,92</w:t>
                  </w:r>
                </w:p>
              </w:tc>
              <w:tc>
                <w:tcPr>
                  <w:tcW w:w="14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2D74EF33" w14:textId="77777777" w:rsidR="00D917AE" w:rsidRDefault="003A556C">
                  <w:pPr>
                    <w:pStyle w:val="negrito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4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7A093C29" w14:textId="77777777" w:rsidR="00D917AE" w:rsidRDefault="003A556C">
                  <w:pPr>
                    <w:pStyle w:val="negrito"/>
                    <w:jc w:val="right"/>
                  </w:pPr>
                  <w:r>
                    <w:rPr>
                      <w:sz w:val="16"/>
                    </w:rPr>
                    <w:t>3.749.887,92</w:t>
                  </w:r>
                </w:p>
              </w:tc>
            </w:tr>
          </w:tbl>
          <w:p w14:paraId="2B82C6B3" w14:textId="77777777" w:rsidR="00D917AE" w:rsidRDefault="00D917AE">
            <w:pPr>
              <w:pStyle w:val="EMPTYCELLSTYLE"/>
            </w:pPr>
          </w:p>
        </w:tc>
        <w:tc>
          <w:tcPr>
            <w:tcW w:w="1" w:type="dxa"/>
          </w:tcPr>
          <w:p w14:paraId="530D78EC" w14:textId="77777777" w:rsidR="00D917AE" w:rsidRDefault="00D917AE">
            <w:pPr>
              <w:pStyle w:val="EMPTYCELLSTYLE"/>
            </w:pPr>
          </w:p>
        </w:tc>
      </w:tr>
      <w:tr w:rsidR="00D917AE" w14:paraId="7878220B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55E1AAB5" w14:textId="77777777" w:rsidR="00D917AE" w:rsidRDefault="00D917AE">
            <w:pPr>
              <w:pStyle w:val="EMPTYCELLSTYLE"/>
            </w:pPr>
          </w:p>
        </w:tc>
        <w:tc>
          <w:tcPr>
            <w:tcW w:w="1604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3440"/>
              <w:gridCol w:w="1400"/>
              <w:gridCol w:w="1400"/>
              <w:gridCol w:w="1400"/>
              <w:gridCol w:w="1400"/>
              <w:gridCol w:w="1400"/>
              <w:gridCol w:w="1400"/>
              <w:gridCol w:w="1400"/>
              <w:gridCol w:w="1400"/>
              <w:gridCol w:w="1400"/>
            </w:tblGrid>
            <w:tr w:rsidR="00D917AE" w14:paraId="7EE4313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3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4D5EC615" w14:textId="77777777" w:rsidR="00D917AE" w:rsidRDefault="003A556C">
                  <w:pPr>
                    <w:pStyle w:val="negrito"/>
                  </w:pPr>
                  <w:r>
                    <w:rPr>
                      <w:sz w:val="16"/>
                    </w:rPr>
                    <w:t>Constituição/Reversão de Reservas</w:t>
                  </w:r>
                </w:p>
              </w:tc>
              <w:tc>
                <w:tcPr>
                  <w:tcW w:w="14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47E1F5C9" w14:textId="77777777" w:rsidR="00D917AE" w:rsidRDefault="003A556C">
                  <w:pPr>
                    <w:pStyle w:val="negrito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4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429EF7E9" w14:textId="77777777" w:rsidR="00D917AE" w:rsidRDefault="003A556C">
                  <w:pPr>
                    <w:pStyle w:val="negrito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4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679981F4" w14:textId="77777777" w:rsidR="00D917AE" w:rsidRDefault="003A556C">
                  <w:pPr>
                    <w:pStyle w:val="negrito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4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071B6574" w14:textId="77777777" w:rsidR="00D917AE" w:rsidRDefault="003A556C">
                  <w:pPr>
                    <w:pStyle w:val="negrito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4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410FD7A0" w14:textId="77777777" w:rsidR="00D917AE" w:rsidRDefault="003A556C">
                  <w:pPr>
                    <w:pStyle w:val="negrito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4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17CFEFB7" w14:textId="77777777" w:rsidR="00D917AE" w:rsidRDefault="003A556C">
                  <w:pPr>
                    <w:pStyle w:val="negrito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4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1F2C0A1D" w14:textId="77777777" w:rsidR="00D917AE" w:rsidRDefault="003A556C">
                  <w:pPr>
                    <w:pStyle w:val="negrito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4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778CAAB6" w14:textId="77777777" w:rsidR="00D917AE" w:rsidRDefault="003A556C">
                  <w:pPr>
                    <w:pStyle w:val="negrito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4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6A7E0073" w14:textId="77777777" w:rsidR="00D917AE" w:rsidRDefault="003A556C">
                  <w:pPr>
                    <w:pStyle w:val="negrito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133FF07B" w14:textId="77777777" w:rsidR="00D917AE" w:rsidRDefault="00D917AE">
            <w:pPr>
              <w:pStyle w:val="EMPTYCELLSTYLE"/>
            </w:pPr>
          </w:p>
        </w:tc>
        <w:tc>
          <w:tcPr>
            <w:tcW w:w="1" w:type="dxa"/>
          </w:tcPr>
          <w:p w14:paraId="16F963D8" w14:textId="77777777" w:rsidR="00D917AE" w:rsidRDefault="00D917AE">
            <w:pPr>
              <w:pStyle w:val="EMPTYCELLSTYLE"/>
            </w:pPr>
          </w:p>
        </w:tc>
      </w:tr>
      <w:tr w:rsidR="00D917AE" w14:paraId="1B56DD7E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33BEF243" w14:textId="77777777" w:rsidR="00D917AE" w:rsidRDefault="00D917AE">
            <w:pPr>
              <w:pStyle w:val="EMPTYCELLSTYLE"/>
            </w:pPr>
          </w:p>
        </w:tc>
        <w:tc>
          <w:tcPr>
            <w:tcW w:w="1604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3440"/>
              <w:gridCol w:w="1400"/>
              <w:gridCol w:w="1400"/>
              <w:gridCol w:w="1400"/>
              <w:gridCol w:w="1400"/>
              <w:gridCol w:w="1400"/>
              <w:gridCol w:w="1400"/>
              <w:gridCol w:w="1400"/>
              <w:gridCol w:w="1400"/>
              <w:gridCol w:w="1400"/>
            </w:tblGrid>
            <w:tr w:rsidR="00D917AE" w14:paraId="25D9A46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3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3F60CE54" w14:textId="77777777" w:rsidR="00D917AE" w:rsidRDefault="003A556C">
                  <w:pPr>
                    <w:pStyle w:val="negrito"/>
                  </w:pPr>
                  <w:r>
                    <w:rPr>
                      <w:sz w:val="16"/>
                    </w:rPr>
                    <w:t>Dividendos</w:t>
                  </w:r>
                </w:p>
              </w:tc>
              <w:tc>
                <w:tcPr>
                  <w:tcW w:w="14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7FD84C1F" w14:textId="77777777" w:rsidR="00D917AE" w:rsidRDefault="003A556C">
                  <w:pPr>
                    <w:pStyle w:val="negrito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4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27ED38C6" w14:textId="77777777" w:rsidR="00D917AE" w:rsidRDefault="003A556C">
                  <w:pPr>
                    <w:pStyle w:val="negrito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4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52A7D2FA" w14:textId="77777777" w:rsidR="00D917AE" w:rsidRDefault="003A556C">
                  <w:pPr>
                    <w:pStyle w:val="negrito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4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0B55B2DD" w14:textId="77777777" w:rsidR="00D917AE" w:rsidRDefault="003A556C">
                  <w:pPr>
                    <w:pStyle w:val="negrito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4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71BB8D4B" w14:textId="77777777" w:rsidR="00D917AE" w:rsidRDefault="003A556C">
                  <w:pPr>
                    <w:pStyle w:val="negrito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4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43285B40" w14:textId="77777777" w:rsidR="00D917AE" w:rsidRDefault="003A556C">
                  <w:pPr>
                    <w:pStyle w:val="negrito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4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7E417A64" w14:textId="77777777" w:rsidR="00D917AE" w:rsidRDefault="003A556C">
                  <w:pPr>
                    <w:pStyle w:val="negrito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4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31014DDB" w14:textId="77777777" w:rsidR="00D917AE" w:rsidRDefault="003A556C">
                  <w:pPr>
                    <w:pStyle w:val="negrito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4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1A14AA65" w14:textId="77777777" w:rsidR="00D917AE" w:rsidRDefault="003A556C">
                  <w:pPr>
                    <w:pStyle w:val="negrito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29840637" w14:textId="77777777" w:rsidR="00D917AE" w:rsidRDefault="00D917AE">
            <w:pPr>
              <w:pStyle w:val="EMPTYCELLSTYLE"/>
            </w:pPr>
          </w:p>
        </w:tc>
        <w:tc>
          <w:tcPr>
            <w:tcW w:w="1" w:type="dxa"/>
          </w:tcPr>
          <w:p w14:paraId="48EF31D0" w14:textId="77777777" w:rsidR="00D917AE" w:rsidRDefault="00D917AE">
            <w:pPr>
              <w:pStyle w:val="EMPTYCELLSTYLE"/>
            </w:pPr>
          </w:p>
        </w:tc>
      </w:tr>
      <w:tr w:rsidR="00D917AE" w14:paraId="275AC7BF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6E7BF7F2" w14:textId="77777777" w:rsidR="00D917AE" w:rsidRDefault="00D917AE">
            <w:pPr>
              <w:pStyle w:val="EMPTYCELLSTYLE"/>
            </w:pPr>
          </w:p>
        </w:tc>
        <w:tc>
          <w:tcPr>
            <w:tcW w:w="1604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3440"/>
              <w:gridCol w:w="1400"/>
              <w:gridCol w:w="1400"/>
              <w:gridCol w:w="1400"/>
              <w:gridCol w:w="1400"/>
              <w:gridCol w:w="1400"/>
              <w:gridCol w:w="1400"/>
              <w:gridCol w:w="1400"/>
              <w:gridCol w:w="1400"/>
              <w:gridCol w:w="1400"/>
            </w:tblGrid>
            <w:tr w:rsidR="00D917AE" w14:paraId="72EC539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3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24E40291" w14:textId="77777777" w:rsidR="00D917AE" w:rsidRDefault="003A556C">
                  <w:pPr>
                    <w:pStyle w:val="negrito1"/>
                  </w:pPr>
                  <w:r>
                    <w:rPr>
                      <w:sz w:val="16"/>
                    </w:rPr>
                    <w:t>Saldo Final Exercício Atual</w:t>
                  </w:r>
                </w:p>
              </w:tc>
              <w:tc>
                <w:tcPr>
                  <w:tcW w:w="14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5A432DB2" w14:textId="77777777" w:rsidR="00D917AE" w:rsidRDefault="003A556C">
                  <w:pPr>
                    <w:pStyle w:val="negrito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4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5E3CE845" w14:textId="77777777" w:rsidR="00D917AE" w:rsidRDefault="003A556C">
                  <w:pPr>
                    <w:pStyle w:val="negrito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4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61A77A67" w14:textId="77777777" w:rsidR="00D917AE" w:rsidRDefault="003A556C">
                  <w:pPr>
                    <w:pStyle w:val="negrito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4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710FAB5D" w14:textId="77777777" w:rsidR="00D917AE" w:rsidRDefault="003A556C">
                  <w:pPr>
                    <w:pStyle w:val="negrito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4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012E08D9" w14:textId="77777777" w:rsidR="00D917AE" w:rsidRDefault="003A556C">
                  <w:pPr>
                    <w:pStyle w:val="negrito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4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5E161C43" w14:textId="77777777" w:rsidR="00D917AE" w:rsidRDefault="003A556C">
                  <w:pPr>
                    <w:pStyle w:val="negrito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4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11470F5C" w14:textId="77777777" w:rsidR="00D917AE" w:rsidRDefault="003A556C">
                  <w:pPr>
                    <w:pStyle w:val="negrito1"/>
                    <w:jc w:val="right"/>
                  </w:pPr>
                  <w:r>
                    <w:rPr>
                      <w:sz w:val="16"/>
                    </w:rPr>
                    <w:t>-4.395.581,89</w:t>
                  </w:r>
                </w:p>
              </w:tc>
              <w:tc>
                <w:tcPr>
                  <w:tcW w:w="14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6E24F344" w14:textId="77777777" w:rsidR="00D917AE" w:rsidRDefault="003A556C">
                  <w:pPr>
                    <w:pStyle w:val="negrito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4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1A957669" w14:textId="77777777" w:rsidR="00D917AE" w:rsidRDefault="003A556C">
                  <w:pPr>
                    <w:pStyle w:val="negrito1"/>
                    <w:jc w:val="right"/>
                  </w:pPr>
                  <w:r>
                    <w:rPr>
                      <w:sz w:val="16"/>
                    </w:rPr>
                    <w:t>-4.395.581,89</w:t>
                  </w:r>
                </w:p>
              </w:tc>
            </w:tr>
          </w:tbl>
          <w:p w14:paraId="6F509416" w14:textId="77777777" w:rsidR="00D917AE" w:rsidRDefault="00D917AE">
            <w:pPr>
              <w:pStyle w:val="EMPTYCELLSTYLE"/>
            </w:pPr>
          </w:p>
        </w:tc>
        <w:tc>
          <w:tcPr>
            <w:tcW w:w="1" w:type="dxa"/>
          </w:tcPr>
          <w:p w14:paraId="014DF91F" w14:textId="77777777" w:rsidR="00D917AE" w:rsidRDefault="00D917AE">
            <w:pPr>
              <w:pStyle w:val="EMPTYCELLSTYLE"/>
            </w:pPr>
          </w:p>
        </w:tc>
      </w:tr>
      <w:tr w:rsidR="00D917AE" w14:paraId="2069A826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60ADA7AD" w14:textId="77777777" w:rsidR="00D917AE" w:rsidRDefault="00D917AE">
            <w:pPr>
              <w:pStyle w:val="EMPTYCELLSTYLE"/>
            </w:pPr>
          </w:p>
        </w:tc>
        <w:tc>
          <w:tcPr>
            <w:tcW w:w="111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069385" w14:textId="77777777" w:rsidR="00D917AE" w:rsidRDefault="00D917AE"/>
        </w:tc>
        <w:tc>
          <w:tcPr>
            <w:tcW w:w="4940" w:type="dxa"/>
          </w:tcPr>
          <w:p w14:paraId="74561441" w14:textId="77777777" w:rsidR="00D917AE" w:rsidRDefault="00D917AE">
            <w:pPr>
              <w:pStyle w:val="EMPTYCELLSTYLE"/>
            </w:pPr>
          </w:p>
        </w:tc>
        <w:tc>
          <w:tcPr>
            <w:tcW w:w="1" w:type="dxa"/>
          </w:tcPr>
          <w:p w14:paraId="2553F1A2" w14:textId="77777777" w:rsidR="00D917AE" w:rsidRDefault="00D917AE">
            <w:pPr>
              <w:pStyle w:val="EMPTYCELLSTYLE"/>
            </w:pPr>
          </w:p>
        </w:tc>
      </w:tr>
      <w:tr w:rsidR="00D917AE" w14:paraId="4144514A" w14:textId="77777777">
        <w:tblPrEx>
          <w:tblCellMar>
            <w:top w:w="0" w:type="dxa"/>
            <w:bottom w:w="0" w:type="dxa"/>
          </w:tblCellMar>
        </w:tblPrEx>
        <w:trPr>
          <w:trHeight w:hRule="exact" w:val="2200"/>
        </w:trPr>
        <w:tc>
          <w:tcPr>
            <w:tcW w:w="1" w:type="dxa"/>
          </w:tcPr>
          <w:p w14:paraId="10647A8C" w14:textId="77777777" w:rsidR="00D917AE" w:rsidRDefault="00D917AE">
            <w:pPr>
              <w:pStyle w:val="EMPTYCELLSTYLE"/>
            </w:pPr>
          </w:p>
        </w:tc>
        <w:tc>
          <w:tcPr>
            <w:tcW w:w="3200" w:type="dxa"/>
          </w:tcPr>
          <w:p w14:paraId="79BDFDEF" w14:textId="77777777" w:rsidR="00D917AE" w:rsidRDefault="00D917AE">
            <w:pPr>
              <w:pStyle w:val="EMPTYCELLSTYLE"/>
            </w:pPr>
          </w:p>
        </w:tc>
        <w:tc>
          <w:tcPr>
            <w:tcW w:w="500" w:type="dxa"/>
          </w:tcPr>
          <w:p w14:paraId="08C3B90E" w14:textId="77777777" w:rsidR="00D917AE" w:rsidRDefault="00D917AE">
            <w:pPr>
              <w:pStyle w:val="EMPTYCELLSTYLE"/>
            </w:pPr>
          </w:p>
        </w:tc>
        <w:tc>
          <w:tcPr>
            <w:tcW w:w="3200" w:type="dxa"/>
          </w:tcPr>
          <w:p w14:paraId="579F120B" w14:textId="77777777" w:rsidR="00D917AE" w:rsidRDefault="00D917AE">
            <w:pPr>
              <w:pStyle w:val="EMPTYCELLSTYLE"/>
            </w:pPr>
          </w:p>
        </w:tc>
        <w:tc>
          <w:tcPr>
            <w:tcW w:w="500" w:type="dxa"/>
          </w:tcPr>
          <w:p w14:paraId="0C842689" w14:textId="77777777" w:rsidR="00D917AE" w:rsidRDefault="00D917AE">
            <w:pPr>
              <w:pStyle w:val="EMPTYCELLSTYLE"/>
            </w:pPr>
          </w:p>
        </w:tc>
        <w:tc>
          <w:tcPr>
            <w:tcW w:w="3200" w:type="dxa"/>
          </w:tcPr>
          <w:p w14:paraId="44C716E2" w14:textId="77777777" w:rsidR="00D917AE" w:rsidRDefault="00D917AE">
            <w:pPr>
              <w:pStyle w:val="EMPTYCELLSTYLE"/>
            </w:pPr>
          </w:p>
        </w:tc>
        <w:tc>
          <w:tcPr>
            <w:tcW w:w="500" w:type="dxa"/>
          </w:tcPr>
          <w:p w14:paraId="24C5B006" w14:textId="77777777" w:rsidR="00D917AE" w:rsidRDefault="00D917AE">
            <w:pPr>
              <w:pStyle w:val="EMPTYCELLSTYLE"/>
            </w:pPr>
          </w:p>
        </w:tc>
        <w:tc>
          <w:tcPr>
            <w:tcW w:w="4940" w:type="dxa"/>
          </w:tcPr>
          <w:p w14:paraId="4EFE9A70" w14:textId="77777777" w:rsidR="00D917AE" w:rsidRDefault="00D917AE">
            <w:pPr>
              <w:pStyle w:val="EMPTYCELLSTYLE"/>
            </w:pPr>
          </w:p>
        </w:tc>
        <w:tc>
          <w:tcPr>
            <w:tcW w:w="1" w:type="dxa"/>
          </w:tcPr>
          <w:p w14:paraId="1877A6BD" w14:textId="77777777" w:rsidR="00D917AE" w:rsidRDefault="00D917AE">
            <w:pPr>
              <w:pStyle w:val="EMPTYCELLSTYLE"/>
            </w:pPr>
          </w:p>
        </w:tc>
      </w:tr>
      <w:tr w:rsidR="00D917AE" w14:paraId="018C02B3" w14:textId="77777777">
        <w:tblPrEx>
          <w:tblCellMar>
            <w:top w:w="0" w:type="dxa"/>
            <w:bottom w:w="0" w:type="dxa"/>
          </w:tblCellMar>
        </w:tblPrEx>
        <w:trPr>
          <w:trHeight w:hRule="exact" w:val="800"/>
        </w:trPr>
        <w:tc>
          <w:tcPr>
            <w:tcW w:w="1" w:type="dxa"/>
          </w:tcPr>
          <w:p w14:paraId="74EF594C" w14:textId="77777777" w:rsidR="00D917AE" w:rsidRDefault="00D917AE">
            <w:pPr>
              <w:pStyle w:val="EMPTYCELLSTYLE"/>
            </w:pPr>
          </w:p>
        </w:tc>
        <w:tc>
          <w:tcPr>
            <w:tcW w:w="3200" w:type="dxa"/>
            <w:tcBorders>
              <w:top w:val="single" w:sz="8" w:space="0" w:color="000000"/>
            </w:tcBorders>
            <w:tcMar>
              <w:top w:w="80" w:type="dxa"/>
              <w:left w:w="0" w:type="dxa"/>
              <w:bottom w:w="0" w:type="dxa"/>
              <w:right w:w="0" w:type="dxa"/>
            </w:tcMar>
          </w:tcPr>
          <w:p w14:paraId="1D41BB83" w14:textId="77777777" w:rsidR="00D917AE" w:rsidRDefault="003A556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JOEL SANTOS SUBDA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PREFEITO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CPF 004.763.250-05</w:t>
            </w:r>
          </w:p>
        </w:tc>
        <w:tc>
          <w:tcPr>
            <w:tcW w:w="500" w:type="dxa"/>
          </w:tcPr>
          <w:p w14:paraId="7DC350A6" w14:textId="77777777" w:rsidR="00D917AE" w:rsidRDefault="00D917AE">
            <w:pPr>
              <w:pStyle w:val="EMPTYCELLSTYLE"/>
            </w:pPr>
          </w:p>
        </w:tc>
        <w:tc>
          <w:tcPr>
            <w:tcW w:w="3200" w:type="dxa"/>
            <w:tcBorders>
              <w:top w:val="single" w:sz="8" w:space="0" w:color="000000"/>
            </w:tcBorders>
            <w:tcMar>
              <w:top w:w="80" w:type="dxa"/>
              <w:left w:w="0" w:type="dxa"/>
              <w:bottom w:w="0" w:type="dxa"/>
              <w:right w:w="0" w:type="dxa"/>
            </w:tcMar>
          </w:tcPr>
          <w:p w14:paraId="48F9FC1F" w14:textId="77777777" w:rsidR="00D917AE" w:rsidRDefault="003A556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RUDI NEI DALMOLIN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SECRETÁRIO MUNICIPAL DA FAZENDA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CPF 039.577.996-00</w:t>
            </w:r>
          </w:p>
        </w:tc>
        <w:tc>
          <w:tcPr>
            <w:tcW w:w="500" w:type="dxa"/>
          </w:tcPr>
          <w:p w14:paraId="394A0901" w14:textId="77777777" w:rsidR="00D917AE" w:rsidRDefault="00D917AE">
            <w:pPr>
              <w:pStyle w:val="EMPTYCELLSTYLE"/>
            </w:pPr>
          </w:p>
        </w:tc>
        <w:tc>
          <w:tcPr>
            <w:tcW w:w="3200" w:type="dxa"/>
            <w:tcBorders>
              <w:top w:val="single" w:sz="8" w:space="0" w:color="000000"/>
            </w:tcBorders>
            <w:tcMar>
              <w:top w:w="80" w:type="dxa"/>
              <w:left w:w="0" w:type="dxa"/>
              <w:bottom w:w="0" w:type="dxa"/>
              <w:right w:w="0" w:type="dxa"/>
            </w:tcMar>
          </w:tcPr>
          <w:p w14:paraId="684839BC" w14:textId="77777777" w:rsidR="00D917AE" w:rsidRDefault="003A556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MAURO SÉRGIO ROCHA DA SILVA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TÉCNICO EM CONTABILIDADE - CONTADOR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</w:r>
          </w:p>
        </w:tc>
        <w:tc>
          <w:tcPr>
            <w:tcW w:w="500" w:type="dxa"/>
          </w:tcPr>
          <w:p w14:paraId="35DBE15A" w14:textId="77777777" w:rsidR="00D917AE" w:rsidRDefault="00D917AE">
            <w:pPr>
              <w:pStyle w:val="EMPTYCELLSTYLE"/>
            </w:pPr>
          </w:p>
        </w:tc>
        <w:tc>
          <w:tcPr>
            <w:tcW w:w="4940" w:type="dxa"/>
          </w:tcPr>
          <w:p w14:paraId="4F60FD6E" w14:textId="77777777" w:rsidR="00D917AE" w:rsidRDefault="00D917AE">
            <w:pPr>
              <w:pStyle w:val="EMPTYCELLSTYLE"/>
            </w:pPr>
          </w:p>
        </w:tc>
        <w:tc>
          <w:tcPr>
            <w:tcW w:w="1" w:type="dxa"/>
          </w:tcPr>
          <w:p w14:paraId="56E74697" w14:textId="77777777" w:rsidR="00D917AE" w:rsidRDefault="00D917AE">
            <w:pPr>
              <w:pStyle w:val="EMPTYCELLSTYLE"/>
            </w:pPr>
          </w:p>
        </w:tc>
      </w:tr>
      <w:tr w:rsidR="00D917AE" w14:paraId="7E9E5D34" w14:textId="77777777">
        <w:tblPrEx>
          <w:tblCellMar>
            <w:top w:w="0" w:type="dxa"/>
            <w:bottom w:w="0" w:type="dxa"/>
          </w:tblCellMar>
        </w:tblPrEx>
        <w:trPr>
          <w:trHeight w:hRule="exact" w:val="800"/>
        </w:trPr>
        <w:tc>
          <w:tcPr>
            <w:tcW w:w="1" w:type="dxa"/>
          </w:tcPr>
          <w:p w14:paraId="73503975" w14:textId="77777777" w:rsidR="00D917AE" w:rsidRDefault="00D917AE">
            <w:pPr>
              <w:pStyle w:val="EMPTYCELLSTYLE"/>
            </w:pPr>
          </w:p>
        </w:tc>
        <w:tc>
          <w:tcPr>
            <w:tcW w:w="3200" w:type="dxa"/>
          </w:tcPr>
          <w:p w14:paraId="67B932B1" w14:textId="77777777" w:rsidR="00D917AE" w:rsidRDefault="00D917AE">
            <w:pPr>
              <w:pStyle w:val="EMPTYCELLSTYLE"/>
            </w:pPr>
          </w:p>
        </w:tc>
        <w:tc>
          <w:tcPr>
            <w:tcW w:w="500" w:type="dxa"/>
          </w:tcPr>
          <w:p w14:paraId="46DA98FA" w14:textId="77777777" w:rsidR="00D917AE" w:rsidRDefault="00D917AE">
            <w:pPr>
              <w:pStyle w:val="EMPTYCELLSTYLE"/>
            </w:pPr>
          </w:p>
        </w:tc>
        <w:tc>
          <w:tcPr>
            <w:tcW w:w="3200" w:type="dxa"/>
          </w:tcPr>
          <w:p w14:paraId="4B2B7F25" w14:textId="77777777" w:rsidR="00D917AE" w:rsidRDefault="00D917AE">
            <w:pPr>
              <w:pStyle w:val="EMPTYCELLSTYLE"/>
            </w:pPr>
          </w:p>
        </w:tc>
        <w:tc>
          <w:tcPr>
            <w:tcW w:w="500" w:type="dxa"/>
          </w:tcPr>
          <w:p w14:paraId="5EB97D7D" w14:textId="77777777" w:rsidR="00D917AE" w:rsidRDefault="00D917AE">
            <w:pPr>
              <w:pStyle w:val="EMPTYCELLSTYLE"/>
            </w:pPr>
          </w:p>
        </w:tc>
        <w:tc>
          <w:tcPr>
            <w:tcW w:w="3200" w:type="dxa"/>
          </w:tcPr>
          <w:p w14:paraId="0D101674" w14:textId="77777777" w:rsidR="00D917AE" w:rsidRDefault="00D917AE">
            <w:pPr>
              <w:pStyle w:val="EMPTYCELLSTYLE"/>
            </w:pPr>
          </w:p>
        </w:tc>
        <w:tc>
          <w:tcPr>
            <w:tcW w:w="500" w:type="dxa"/>
          </w:tcPr>
          <w:p w14:paraId="3D3A2526" w14:textId="77777777" w:rsidR="00D917AE" w:rsidRDefault="00D917AE">
            <w:pPr>
              <w:pStyle w:val="EMPTYCELLSTYLE"/>
            </w:pPr>
          </w:p>
        </w:tc>
        <w:tc>
          <w:tcPr>
            <w:tcW w:w="4940" w:type="dxa"/>
          </w:tcPr>
          <w:p w14:paraId="7AB007CE" w14:textId="77777777" w:rsidR="00D917AE" w:rsidRDefault="00D917AE">
            <w:pPr>
              <w:pStyle w:val="EMPTYCELLSTYLE"/>
            </w:pPr>
          </w:p>
        </w:tc>
        <w:tc>
          <w:tcPr>
            <w:tcW w:w="1" w:type="dxa"/>
          </w:tcPr>
          <w:p w14:paraId="4E286458" w14:textId="77777777" w:rsidR="00D917AE" w:rsidRDefault="00D917AE">
            <w:pPr>
              <w:pStyle w:val="EMPTYCELLSTYLE"/>
            </w:pPr>
          </w:p>
        </w:tc>
      </w:tr>
      <w:tr w:rsidR="00D917AE" w14:paraId="0A108832" w14:textId="77777777">
        <w:tblPrEx>
          <w:tblCellMar>
            <w:top w:w="0" w:type="dxa"/>
            <w:bottom w:w="0" w:type="dxa"/>
          </w:tblCellMar>
        </w:tblPrEx>
        <w:trPr>
          <w:trHeight w:hRule="exact" w:val="800"/>
        </w:trPr>
        <w:tc>
          <w:tcPr>
            <w:tcW w:w="1" w:type="dxa"/>
          </w:tcPr>
          <w:p w14:paraId="1C6AA0E8" w14:textId="77777777" w:rsidR="00D917AE" w:rsidRDefault="00D917AE">
            <w:pPr>
              <w:pStyle w:val="EMPTYCELLSTYLE"/>
            </w:pPr>
          </w:p>
        </w:tc>
        <w:tc>
          <w:tcPr>
            <w:tcW w:w="3200" w:type="dxa"/>
            <w:tcBorders>
              <w:top w:val="single" w:sz="8" w:space="0" w:color="000000"/>
            </w:tcBorders>
            <w:tcMar>
              <w:top w:w="80" w:type="dxa"/>
              <w:left w:w="0" w:type="dxa"/>
              <w:bottom w:w="0" w:type="dxa"/>
              <w:right w:w="0" w:type="dxa"/>
            </w:tcMar>
          </w:tcPr>
          <w:p w14:paraId="41ABB86D" w14:textId="77777777" w:rsidR="00D917AE" w:rsidRDefault="003A556C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VANESSA HOLZ WASKOW ABDALA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RESPONSÁVEL PELO CONTROLE INTERNO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</w:r>
          </w:p>
        </w:tc>
        <w:tc>
          <w:tcPr>
            <w:tcW w:w="500" w:type="dxa"/>
          </w:tcPr>
          <w:p w14:paraId="73CF06C2" w14:textId="77777777" w:rsidR="00D917AE" w:rsidRDefault="00D917AE">
            <w:pPr>
              <w:pStyle w:val="EMPTYCELLSTYLE"/>
            </w:pPr>
          </w:p>
        </w:tc>
        <w:tc>
          <w:tcPr>
            <w:tcW w:w="3200" w:type="dxa"/>
          </w:tcPr>
          <w:p w14:paraId="68434685" w14:textId="77777777" w:rsidR="00D917AE" w:rsidRDefault="00D917AE">
            <w:pPr>
              <w:pStyle w:val="EMPTYCELLSTYLE"/>
            </w:pPr>
          </w:p>
        </w:tc>
        <w:tc>
          <w:tcPr>
            <w:tcW w:w="500" w:type="dxa"/>
          </w:tcPr>
          <w:p w14:paraId="77F55ADE" w14:textId="77777777" w:rsidR="00D917AE" w:rsidRDefault="00D917AE">
            <w:pPr>
              <w:pStyle w:val="EMPTYCELLSTYLE"/>
            </w:pPr>
          </w:p>
        </w:tc>
        <w:tc>
          <w:tcPr>
            <w:tcW w:w="3200" w:type="dxa"/>
          </w:tcPr>
          <w:p w14:paraId="1AABEED6" w14:textId="77777777" w:rsidR="00D917AE" w:rsidRDefault="00D917AE">
            <w:pPr>
              <w:pStyle w:val="EMPTYCELLSTYLE"/>
            </w:pPr>
          </w:p>
        </w:tc>
        <w:tc>
          <w:tcPr>
            <w:tcW w:w="500" w:type="dxa"/>
          </w:tcPr>
          <w:p w14:paraId="50F648B4" w14:textId="77777777" w:rsidR="00D917AE" w:rsidRDefault="00D917AE">
            <w:pPr>
              <w:pStyle w:val="EMPTYCELLSTYLE"/>
            </w:pPr>
          </w:p>
        </w:tc>
        <w:tc>
          <w:tcPr>
            <w:tcW w:w="4940" w:type="dxa"/>
          </w:tcPr>
          <w:p w14:paraId="13500DBD" w14:textId="77777777" w:rsidR="00D917AE" w:rsidRDefault="00D917AE">
            <w:pPr>
              <w:pStyle w:val="EMPTYCELLSTYLE"/>
            </w:pPr>
          </w:p>
        </w:tc>
        <w:tc>
          <w:tcPr>
            <w:tcW w:w="1" w:type="dxa"/>
          </w:tcPr>
          <w:p w14:paraId="012BD82B" w14:textId="77777777" w:rsidR="00D917AE" w:rsidRDefault="00D917AE">
            <w:pPr>
              <w:pStyle w:val="EMPTYCELLSTYLE"/>
            </w:pPr>
          </w:p>
        </w:tc>
      </w:tr>
      <w:tr w:rsidR="00D917AE" w14:paraId="72E4F67D" w14:textId="77777777">
        <w:tblPrEx>
          <w:tblCellMar>
            <w:top w:w="0" w:type="dxa"/>
            <w:bottom w:w="0" w:type="dxa"/>
          </w:tblCellMar>
        </w:tblPrEx>
        <w:trPr>
          <w:trHeight w:hRule="exact" w:val="1340"/>
        </w:trPr>
        <w:tc>
          <w:tcPr>
            <w:tcW w:w="1" w:type="dxa"/>
          </w:tcPr>
          <w:p w14:paraId="37459DD6" w14:textId="77777777" w:rsidR="00D917AE" w:rsidRDefault="00D917AE">
            <w:pPr>
              <w:pStyle w:val="EMPTYCELLSTYLE"/>
            </w:pPr>
          </w:p>
        </w:tc>
        <w:tc>
          <w:tcPr>
            <w:tcW w:w="3200" w:type="dxa"/>
          </w:tcPr>
          <w:p w14:paraId="04C4FE83" w14:textId="77777777" w:rsidR="00D917AE" w:rsidRDefault="00D917AE">
            <w:pPr>
              <w:pStyle w:val="EMPTYCELLSTYLE"/>
            </w:pPr>
          </w:p>
        </w:tc>
        <w:tc>
          <w:tcPr>
            <w:tcW w:w="500" w:type="dxa"/>
          </w:tcPr>
          <w:p w14:paraId="1464A8A1" w14:textId="77777777" w:rsidR="00D917AE" w:rsidRDefault="00D917AE">
            <w:pPr>
              <w:pStyle w:val="EMPTYCELLSTYLE"/>
            </w:pPr>
          </w:p>
        </w:tc>
        <w:tc>
          <w:tcPr>
            <w:tcW w:w="3200" w:type="dxa"/>
          </w:tcPr>
          <w:p w14:paraId="74A5F570" w14:textId="77777777" w:rsidR="00D917AE" w:rsidRDefault="00D917AE">
            <w:pPr>
              <w:pStyle w:val="EMPTYCELLSTYLE"/>
            </w:pPr>
          </w:p>
        </w:tc>
        <w:tc>
          <w:tcPr>
            <w:tcW w:w="500" w:type="dxa"/>
          </w:tcPr>
          <w:p w14:paraId="1DC5B86F" w14:textId="77777777" w:rsidR="00D917AE" w:rsidRDefault="00D917AE">
            <w:pPr>
              <w:pStyle w:val="EMPTYCELLSTYLE"/>
            </w:pPr>
          </w:p>
        </w:tc>
        <w:tc>
          <w:tcPr>
            <w:tcW w:w="3200" w:type="dxa"/>
          </w:tcPr>
          <w:p w14:paraId="45413FC8" w14:textId="77777777" w:rsidR="00D917AE" w:rsidRDefault="00D917AE">
            <w:pPr>
              <w:pStyle w:val="EMPTYCELLSTYLE"/>
            </w:pPr>
          </w:p>
        </w:tc>
        <w:tc>
          <w:tcPr>
            <w:tcW w:w="500" w:type="dxa"/>
          </w:tcPr>
          <w:p w14:paraId="7338C41A" w14:textId="77777777" w:rsidR="00D917AE" w:rsidRDefault="00D917AE">
            <w:pPr>
              <w:pStyle w:val="EMPTYCELLSTYLE"/>
            </w:pPr>
          </w:p>
        </w:tc>
        <w:tc>
          <w:tcPr>
            <w:tcW w:w="4940" w:type="dxa"/>
          </w:tcPr>
          <w:p w14:paraId="63C82197" w14:textId="77777777" w:rsidR="00D917AE" w:rsidRDefault="00D917AE">
            <w:pPr>
              <w:pStyle w:val="EMPTYCELLSTYLE"/>
            </w:pPr>
          </w:p>
        </w:tc>
        <w:tc>
          <w:tcPr>
            <w:tcW w:w="1" w:type="dxa"/>
          </w:tcPr>
          <w:p w14:paraId="0FBD7959" w14:textId="77777777" w:rsidR="00D917AE" w:rsidRDefault="00D917AE">
            <w:pPr>
              <w:pStyle w:val="EMPTYCELLSTYLE"/>
            </w:pPr>
          </w:p>
        </w:tc>
      </w:tr>
      <w:tr w:rsidR="00D917AE" w14:paraId="33ED31B7" w14:textId="77777777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1" w:type="dxa"/>
          </w:tcPr>
          <w:p w14:paraId="54D10B3A" w14:textId="77777777" w:rsidR="00D917AE" w:rsidRDefault="00D917AE">
            <w:pPr>
              <w:pStyle w:val="EMPTYCELLSTYLE"/>
            </w:pPr>
          </w:p>
        </w:tc>
        <w:tc>
          <w:tcPr>
            <w:tcW w:w="1604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2160"/>
              <w:gridCol w:w="3880"/>
            </w:tblGrid>
            <w:tr w:rsidR="00D917AE" w14:paraId="4641070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16040" w:type="dxa"/>
                  <w:gridSpan w:val="2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2A8869C" w14:textId="77777777" w:rsidR="00D917AE" w:rsidRDefault="00D917AE">
                  <w:pPr>
                    <w:pStyle w:val="EMPTYCELLSTYLE"/>
                  </w:pPr>
                </w:p>
              </w:tc>
            </w:tr>
            <w:tr w:rsidR="00D917AE" w14:paraId="4DF1747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60"/>
              </w:trPr>
              <w:tc>
                <w:tcPr>
                  <w:tcW w:w="12160" w:type="dxa"/>
                  <w:tcMar>
                    <w:top w:w="40" w:type="dxa"/>
                    <w:left w:w="0" w:type="dxa"/>
                    <w:bottom w:w="0" w:type="dxa"/>
                    <w:right w:w="0" w:type="dxa"/>
                  </w:tcMar>
                </w:tcPr>
                <w:p w14:paraId="47B6A6C7" w14:textId="77777777" w:rsidR="00D917AE" w:rsidRDefault="003A556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Sistema: Contabilidade, Data de emissão 31/03/2022, Hora da emissão 10:12:15</w:t>
                  </w:r>
                </w:p>
              </w:tc>
              <w:tc>
                <w:tcPr>
                  <w:tcW w:w="3880" w:type="dxa"/>
                  <w:tcMar>
                    <w:top w:w="40" w:type="dxa"/>
                    <w:left w:w="0" w:type="dxa"/>
                    <w:bottom w:w="0" w:type="dxa"/>
                    <w:right w:w="0" w:type="dxa"/>
                  </w:tcMar>
                </w:tcPr>
                <w:p w14:paraId="4528EBF8" w14:textId="77777777" w:rsidR="00D917AE" w:rsidRDefault="003A556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Emitido por Norton </w:t>
                  </w:r>
                  <w:proofErr w:type="spellStart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Hartwig</w:t>
                  </w:r>
                  <w:proofErr w:type="spellEnd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Iwen</w:t>
                  </w:r>
                  <w:proofErr w:type="spellEnd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br/>
                    <w:t>Página 1 de 1</w:t>
                  </w:r>
                </w:p>
              </w:tc>
            </w:tr>
          </w:tbl>
          <w:p w14:paraId="430DDE3C" w14:textId="77777777" w:rsidR="00D917AE" w:rsidRDefault="00D917AE">
            <w:pPr>
              <w:pStyle w:val="EMPTYCELLSTYLE"/>
            </w:pPr>
          </w:p>
        </w:tc>
        <w:tc>
          <w:tcPr>
            <w:tcW w:w="1" w:type="dxa"/>
          </w:tcPr>
          <w:p w14:paraId="061377F2" w14:textId="77777777" w:rsidR="00D917AE" w:rsidRDefault="00D917AE">
            <w:pPr>
              <w:pStyle w:val="EMPTYCELLSTYLE"/>
            </w:pPr>
          </w:p>
        </w:tc>
      </w:tr>
    </w:tbl>
    <w:p w14:paraId="2D99192A" w14:textId="77777777" w:rsidR="003A556C" w:rsidRDefault="003A556C"/>
    <w:sectPr w:rsidR="003A556C">
      <w:pgSz w:w="16840" w:h="11900" w:orient="landscape"/>
      <w:pgMar w:top="400" w:right="400" w:bottom="40" w:left="40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nsSerif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17AE"/>
    <w:rsid w:val="003A556C"/>
    <w:rsid w:val="00786755"/>
    <w:rsid w:val="00D91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54B16D"/>
  <w15:docId w15:val="{2284AEB0-D2FF-4DF7-AE35-F4780123E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MPTYCELLSTYLE">
    <w:name w:val="EMPTY_CELL_STYLE"/>
    <w:qFormat/>
    <w:rPr>
      <w:rFonts w:ascii="SansSerif" w:eastAsia="SansSerif" w:hAnsi="SansSerif" w:cs="SansSerif"/>
      <w:color w:val="000000"/>
      <w:sz w:val="1"/>
    </w:rPr>
  </w:style>
  <w:style w:type="paragraph" w:customStyle="1" w:styleId="zebrado">
    <w:name w:val="zebrado"/>
    <w:qFormat/>
    <w:rPr>
      <w:rFonts w:ascii="SansSerif" w:eastAsia="SansSerif" w:hAnsi="SansSerif" w:cs="SansSerif"/>
      <w:color w:val="000000"/>
    </w:rPr>
  </w:style>
  <w:style w:type="paragraph" w:customStyle="1" w:styleId="negrito">
    <w:name w:val="negrito"/>
    <w:qFormat/>
    <w:rPr>
      <w:rFonts w:ascii="SansSerif" w:eastAsia="SansSerif" w:hAnsi="SansSerif" w:cs="SansSerif"/>
      <w:color w:val="000000"/>
    </w:rPr>
  </w:style>
  <w:style w:type="paragraph" w:customStyle="1" w:styleId="negrito1">
    <w:name w:val="negrito|1"/>
    <w:qFormat/>
    <w:rPr>
      <w:rFonts w:ascii="SansSerif" w:eastAsia="SansSerif" w:hAnsi="SansSerif" w:cs="SansSerif"/>
      <w:b/>
      <w:color w:val="000000"/>
    </w:rPr>
  </w:style>
  <w:style w:type="paragraph" w:customStyle="1" w:styleId="zebrado1">
    <w:name w:val="zebrado|1"/>
    <w:qFormat/>
    <w:rPr>
      <w:rFonts w:ascii="SansSerif" w:eastAsia="SansSerif" w:hAnsi="SansSerif" w:cs="SansSerif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1225</Characters>
  <Application>Microsoft Office Word</Application>
  <DocSecurity>0</DocSecurity>
  <Lines>10</Lines>
  <Paragraphs>2</Paragraphs>
  <ScaleCrop>false</ScaleCrop>
  <Company/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Desktop</dc:creator>
  <cp:lastModifiedBy>Desktop</cp:lastModifiedBy>
  <cp:revision>2</cp:revision>
  <dcterms:created xsi:type="dcterms:W3CDTF">2022-03-31T13:12:00Z</dcterms:created>
  <dcterms:modified xsi:type="dcterms:W3CDTF">2022-03-31T13:12:00Z</dcterms:modified>
</cp:coreProperties>
</file>