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13E2B89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0868">
        <w:rPr>
          <w:rFonts w:ascii="Times New Roman" w:eastAsia="Times New Roman" w:hAnsi="Times New Roman" w:cs="Times New Roman"/>
          <w:sz w:val="24"/>
          <w:szCs w:val="24"/>
        </w:rPr>
        <w:t>4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6DC730D0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B40868">
        <w:rPr>
          <w:rFonts w:ascii="Times New Roman" w:eastAsia="Times New Roman" w:hAnsi="Times New Roman" w:cs="Times New Roman"/>
          <w:sz w:val="24"/>
          <w:szCs w:val="24"/>
        </w:rPr>
        <w:t>treze dias do mês de maio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868">
        <w:rPr>
          <w:rFonts w:ascii="Times New Roman" w:eastAsia="Times New Roman" w:hAnsi="Times New Roman" w:cs="Times New Roman"/>
          <w:sz w:val="24"/>
          <w:szCs w:val="24"/>
        </w:rPr>
        <w:t>quarta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B40868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estando ausente </w:t>
      </w:r>
      <w:r w:rsidR="00B40868">
        <w:rPr>
          <w:rFonts w:ascii="Times New Roman" w:eastAsia="Times New Roman" w:hAnsi="Times New Roman" w:cs="Times New Roman"/>
          <w:sz w:val="24"/>
          <w:szCs w:val="24"/>
        </w:rPr>
        <w:t>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B40868">
        <w:rPr>
          <w:rFonts w:ascii="Times New Roman" w:eastAsia="Times New Roman" w:hAnsi="Times New Roman" w:cs="Times New Roman"/>
          <w:sz w:val="24"/>
          <w:szCs w:val="24"/>
        </w:rPr>
        <w:t>a Andiara da Cruz Lizi Vianna</w:t>
      </w:r>
      <w:bookmarkStart w:id="1" w:name="_GoBack"/>
      <w:bookmarkEnd w:id="1"/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5210BA">
        <w:rPr>
          <w:rFonts w:ascii="Times New Roman" w:eastAsia="Times New Roman" w:hAnsi="Times New Roman" w:cs="Times New Roman"/>
          <w:sz w:val="24"/>
          <w:szCs w:val="24"/>
        </w:rPr>
        <w:t xml:space="preserve">, não havendo matéria constante na ordem do dia,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88060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0F3A"/>
    <w:rsid w:val="002420F1"/>
    <w:rsid w:val="00242C39"/>
    <w:rsid w:val="0024737A"/>
    <w:rsid w:val="00262824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40DDE"/>
    <w:rsid w:val="00454AF5"/>
    <w:rsid w:val="00456058"/>
    <w:rsid w:val="004719ED"/>
    <w:rsid w:val="00480907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2F7B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0868"/>
    <w:rsid w:val="00B440E1"/>
    <w:rsid w:val="00B577C0"/>
    <w:rsid w:val="00B827C8"/>
    <w:rsid w:val="00BA4122"/>
    <w:rsid w:val="00BD0E05"/>
    <w:rsid w:val="00C20069"/>
    <w:rsid w:val="00C3347A"/>
    <w:rsid w:val="00C36344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B49C7"/>
    <w:rsid w:val="00FB68DC"/>
    <w:rsid w:val="00FC67BE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2024-04-24T11:23:00Z</cp:lastPrinted>
  <dcterms:created xsi:type="dcterms:W3CDTF">2024-05-15T10:46:00Z</dcterms:created>
  <dcterms:modified xsi:type="dcterms:W3CDTF">2024-05-15T10:51:00Z</dcterms:modified>
</cp:coreProperties>
</file>