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C07A0" w14:textId="77777777" w:rsidR="0038661F" w:rsidRDefault="0038661F" w:rsidP="005B6035">
      <w:pPr>
        <w:spacing w:line="360" w:lineRule="auto"/>
        <w:jc w:val="center"/>
        <w:rPr>
          <w:rFonts w:ascii="Arial Rounded MT Bold" w:hAnsi="Arial Rounded MT Bold"/>
          <w:sz w:val="32"/>
          <w:szCs w:val="32"/>
          <w:u w:val="single"/>
        </w:rPr>
      </w:pPr>
    </w:p>
    <w:p w14:paraId="60BD8660" w14:textId="77777777" w:rsidR="00275B9E" w:rsidRPr="00275B9E" w:rsidRDefault="00275B9E" w:rsidP="005B6035">
      <w:pPr>
        <w:spacing w:line="360" w:lineRule="auto"/>
        <w:jc w:val="center"/>
        <w:rPr>
          <w:rFonts w:ascii="Arial Rounded MT Bold" w:hAnsi="Arial Rounded MT Bold"/>
          <w:sz w:val="32"/>
          <w:szCs w:val="32"/>
          <w:u w:val="single"/>
        </w:rPr>
      </w:pPr>
      <w:r w:rsidRPr="00275B9E">
        <w:rPr>
          <w:rFonts w:ascii="Arial Rounded MT Bold" w:hAnsi="Arial Rounded MT Bold"/>
          <w:sz w:val="32"/>
          <w:szCs w:val="32"/>
          <w:u w:val="single"/>
        </w:rPr>
        <w:t>JUSTIFICATIVA</w:t>
      </w:r>
    </w:p>
    <w:p w14:paraId="61D8F773" w14:textId="77777777" w:rsidR="00275B9E" w:rsidRDefault="00275B9E" w:rsidP="008C0853">
      <w:pPr>
        <w:spacing w:line="360" w:lineRule="auto"/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(Inexigibilidade de chamamento público)</w:t>
      </w:r>
    </w:p>
    <w:p w14:paraId="5B99EA2A" w14:textId="77777777" w:rsidR="00547FFA" w:rsidRDefault="005B6035" w:rsidP="00547FFA">
      <w:pPr>
        <w:spacing w:line="36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</w:r>
    </w:p>
    <w:p w14:paraId="3AB942F9" w14:textId="400B5FA9" w:rsidR="00547FFA" w:rsidRPr="00872B11" w:rsidRDefault="00547FFA" w:rsidP="00547F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</w:r>
      <w:r w:rsidRPr="00872B11">
        <w:rPr>
          <w:rFonts w:ascii="Arial" w:hAnsi="Arial" w:cs="Arial"/>
          <w:sz w:val="24"/>
          <w:szCs w:val="24"/>
        </w:rPr>
        <w:t xml:space="preserve">Vieram os autos com o objetivo de verificar a necessidade ou não da realização de chamamento público para </w:t>
      </w:r>
      <w:r w:rsidR="000F3062" w:rsidRPr="000F3062">
        <w:rPr>
          <w:rFonts w:ascii="Arial" w:hAnsi="Arial" w:cs="Arial"/>
          <w:b/>
          <w:sz w:val="21"/>
          <w:szCs w:val="21"/>
        </w:rPr>
        <w:t>REPASSE DE VALOR DESTINADO A EXECUÇÃO DE PARCERIA PARA A REALIZAÇÃO DO CIMIART, (CIRCUITO MISSIONEIRO DE RODEIOS ARTÍSTICOS DA 3ª RT)</w:t>
      </w:r>
      <w:r w:rsidR="000F3062" w:rsidRPr="000F3062">
        <w:rPr>
          <w:rFonts w:ascii="Arial" w:hAnsi="Arial" w:cs="Arial"/>
          <w:sz w:val="21"/>
          <w:szCs w:val="21"/>
        </w:rPr>
        <w:t>.</w:t>
      </w:r>
    </w:p>
    <w:p w14:paraId="704B0BA4" w14:textId="77777777" w:rsidR="00547FFA" w:rsidRPr="00872B11" w:rsidRDefault="00547FFA" w:rsidP="00547F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72B11">
        <w:rPr>
          <w:rFonts w:ascii="Arial" w:hAnsi="Arial" w:cs="Arial"/>
          <w:sz w:val="24"/>
          <w:szCs w:val="24"/>
        </w:rPr>
        <w:tab/>
        <w:t>Em consulta ao cadastro municipal verificou-se a existência de apenas uma entidade qualificada como organização da sociedade civil no território do município, além disso, é de conhecimento público no município de pequeno porte como é o caso de Porto Xavier de que somente O CTG CORREDOR MISSIONEIRO, reúne as condições estatutárias necessárias ao recebimento de valores conforme disposto na lei 13.019/2014 para a finalidade de trabalhar a cultura gaúcha nas escolas municipais do município.</w:t>
      </w:r>
    </w:p>
    <w:p w14:paraId="0A0A93D5" w14:textId="77777777" w:rsidR="00547FFA" w:rsidRPr="00872B11" w:rsidRDefault="00547FFA" w:rsidP="00547F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72B11">
        <w:rPr>
          <w:rFonts w:ascii="Arial" w:hAnsi="Arial" w:cs="Arial"/>
          <w:sz w:val="24"/>
          <w:szCs w:val="24"/>
        </w:rPr>
        <w:tab/>
        <w:t xml:space="preserve">Sendo assim, é de ser reconhecida a inexigibilidade da realização do chamamento público, sendo celebrado o termo de fomento diretamente na forma do artigo 31 da Lei 13.019/2014. </w:t>
      </w:r>
    </w:p>
    <w:p w14:paraId="52D61297" w14:textId="77777777" w:rsidR="00547FFA" w:rsidRPr="00872B11" w:rsidRDefault="00547FFA" w:rsidP="00547FF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9941E3E" w14:textId="10443E82" w:rsidR="00547FFA" w:rsidRPr="00872B11" w:rsidRDefault="00547FFA" w:rsidP="00547FF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72B11">
        <w:rPr>
          <w:rFonts w:ascii="Arial" w:hAnsi="Arial" w:cs="Arial"/>
          <w:sz w:val="24"/>
          <w:szCs w:val="24"/>
        </w:rPr>
        <w:t xml:space="preserve">Porto Xavier, </w:t>
      </w:r>
      <w:r w:rsidR="000F3062">
        <w:rPr>
          <w:rFonts w:ascii="Arial" w:hAnsi="Arial" w:cs="Arial"/>
          <w:sz w:val="24"/>
          <w:szCs w:val="24"/>
        </w:rPr>
        <w:t>02</w:t>
      </w:r>
      <w:r w:rsidRPr="00872B11">
        <w:rPr>
          <w:rFonts w:ascii="Arial" w:hAnsi="Arial" w:cs="Arial"/>
          <w:sz w:val="24"/>
          <w:szCs w:val="24"/>
        </w:rPr>
        <w:t xml:space="preserve"> de ju</w:t>
      </w:r>
      <w:r w:rsidR="004C6C7F">
        <w:rPr>
          <w:rFonts w:ascii="Arial" w:hAnsi="Arial" w:cs="Arial"/>
          <w:sz w:val="24"/>
          <w:szCs w:val="24"/>
        </w:rPr>
        <w:t>n</w:t>
      </w:r>
      <w:r w:rsidRPr="00872B11">
        <w:rPr>
          <w:rFonts w:ascii="Arial" w:hAnsi="Arial" w:cs="Arial"/>
          <w:sz w:val="24"/>
          <w:szCs w:val="24"/>
        </w:rPr>
        <w:t>ho de 202</w:t>
      </w:r>
      <w:r w:rsidR="000F3062">
        <w:rPr>
          <w:rFonts w:ascii="Arial" w:hAnsi="Arial" w:cs="Arial"/>
          <w:sz w:val="24"/>
          <w:szCs w:val="24"/>
        </w:rPr>
        <w:t>5</w:t>
      </w:r>
      <w:r w:rsidRPr="00872B11">
        <w:rPr>
          <w:rFonts w:ascii="Arial" w:hAnsi="Arial" w:cs="Arial"/>
          <w:sz w:val="24"/>
          <w:szCs w:val="24"/>
        </w:rPr>
        <w:t>.</w:t>
      </w:r>
    </w:p>
    <w:p w14:paraId="4259263C" w14:textId="77777777" w:rsidR="00547FFA" w:rsidRPr="00872B11" w:rsidRDefault="00547FFA" w:rsidP="00547FF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11CB36C" w14:textId="77777777" w:rsidR="00547FFA" w:rsidRPr="00872B11" w:rsidRDefault="00547FFA" w:rsidP="00547FF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72B11">
        <w:rPr>
          <w:rFonts w:ascii="Arial" w:hAnsi="Arial" w:cs="Arial"/>
          <w:sz w:val="24"/>
          <w:szCs w:val="24"/>
        </w:rPr>
        <w:t>_______________________________</w:t>
      </w:r>
    </w:p>
    <w:p w14:paraId="751C1816" w14:textId="2C6DBB4D" w:rsidR="00547FFA" w:rsidRPr="00872B11" w:rsidRDefault="00012CD7" w:rsidP="00547FF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OSMAR STEINBRENNER</w:t>
      </w:r>
    </w:p>
    <w:p w14:paraId="51D50CE3" w14:textId="572790D1" w:rsidR="00547FFA" w:rsidRPr="00872B11" w:rsidRDefault="00547FFA" w:rsidP="00547FF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72B11">
        <w:rPr>
          <w:rFonts w:ascii="Arial" w:hAnsi="Arial" w:cs="Arial"/>
          <w:sz w:val="24"/>
          <w:szCs w:val="24"/>
        </w:rPr>
        <w:t xml:space="preserve">Prefeito Municipal </w:t>
      </w:r>
      <w:r w:rsidR="00012CD7">
        <w:rPr>
          <w:rFonts w:ascii="Arial" w:hAnsi="Arial" w:cs="Arial"/>
          <w:sz w:val="24"/>
          <w:szCs w:val="24"/>
        </w:rPr>
        <w:t>em Exercicio</w:t>
      </w:r>
      <w:bookmarkStart w:id="0" w:name="_GoBack"/>
      <w:bookmarkEnd w:id="0"/>
    </w:p>
    <w:p w14:paraId="755C34E8" w14:textId="77777777" w:rsidR="0038661F" w:rsidRPr="00275B9E" w:rsidRDefault="0038661F" w:rsidP="005F64FF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</w:p>
    <w:sectPr w:rsidR="0038661F" w:rsidRPr="00275B9E" w:rsidSect="000368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B9E"/>
    <w:rsid w:val="00012CD7"/>
    <w:rsid w:val="00016C0D"/>
    <w:rsid w:val="00036833"/>
    <w:rsid w:val="0007076E"/>
    <w:rsid w:val="000F3062"/>
    <w:rsid w:val="000F7AD6"/>
    <w:rsid w:val="0019775F"/>
    <w:rsid w:val="001A67F1"/>
    <w:rsid w:val="001D5C42"/>
    <w:rsid w:val="001E56B6"/>
    <w:rsid w:val="0024231E"/>
    <w:rsid w:val="00275B9E"/>
    <w:rsid w:val="00295C46"/>
    <w:rsid w:val="0038661F"/>
    <w:rsid w:val="00406DF7"/>
    <w:rsid w:val="00463889"/>
    <w:rsid w:val="0047659E"/>
    <w:rsid w:val="004A519E"/>
    <w:rsid w:val="004C6C7F"/>
    <w:rsid w:val="004E2525"/>
    <w:rsid w:val="00547FFA"/>
    <w:rsid w:val="00555B17"/>
    <w:rsid w:val="00596572"/>
    <w:rsid w:val="005B6035"/>
    <w:rsid w:val="005E5F54"/>
    <w:rsid w:val="005F64FF"/>
    <w:rsid w:val="006005F4"/>
    <w:rsid w:val="00677338"/>
    <w:rsid w:val="006D0C2D"/>
    <w:rsid w:val="0070485E"/>
    <w:rsid w:val="00775CE2"/>
    <w:rsid w:val="00822FFB"/>
    <w:rsid w:val="00832167"/>
    <w:rsid w:val="00863B2A"/>
    <w:rsid w:val="0086735F"/>
    <w:rsid w:val="00872B11"/>
    <w:rsid w:val="008B66C2"/>
    <w:rsid w:val="008C0853"/>
    <w:rsid w:val="00920E98"/>
    <w:rsid w:val="009960FA"/>
    <w:rsid w:val="009D419B"/>
    <w:rsid w:val="00A70AEF"/>
    <w:rsid w:val="00AD5003"/>
    <w:rsid w:val="00B01B95"/>
    <w:rsid w:val="00B07B92"/>
    <w:rsid w:val="00BA5CA2"/>
    <w:rsid w:val="00CB1359"/>
    <w:rsid w:val="00CE4B53"/>
    <w:rsid w:val="00D20271"/>
    <w:rsid w:val="00E21545"/>
    <w:rsid w:val="00E240BA"/>
    <w:rsid w:val="00F450E2"/>
    <w:rsid w:val="00FB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E2224"/>
  <w15:docId w15:val="{4731DAB9-8D83-46C6-802E-1AA5A49E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8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6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2D4E2-FE70-4790-A3F4-3EF04B348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COMPRAS 01</cp:lastModifiedBy>
  <cp:revision>4</cp:revision>
  <cp:lastPrinted>2023-07-19T19:33:00Z</cp:lastPrinted>
  <dcterms:created xsi:type="dcterms:W3CDTF">2025-06-02T13:00:00Z</dcterms:created>
  <dcterms:modified xsi:type="dcterms:W3CDTF">2025-06-02T18:42:00Z</dcterms:modified>
</cp:coreProperties>
</file>