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85C97D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C7148A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</w:p>
    <w:p w14:paraId="2CEA6952" w14:textId="5CDB89B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434FA">
        <w:rPr>
          <w:rFonts w:ascii="Arial" w:hAnsi="Arial" w:cs="Arial"/>
        </w:rPr>
        <w:t>0</w:t>
      </w:r>
      <w:r w:rsidR="00C7148A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00</w:t>
      </w:r>
      <w:r w:rsidR="00C7148A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73087797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26E0C86E" w14:textId="77777777" w:rsidR="000434FA" w:rsidRPr="00C200B1" w:rsidRDefault="000434FA" w:rsidP="002C2137">
      <w:pPr>
        <w:spacing w:after="0" w:line="360" w:lineRule="auto"/>
        <w:rPr>
          <w:rFonts w:ascii="Arial" w:hAnsi="Arial" w:cs="Arial"/>
        </w:rPr>
      </w:pPr>
    </w:p>
    <w:p w14:paraId="618CE386" w14:textId="0692D86E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C7148A">
        <w:rPr>
          <w:b/>
          <w:i/>
        </w:rPr>
        <w:t>formaliza</w:t>
      </w:r>
      <w:r w:rsidR="00C7148A" w:rsidRPr="00C7148A">
        <w:rPr>
          <w:b/>
          <w:i/>
        </w:rPr>
        <w:t xml:space="preserve"> novo Convênio com o Hospital de Caridade Santo Antônio</w:t>
      </w:r>
      <w:r w:rsidR="008F26CD" w:rsidRPr="008F26CD">
        <w:rPr>
          <w:b/>
          <w:i/>
        </w:rPr>
        <w:t>.</w:t>
      </w:r>
    </w:p>
    <w:p w14:paraId="6D9182BC" w14:textId="77777777" w:rsidR="000434FA" w:rsidRPr="00532FB6" w:rsidRDefault="000434FA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10D5131C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C7148A" w:rsidRPr="00C7148A">
        <w:rPr>
          <w:rFonts w:ascii="Arial" w:hAnsi="Arial" w:cs="Arial"/>
          <w:b/>
        </w:rPr>
        <w:t>formalizar novo Convênio com o Hospital de Caridade Santo Antônio</w:t>
      </w:r>
      <w:bookmarkStart w:id="0" w:name="_GoBack"/>
      <w:bookmarkEnd w:id="0"/>
      <w:r w:rsidR="000434FA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7C0D52E1" w14:textId="77777777" w:rsidR="000434FA" w:rsidRDefault="000434FA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B1CCE"/>
    <w:rsid w:val="006D03CF"/>
    <w:rsid w:val="00726E8C"/>
    <w:rsid w:val="007527D7"/>
    <w:rsid w:val="00877286"/>
    <w:rsid w:val="008C290E"/>
    <w:rsid w:val="008C58EC"/>
    <w:rsid w:val="008E4C5B"/>
    <w:rsid w:val="008F26CD"/>
    <w:rsid w:val="00947164"/>
    <w:rsid w:val="00AA6F1C"/>
    <w:rsid w:val="00AE7399"/>
    <w:rsid w:val="00BB5113"/>
    <w:rsid w:val="00C200B1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2025-01-13T17:12:00Z</dcterms:created>
  <dcterms:modified xsi:type="dcterms:W3CDTF">2025-01-13T17:12:00Z</dcterms:modified>
</cp:coreProperties>
</file>