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5F6DB9" w14:paraId="20C81ACB" w14:textId="77777777">
        <w:trPr>
          <w:tblCellSpacing w:w="0" w:type="dxa"/>
        </w:trPr>
        <w:tc>
          <w:tcPr>
            <w:tcW w:w="0" w:type="auto"/>
            <w:vAlign w:val="center"/>
          </w:tcPr>
          <w:p w14:paraId="5A896D3F" w14:textId="77777777" w:rsidR="005F6DB9" w:rsidRDefault="009A2AAF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17BE6C0F" wp14:editId="7F4427A7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530EB84" w14:textId="5E1FA9D8" w:rsidR="005F6DB9" w:rsidRDefault="009A2AAF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025/2025</w:t>
            </w:r>
            <w:r>
              <w:br/>
            </w:r>
          </w:p>
        </w:tc>
      </w:tr>
    </w:tbl>
    <w:p w14:paraId="43599352" w14:textId="77777777" w:rsidR="005F6DB9" w:rsidRDefault="009A2AAF">
      <w:r>
        <w:rPr>
          <w:b/>
        </w:rPr>
        <w:t xml:space="preserve">Secretaria: </w:t>
      </w:r>
      <w:r>
        <w:t xml:space="preserve"> SECRETARIA DE AGRICULTURA</w:t>
      </w:r>
    </w:p>
    <w:p w14:paraId="5E758DEC" w14:textId="77777777" w:rsidR="005F6DB9" w:rsidRDefault="009A2AAF">
      <w:r>
        <w:rPr>
          <w:b/>
        </w:rPr>
        <w:t xml:space="preserve">Objeto: </w:t>
      </w:r>
      <w:r>
        <w:t xml:space="preserve"> Contratação de profissional ou empresa especializada para estudo  técnico de locação e projeto de perfuração para poço tubular profundo.</w:t>
      </w:r>
    </w:p>
    <w:p w14:paraId="5ED28E78" w14:textId="77777777" w:rsidR="005F6DB9" w:rsidRDefault="009A2AAF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5F6DB9" w14:paraId="6956475F" w14:textId="77777777">
        <w:trPr>
          <w:tblCellSpacing w:w="0" w:type="dxa"/>
        </w:trPr>
        <w:tc>
          <w:tcPr>
            <w:tcW w:w="0" w:type="auto"/>
            <w:vAlign w:val="center"/>
          </w:tcPr>
          <w:p w14:paraId="4EB07579" w14:textId="77777777" w:rsidR="005F6DB9" w:rsidRDefault="009A2AAF">
            <w:pPr>
              <w:keepNext/>
            </w:pPr>
            <w:r>
              <w:t>  Lote   Seq      Unidade     Produto  </w:t>
            </w:r>
          </w:p>
        </w:tc>
        <w:tc>
          <w:tcPr>
            <w:tcW w:w="0" w:type="auto"/>
            <w:vAlign w:val="center"/>
          </w:tcPr>
          <w:p w14:paraId="629781AA" w14:textId="77777777" w:rsidR="005F6DB9" w:rsidRDefault="009A2AAF">
            <w:pPr>
              <w:keepNext/>
              <w:jc w:val="right"/>
            </w:pPr>
            <w:r>
              <w:t>Quantidade  </w:t>
            </w:r>
          </w:p>
        </w:tc>
      </w:tr>
    </w:tbl>
    <w:p w14:paraId="2DFD07F1" w14:textId="77777777" w:rsidR="005F6DB9" w:rsidRDefault="005F6DB9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6"/>
        <w:gridCol w:w="818"/>
      </w:tblGrid>
      <w:tr w:rsidR="005F6DB9" w14:paraId="63DF4AC8" w14:textId="77777777">
        <w:trPr>
          <w:tblCellSpacing w:w="0" w:type="dxa"/>
        </w:trPr>
        <w:tc>
          <w:tcPr>
            <w:tcW w:w="0" w:type="auto"/>
            <w:vAlign w:val="center"/>
          </w:tcPr>
          <w:p w14:paraId="5F2668C3" w14:textId="77777777" w:rsidR="005F6DB9" w:rsidRDefault="009A2AAF">
            <w:pPr>
              <w:keepNext/>
            </w:pPr>
            <w:r>
              <w:t xml:space="preserve">  0000   001   UN   00012743 ESTUDO TECNICO </w:t>
            </w:r>
          </w:p>
        </w:tc>
        <w:tc>
          <w:tcPr>
            <w:tcW w:w="0" w:type="auto"/>
            <w:vAlign w:val="center"/>
          </w:tcPr>
          <w:p w14:paraId="5F8DF43A" w14:textId="77777777" w:rsidR="005F6DB9" w:rsidRDefault="009A2AAF">
            <w:pPr>
              <w:keepNext/>
              <w:jc w:val="right"/>
            </w:pPr>
            <w:r>
              <w:t xml:space="preserve"> 1,00 </w:t>
            </w:r>
          </w:p>
        </w:tc>
      </w:tr>
      <w:tr w:rsidR="005F6DB9" w14:paraId="071EB995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844C236" w14:textId="77777777" w:rsidR="005F6DB9" w:rsidRDefault="009A2AAF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50DB4624" w14:textId="77777777" w:rsidR="005F6DB9" w:rsidRDefault="009A2AAF">
            <w:r>
              <w:rPr>
                <w:sz w:val="16"/>
              </w:rPr>
              <w:t>Estudo  técnico de locação e projeto de perfuração para poço tubular profundo.</w:t>
            </w:r>
          </w:p>
        </w:tc>
      </w:tr>
      <w:tr w:rsidR="005F6DB9" w14:paraId="7964B7E8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0C24F30" w14:textId="77777777" w:rsidR="005F6DB9" w:rsidRDefault="009A2AAF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27F02676" w14:textId="77777777" w:rsidR="005F6DB9" w:rsidRDefault="009A2AAF">
      <w:r>
        <w:t> </w:t>
      </w:r>
    </w:p>
    <w:p w14:paraId="430034FD" w14:textId="06B444B5" w:rsidR="005F6DB9" w:rsidRDefault="009A2AAF" w:rsidP="009A2AAF">
      <w:pPr>
        <w:ind w:left="4248" w:firstLine="708"/>
      </w:pPr>
      <w:r>
        <w:rPr>
          <w:b/>
        </w:rPr>
        <w:t xml:space="preserve">Total </w:t>
      </w:r>
      <w:r>
        <w:rPr>
          <w:b/>
        </w:rPr>
        <w:t xml:space="preserve">Avaliado: </w:t>
      </w:r>
      <w:r>
        <w:t xml:space="preserve"> _______________</w:t>
      </w:r>
    </w:p>
    <w:p w14:paraId="13611F31" w14:textId="77777777" w:rsidR="005F6DB9" w:rsidRDefault="009A2AAF">
      <w:r>
        <w:t> </w:t>
      </w:r>
    </w:p>
    <w:p w14:paraId="0FF659F8" w14:textId="77777777" w:rsidR="005F6DB9" w:rsidRDefault="009A2AA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78E63749" w14:textId="77777777" w:rsidR="005F6DB9" w:rsidRDefault="009A2AA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32E3F491" w14:textId="77777777" w:rsidR="005F6DB9" w:rsidRDefault="009A2AA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6E2A1AB1" w14:textId="77777777" w:rsidR="005F6DB9" w:rsidRDefault="009A2AA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604EE518" w14:textId="77777777" w:rsidR="005F6DB9" w:rsidRDefault="009A2AA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4DB7C008" w14:textId="77777777" w:rsidR="005F6DB9" w:rsidRDefault="009A2AA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1D4EC57B" w14:textId="77777777" w:rsidR="005F6DB9" w:rsidRDefault="009A2AAF">
      <w:r>
        <w:t> </w:t>
      </w:r>
    </w:p>
    <w:p w14:paraId="71FAB99A" w14:textId="77777777" w:rsidR="005F6DB9" w:rsidRDefault="009A2AAF">
      <w:r>
        <w:t> </w:t>
      </w:r>
    </w:p>
    <w:p w14:paraId="3AAF3272" w14:textId="77777777" w:rsidR="005F6DB9" w:rsidRDefault="009A2AAF">
      <w:pPr>
        <w:jc w:val="center"/>
      </w:pPr>
      <w:r>
        <w:t>______________________________</w:t>
      </w:r>
    </w:p>
    <w:p w14:paraId="6E2F0FA9" w14:textId="77777777" w:rsidR="005F6DB9" w:rsidRDefault="009A2AAF">
      <w:pPr>
        <w:jc w:val="center"/>
      </w:pPr>
      <w:r>
        <w:t>Responsável</w:t>
      </w:r>
    </w:p>
    <w:p w14:paraId="1E78B4D7" w14:textId="77777777" w:rsidR="005F6DB9" w:rsidRDefault="009A2AAF">
      <w:r>
        <w:br/>
      </w:r>
    </w:p>
    <w:sectPr w:rsidR="005F6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DB9"/>
    <w:rsid w:val="005F6DB9"/>
    <w:rsid w:val="009A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3EA2"/>
  <w15:docId w15:val="{E5715142-CD4E-49C5-B550-143C898C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2025-06-16T19:16:00Z</dcterms:created>
  <dcterms:modified xsi:type="dcterms:W3CDTF">2025-06-16T19:17:00Z</dcterms:modified>
</cp:coreProperties>
</file>