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E8" w:rsidRDefault="000220E8" w:rsidP="000D6668">
      <w:pPr>
        <w:jc w:val="both"/>
      </w:pPr>
      <w:proofErr w:type="gramStart"/>
      <w:r>
        <w:t>EXMO:</w:t>
      </w:r>
      <w:proofErr w:type="gramEnd"/>
      <w:r>
        <w:t>SR:</w:t>
      </w:r>
    </w:p>
    <w:p w:rsidR="000220E8" w:rsidRDefault="000220E8" w:rsidP="000D6668">
      <w:pPr>
        <w:jc w:val="both"/>
      </w:pPr>
      <w:r>
        <w:t>PRESIDENTE DA CÂMARA DE VEREADORES</w:t>
      </w:r>
    </w:p>
    <w:p w:rsidR="000220E8" w:rsidRDefault="000220E8" w:rsidP="000D6668">
      <w:pPr>
        <w:jc w:val="both"/>
      </w:pPr>
      <w:r>
        <w:t>PORTO XAVIER/RS.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ind w:firstLine="2835"/>
        <w:jc w:val="both"/>
      </w:pPr>
      <w:r>
        <w:t>PAULO ROGERIO FERREIRA</w:t>
      </w:r>
      <w:proofErr w:type="gramStart"/>
      <w:r>
        <w:t xml:space="preserve">  </w:t>
      </w:r>
      <w:proofErr w:type="gramEnd"/>
      <w:r>
        <w:t>ZILLI, Vereador  do PMDB, solicita após tramitação regimental que esta Casa envie cópia da referida indicação solicitando ao Sr. Prefeito Municipal para que o mesmo determine a Secretaria Municipal competent</w:t>
      </w:r>
      <w:r w:rsidR="000D6668">
        <w:t xml:space="preserve">e para que seja disponibilizado </w:t>
      </w:r>
      <w:r>
        <w:t xml:space="preserve"> na parte externa </w:t>
      </w:r>
      <w:r w:rsidR="000D6668">
        <w:t xml:space="preserve"> </w:t>
      </w:r>
      <w:r>
        <w:t xml:space="preserve"> do Posto de Saúde e ESF</w:t>
      </w:r>
      <w:r w:rsidR="000D6668">
        <w:t xml:space="preserve"> um espaço com cobertura e bancos  </w:t>
      </w:r>
      <w:r>
        <w:t xml:space="preserve">  para as pessoas  </w:t>
      </w:r>
      <w:r w:rsidR="000D6668">
        <w:t>enquanto aguardam o atendimento e o encaminhamento para  exames em outras cidades.</w:t>
      </w:r>
      <w:r>
        <w:t xml:space="preserve"> 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  <w:r>
        <w:t>Plenário Vereador Evaldo Becker, aos 26 de</w:t>
      </w:r>
      <w:proofErr w:type="gramStart"/>
      <w:r>
        <w:t xml:space="preserve">  </w:t>
      </w:r>
      <w:proofErr w:type="gramEnd"/>
      <w:r>
        <w:t>setembro de 2017.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center"/>
      </w:pPr>
      <w:r>
        <w:t>PAULO ROGERIO FERREIRA ZILLI</w:t>
      </w:r>
    </w:p>
    <w:p w:rsidR="000220E8" w:rsidRDefault="00A27D25" w:rsidP="000D6668">
      <w:pPr>
        <w:jc w:val="center"/>
      </w:pPr>
      <w:r>
        <w:t>Vereador do PMDB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  <w:r>
        <w:t>Justificativa: Este pedido</w:t>
      </w:r>
      <w:proofErr w:type="gramStart"/>
      <w:r>
        <w:t xml:space="preserve">   </w:t>
      </w:r>
      <w:proofErr w:type="gramEnd"/>
      <w:r>
        <w:t>se faz necessário por que as pessoas</w:t>
      </w:r>
      <w:r w:rsidR="000D6668">
        <w:t xml:space="preserve"> chegam muito cedo no posto de S</w:t>
      </w:r>
      <w:r>
        <w:t>aúde e ESF para pegar fichas</w:t>
      </w:r>
      <w:r w:rsidR="000D6668">
        <w:t xml:space="preserve"> e viagem para exames</w:t>
      </w:r>
      <w:r>
        <w:t xml:space="preserve"> e não tem onde se acomodar/sentar, para esperar até a hora do atendimento</w:t>
      </w:r>
      <w:r w:rsidR="000D6668">
        <w:t xml:space="preserve">, e muitas vezes esta chovendo dificultando a espera para atendimento </w:t>
      </w:r>
      <w:bookmarkStart w:id="0" w:name="_GoBack"/>
      <w:bookmarkEnd w:id="0"/>
      <w:r w:rsidR="000D6668">
        <w:t xml:space="preserve">  dos pacientes </w:t>
      </w:r>
      <w:r>
        <w:t>.</w:t>
      </w:r>
    </w:p>
    <w:p w:rsidR="00E17476" w:rsidRDefault="00E17476"/>
    <w:sectPr w:rsidR="00E17476" w:rsidSect="00822CF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E8"/>
    <w:rsid w:val="000220E8"/>
    <w:rsid w:val="000D6668"/>
    <w:rsid w:val="00A27D25"/>
    <w:rsid w:val="00E1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2017-09-27T14:30:00Z</cp:lastPrinted>
  <dcterms:created xsi:type="dcterms:W3CDTF">2017-09-26T15:24:00Z</dcterms:created>
  <dcterms:modified xsi:type="dcterms:W3CDTF">2017-09-27T14:30:00Z</dcterms:modified>
</cp:coreProperties>
</file>