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3A61C4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</w:t>
      </w:r>
      <w:proofErr w:type="gramStart"/>
      <w:r w:rsidR="00AB2F47">
        <w:t>Sr.</w:t>
      </w:r>
      <w:proofErr w:type="gramEnd"/>
      <w:r w:rsidR="00AB2F47">
        <w:t xml:space="preserve"> Prefeito Municipal </w:t>
      </w:r>
      <w:r w:rsidR="004C6863">
        <w:t>solicitando que o mesmo determine a Secretaria</w:t>
      </w:r>
      <w:r w:rsidR="00AB2F47">
        <w:t xml:space="preserve"> competente para que seja</w:t>
      </w:r>
      <w:r w:rsidR="004C6863">
        <w:t>m</w:t>
      </w:r>
      <w:r w:rsidR="00AB2F47">
        <w:t xml:space="preserve"> </w:t>
      </w:r>
      <w:r>
        <w:t>realizad</w:t>
      </w:r>
      <w:r w:rsidR="00145AD4">
        <w:t xml:space="preserve">o o conserto do bueiro quebrado no meio da estrada geral que dá acesso a comunidade da Linha </w:t>
      </w:r>
      <w:proofErr w:type="spellStart"/>
      <w:r w:rsidR="00145AD4">
        <w:t>Taquarussu</w:t>
      </w:r>
      <w:proofErr w:type="spellEnd"/>
      <w:r w:rsidR="00145AD4">
        <w:t xml:space="preserve"> Norte, próximo a entrada da Residência  do Sr. </w:t>
      </w:r>
      <w:proofErr w:type="spellStart"/>
      <w:r w:rsidR="00145AD4">
        <w:t>Oli</w:t>
      </w:r>
      <w:proofErr w:type="spellEnd"/>
      <w:r w:rsidR="00145AD4">
        <w:t xml:space="preserve"> Marques da Rosa.</w:t>
      </w:r>
      <w:r w:rsidR="0048290D">
        <w:t xml:space="preserve">  </w:t>
      </w:r>
    </w:p>
    <w:p w:rsidR="00AB2F47" w:rsidRDefault="00AB2F47"/>
    <w:p w:rsidR="00AB2F47" w:rsidRDefault="00AB2F47" w:rsidP="00AB2F47">
      <w:pPr>
        <w:jc w:val="right"/>
      </w:pPr>
      <w:r>
        <w:t>Plenário</w:t>
      </w:r>
      <w:r w:rsidR="003A61C4">
        <w:t xml:space="preserve"> Vereador Evaldo Becker, aos </w:t>
      </w:r>
      <w:r w:rsidR="00145AD4">
        <w:t>30</w:t>
      </w:r>
      <w:r w:rsidR="004C6863">
        <w:t xml:space="preserve"> de </w:t>
      </w:r>
      <w:r w:rsidR="00145AD4">
        <w:t>outubro</w:t>
      </w:r>
      <w:proofErr w:type="gramStart"/>
      <w:r w:rsidR="00145AD4">
        <w:t xml:space="preserve"> </w:t>
      </w:r>
      <w:r>
        <w:t xml:space="preserve"> </w:t>
      </w:r>
      <w:proofErr w:type="gramEnd"/>
      <w:r>
        <w:t>de 201</w:t>
      </w:r>
      <w:r w:rsidR="00145AD4">
        <w:t>7</w:t>
      </w:r>
      <w:r>
        <w:t>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AB2F47" w:rsidRDefault="00AB2F47"/>
    <w:p w:rsidR="00AB2F47" w:rsidRDefault="004C6863">
      <w:r>
        <w:t>Justificativa</w:t>
      </w:r>
      <w:r w:rsidR="003A61C4">
        <w:t>: em plenário.</w:t>
      </w:r>
      <w:bookmarkStart w:id="0" w:name="_GoBack"/>
      <w:bookmarkEnd w:id="0"/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84033"/>
    <w:rsid w:val="00145AD4"/>
    <w:rsid w:val="003A61C4"/>
    <w:rsid w:val="0048290D"/>
    <w:rsid w:val="004C6863"/>
    <w:rsid w:val="00557019"/>
    <w:rsid w:val="00AB2F47"/>
    <w:rsid w:val="00BC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Usuário do Windows</cp:lastModifiedBy>
  <cp:revision>3</cp:revision>
  <cp:lastPrinted>2017-10-30T12:00:00Z</cp:lastPrinted>
  <dcterms:created xsi:type="dcterms:W3CDTF">2017-10-30T11:57:00Z</dcterms:created>
  <dcterms:modified xsi:type="dcterms:W3CDTF">2017-10-30T12:02:00Z</dcterms:modified>
</cp:coreProperties>
</file>