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932" w:rsidRDefault="00721932" w:rsidP="00721932">
      <w:proofErr w:type="spellStart"/>
      <w:r>
        <w:t>EXMO.</w:t>
      </w:r>
      <w:proofErr w:type="spellEnd"/>
      <w:r>
        <w:t>SR:</w:t>
      </w:r>
    </w:p>
    <w:p w:rsidR="00721932" w:rsidRDefault="00721932" w:rsidP="00721932">
      <w:r>
        <w:t>PRESIDENTE DA CÂMARA DE VEREADORES</w:t>
      </w:r>
    </w:p>
    <w:p w:rsidR="00721932" w:rsidRDefault="00721932" w:rsidP="00721932">
      <w:r>
        <w:t>PORTO XAVIER/RS</w:t>
      </w:r>
    </w:p>
    <w:p w:rsidR="00721932" w:rsidRDefault="00721932" w:rsidP="00721932"/>
    <w:p w:rsidR="00721932" w:rsidRDefault="00721932" w:rsidP="00721932"/>
    <w:p w:rsidR="00721932" w:rsidRDefault="00721932" w:rsidP="00721932"/>
    <w:p w:rsidR="00721932" w:rsidRDefault="00721932" w:rsidP="00721932"/>
    <w:p w:rsidR="00721932" w:rsidRDefault="00721932" w:rsidP="00721932">
      <w:pPr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o termino da colocação de tubos  na rua Felipe Camarão onde começaram e não terminaram  ao lado  das propriedade dos Senhores Celso Silva, João Barbosa, Valdir Kaiser (</w:t>
      </w:r>
      <w:proofErr w:type="spellStart"/>
      <w:r>
        <w:t>nico</w:t>
      </w:r>
      <w:proofErr w:type="spellEnd"/>
      <w:r>
        <w:t xml:space="preserve">), Richard até o termino da rua. </w:t>
      </w:r>
    </w:p>
    <w:p w:rsidR="00721932" w:rsidRDefault="00721932" w:rsidP="00721932">
      <w:pPr>
        <w:jc w:val="center"/>
      </w:pPr>
      <w:r>
        <w:t>Plenário Vereador Evaldo Becker, 18 de novembro  de 2019.</w:t>
      </w: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center"/>
      </w:pPr>
    </w:p>
    <w:p w:rsidR="00721932" w:rsidRDefault="00721932" w:rsidP="00721932">
      <w:pPr>
        <w:jc w:val="both"/>
      </w:pPr>
      <w:r>
        <w:rPr>
          <w:b/>
        </w:rPr>
        <w:t>Justificativa:</w:t>
      </w:r>
      <w:r>
        <w:t xml:space="preserve"> Tribuna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1932"/>
    <w:rsid w:val="00003306"/>
    <w:rsid w:val="000C1E57"/>
    <w:rsid w:val="003E2C46"/>
    <w:rsid w:val="006A68EA"/>
    <w:rsid w:val="00721932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93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8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578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2019-11-14T13:33:00Z</cp:lastPrinted>
  <dcterms:created xsi:type="dcterms:W3CDTF">2019-11-14T13:26:00Z</dcterms:created>
  <dcterms:modified xsi:type="dcterms:W3CDTF">2019-11-14T13:34:00Z</dcterms:modified>
</cp:coreProperties>
</file>